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4DA1A" w14:textId="77777777" w:rsidR="008E7B56" w:rsidRPr="008E7B56" w:rsidRDefault="008E7B56" w:rsidP="008E7B56">
      <w:pPr>
        <w:rPr>
          <w:b/>
          <w:bCs/>
        </w:rPr>
      </w:pPr>
    </w:p>
    <w:p w14:paraId="0FFFF3AF" w14:textId="77777777" w:rsidR="008E7B56" w:rsidRPr="008E7B56" w:rsidRDefault="008E7B56" w:rsidP="008E7B56">
      <w:pPr>
        <w:rPr>
          <w:b/>
          <w:bCs/>
        </w:rPr>
      </w:pPr>
      <w:r w:rsidRPr="008E7B56">
        <w:rPr>
          <w:b/>
          <w:bCs/>
        </w:rPr>
        <w:t>CLUB CONSTITUTION RULES ("Rules")</w:t>
      </w:r>
    </w:p>
    <w:p w14:paraId="620A64C3" w14:textId="79B6C140" w:rsidR="00C707C3" w:rsidRDefault="008E7B56" w:rsidP="008E7B56">
      <w:pPr>
        <w:pStyle w:val="Level1Heading"/>
      </w:pPr>
      <w:r>
        <w:t>Name</w:t>
      </w:r>
    </w:p>
    <w:p w14:paraId="775452FA" w14:textId="0D79174B" w:rsidR="008E7B56" w:rsidRDefault="008E7B56" w:rsidP="008E7B56">
      <w:pPr>
        <w:pStyle w:val="Level2Number"/>
      </w:pPr>
      <w:r>
        <w:t>The Club shall be called [INSERT NAME OF CLUB] Club (hereinafter called the "</w:t>
      </w:r>
      <w:r w:rsidRPr="008E7B56">
        <w:rPr>
          <w:b/>
          <w:bCs/>
        </w:rPr>
        <w:t>Club</w:t>
      </w:r>
      <w:r>
        <w:t xml:space="preserve">"). </w:t>
      </w:r>
    </w:p>
    <w:p w14:paraId="48083FDA" w14:textId="2D5139E6" w:rsidR="008E7B56" w:rsidRDefault="008E7B56" w:rsidP="008E7B56">
      <w:pPr>
        <w:pStyle w:val="Level2Number"/>
      </w:pPr>
      <w:r>
        <w:t>The principal office of the Club shall be situated in England.</w:t>
      </w:r>
    </w:p>
    <w:p w14:paraId="11E2BCC0" w14:textId="44698D9A" w:rsidR="008E7B56" w:rsidRDefault="008E7B56" w:rsidP="008E7B56">
      <w:pPr>
        <w:pStyle w:val="Level1Heading"/>
      </w:pPr>
      <w:r>
        <w:t>Affiliation</w:t>
      </w:r>
    </w:p>
    <w:p w14:paraId="2A1C82A9" w14:textId="463B0D00" w:rsidR="008E7B56" w:rsidRDefault="008E7B56" w:rsidP="008E7B56">
      <w:pPr>
        <w:pStyle w:val="Level2Number"/>
      </w:pPr>
      <w:r>
        <w:t xml:space="preserve">The Club shall be affiliated to the British Weightlifters Association, known as 'British </w:t>
      </w:r>
      <w:proofErr w:type="gramStart"/>
      <w:r>
        <w:t>Weight Lifting</w:t>
      </w:r>
      <w:proofErr w:type="gramEnd"/>
      <w:r>
        <w:t>', the national governing body of sport for weightlifting and para powerlifting for Great Britain, hereinafter called "</w:t>
      </w:r>
      <w:r w:rsidRPr="008E7B56">
        <w:rPr>
          <w:b/>
          <w:bCs/>
        </w:rPr>
        <w:t>BWL</w:t>
      </w:r>
      <w:r>
        <w:t xml:space="preserve">". </w:t>
      </w:r>
    </w:p>
    <w:p w14:paraId="23F717D7" w14:textId="0A45FE9F" w:rsidR="008E7B56" w:rsidRDefault="008E7B56" w:rsidP="008E7B56">
      <w:pPr>
        <w:pStyle w:val="Level2Number"/>
      </w:pPr>
      <w:r>
        <w:t xml:space="preserve">The Club shall comply with and uphold the rules and regulations of BWL and of any such constituent </w:t>
      </w:r>
      <w:r w:rsidR="008F6A7F">
        <w:t xml:space="preserve">national governing </w:t>
      </w:r>
      <w:r>
        <w:t>body for the time being in force.</w:t>
      </w:r>
    </w:p>
    <w:p w14:paraId="253BE2A1" w14:textId="064312AC" w:rsidR="0002585F" w:rsidRDefault="0002585F" w:rsidP="0002585F">
      <w:pPr>
        <w:pStyle w:val="Level1Heading"/>
      </w:pPr>
      <w:r>
        <w:t>Aims and Objectives</w:t>
      </w:r>
    </w:p>
    <w:p w14:paraId="0C149A88" w14:textId="62CF98CC" w:rsidR="0002585F" w:rsidRPr="0002585F" w:rsidRDefault="0002585F" w:rsidP="0002585F">
      <w:pPr>
        <w:pStyle w:val="Level2Number"/>
      </w:pPr>
      <w:r w:rsidRPr="000F2DD6">
        <w:rPr>
          <w:rFonts w:ascii="Arial" w:hAnsi="Arial" w:cs="Arial"/>
        </w:rPr>
        <w:t>The general objects of the Club ("</w:t>
      </w:r>
      <w:r w:rsidRPr="00427FE5">
        <w:rPr>
          <w:rFonts w:ascii="Arial" w:hAnsi="Arial" w:cs="Arial"/>
          <w:b/>
          <w:bCs/>
        </w:rPr>
        <w:t>Objects</w:t>
      </w:r>
      <w:r w:rsidRPr="000F2DD6">
        <w:rPr>
          <w:rFonts w:ascii="Arial" w:hAnsi="Arial" w:cs="Arial"/>
        </w:rPr>
        <w:t xml:space="preserve">") are for the public benefit generally but with </w:t>
      </w:r>
      <w:proofErr w:type="gramStart"/>
      <w:r w:rsidRPr="000F2DD6">
        <w:rPr>
          <w:rFonts w:ascii="Arial" w:hAnsi="Arial" w:cs="Arial"/>
        </w:rPr>
        <w:t>particular reference</w:t>
      </w:r>
      <w:proofErr w:type="gramEnd"/>
      <w:r w:rsidRPr="000F2DD6">
        <w:rPr>
          <w:rFonts w:ascii="Arial" w:hAnsi="Arial" w:cs="Arial"/>
        </w:rPr>
        <w:t xml:space="preserve"> to the inhabitants of </w:t>
      </w:r>
      <w:r w:rsidRPr="000F2DD6">
        <w:rPr>
          <w:rFonts w:ascii="Arial" w:hAnsi="Arial" w:cs="Arial"/>
          <w:highlight w:val="yellow"/>
        </w:rPr>
        <w:t>[insert location]] [and its surrounding areas (of appropriate)</w:t>
      </w:r>
      <w:proofErr w:type="gramStart"/>
      <w:r w:rsidRPr="000F2DD6">
        <w:rPr>
          <w:rFonts w:ascii="Arial" w:hAnsi="Arial" w:cs="Arial"/>
          <w:highlight w:val="yellow"/>
        </w:rPr>
        <w:t>].</w:t>
      </w:r>
      <w:r>
        <w:rPr>
          <w:rFonts w:ascii="Arial" w:hAnsi="Arial" w:cs="Arial"/>
        </w:rPr>
        <w:t>More</w:t>
      </w:r>
      <w:proofErr w:type="gramEnd"/>
      <w:r>
        <w:rPr>
          <w:rFonts w:ascii="Arial" w:hAnsi="Arial" w:cs="Arial"/>
        </w:rPr>
        <w:t xml:space="preserve"> specifically the Club shall:</w:t>
      </w:r>
    </w:p>
    <w:p w14:paraId="47B7D6D3" w14:textId="77777777" w:rsidR="0002585F" w:rsidRDefault="0002585F" w:rsidP="0002585F">
      <w:pPr>
        <w:pStyle w:val="Level3Number"/>
      </w:pPr>
      <w:r>
        <w:t xml:space="preserve">aim to positively promote Olympic Weightlifting disciplines, health, fitness, sports performance and exercise opportunities to its </w:t>
      </w:r>
      <w:proofErr w:type="gramStart"/>
      <w:r>
        <w:t>Members;</w:t>
      </w:r>
      <w:proofErr w:type="gramEnd"/>
    </w:p>
    <w:p w14:paraId="72B9269B" w14:textId="3A45CE36" w:rsidR="0002585F" w:rsidRDefault="0002585F" w:rsidP="0002585F">
      <w:pPr>
        <w:pStyle w:val="Level3Number"/>
      </w:pPr>
      <w:r>
        <w:t xml:space="preserve">offer coaching and competitive opportunities to all those Members who wish to </w:t>
      </w:r>
      <w:proofErr w:type="gramStart"/>
      <w:r>
        <w:t>participate;</w:t>
      </w:r>
      <w:proofErr w:type="gramEnd"/>
    </w:p>
    <w:p w14:paraId="440AECDD" w14:textId="77777777" w:rsidR="0002585F" w:rsidRDefault="0002585F" w:rsidP="0002585F">
      <w:pPr>
        <w:pStyle w:val="Level3Number"/>
      </w:pPr>
      <w:r>
        <w:t xml:space="preserve">endeavour to operate a ‘turn up and play’ policy for junior Members, to ensure those who wish to participate </w:t>
      </w:r>
      <w:proofErr w:type="gramStart"/>
      <w:r>
        <w:t>have the opportunity to</w:t>
      </w:r>
      <w:proofErr w:type="gramEnd"/>
      <w:r>
        <w:t xml:space="preserve"> do </w:t>
      </w:r>
      <w:proofErr w:type="gramStart"/>
      <w:r>
        <w:t>so;</w:t>
      </w:r>
      <w:proofErr w:type="gramEnd"/>
    </w:p>
    <w:p w14:paraId="722DAB21" w14:textId="77777777" w:rsidR="0002585F" w:rsidRDefault="0002585F" w:rsidP="0002585F">
      <w:pPr>
        <w:pStyle w:val="Level3Number"/>
      </w:pPr>
      <w:r>
        <w:t xml:space="preserve">seek to involve all Members, particularly adults and parents of junior Members, in the undertaking of its activities to ensure there is sustainable and quality provision for </w:t>
      </w:r>
      <w:proofErr w:type="gramStart"/>
      <w:r>
        <w:t>all;</w:t>
      </w:r>
      <w:proofErr w:type="gramEnd"/>
    </w:p>
    <w:p w14:paraId="5D0B10D1" w14:textId="77777777" w:rsidR="0002585F" w:rsidRDefault="0002585F" w:rsidP="0002585F">
      <w:pPr>
        <w:pStyle w:val="Level3Number"/>
      </w:pPr>
      <w:r>
        <w:t>ensure the provision of an appropriate venue to participate; and</w:t>
      </w:r>
    </w:p>
    <w:p w14:paraId="0C90F746" w14:textId="77777777" w:rsidR="0002585F" w:rsidRDefault="0002585F" w:rsidP="0002585F">
      <w:pPr>
        <w:pStyle w:val="Level3Number"/>
      </w:pPr>
      <w:r>
        <w:t>ensure it operates in a manner compliant with its duty of care to all Members of the Club.</w:t>
      </w:r>
    </w:p>
    <w:p w14:paraId="549A4DF8" w14:textId="325FC65B" w:rsidR="0002585F" w:rsidRDefault="0002585F" w:rsidP="0002585F">
      <w:pPr>
        <w:pStyle w:val="Level1Heading"/>
      </w:pPr>
      <w:r>
        <w:t>Structure</w:t>
      </w:r>
    </w:p>
    <w:p w14:paraId="02E9E3CF" w14:textId="77777777" w:rsidR="0002585F" w:rsidRDefault="0002585F" w:rsidP="0002585F">
      <w:pPr>
        <w:pStyle w:val="Level2Number"/>
      </w:pPr>
      <w:r>
        <w:t xml:space="preserve">The Club is run as an unincorporated association. </w:t>
      </w:r>
    </w:p>
    <w:p w14:paraId="5A4CBCA1" w14:textId="61D5325F" w:rsidR="0002585F" w:rsidRDefault="0002585F" w:rsidP="0002585F">
      <w:pPr>
        <w:pStyle w:val="Level2Number"/>
      </w:pPr>
      <w:r>
        <w:t>The Club will be run by a governing "Committee" consisting of at least three Members including, at a minimum, the following:</w:t>
      </w:r>
    </w:p>
    <w:p w14:paraId="66A41EF5" w14:textId="30366DCC" w:rsidR="0002585F" w:rsidRDefault="0002585F" w:rsidP="0002585F">
      <w:pPr>
        <w:pStyle w:val="Level3Number"/>
      </w:pPr>
      <w:r>
        <w:t>Chairperson</w:t>
      </w:r>
    </w:p>
    <w:p w14:paraId="41447A84" w14:textId="44F73384" w:rsidR="0002585F" w:rsidRDefault="0002585F" w:rsidP="0002585F">
      <w:pPr>
        <w:pStyle w:val="Level3Number"/>
      </w:pPr>
      <w:r>
        <w:t>Treasurer</w:t>
      </w:r>
    </w:p>
    <w:p w14:paraId="7B1CE7CD" w14:textId="7EF50495" w:rsidR="0002585F" w:rsidRDefault="0002585F" w:rsidP="0002585F">
      <w:pPr>
        <w:pStyle w:val="Level3Number"/>
      </w:pPr>
      <w:r>
        <w:t>Secretary</w:t>
      </w:r>
    </w:p>
    <w:p w14:paraId="4EFFA7E7" w14:textId="37783D50" w:rsidR="0002585F" w:rsidRDefault="0002585F" w:rsidP="0002585F">
      <w:pPr>
        <w:pStyle w:val="Level3Number"/>
      </w:pPr>
      <w:r>
        <w:lastRenderedPageBreak/>
        <w:t>[Welfare Officer]</w:t>
      </w:r>
    </w:p>
    <w:p w14:paraId="7D5AC9D6" w14:textId="77777777" w:rsidR="009050E9" w:rsidRDefault="0002585F" w:rsidP="009050E9">
      <w:pPr>
        <w:pStyle w:val="Level3Number"/>
      </w:pPr>
      <w:r>
        <w:t>[Head Coach]</w:t>
      </w:r>
    </w:p>
    <w:p w14:paraId="19CC1721" w14:textId="47435683" w:rsidR="0002585F" w:rsidRDefault="0002585F" w:rsidP="009050E9">
      <w:pPr>
        <w:pStyle w:val="Level3Number"/>
      </w:pPr>
      <w:r>
        <w:t>[(</w:t>
      </w:r>
      <w:r w:rsidRPr="009050E9">
        <w:rPr>
          <w:shd w:val="clear" w:color="auto" w:fill="FFFF00"/>
        </w:rPr>
        <w:t>insert any other relevant position or helper</w:t>
      </w:r>
      <w:r>
        <w:t>)]</w:t>
      </w:r>
    </w:p>
    <w:p w14:paraId="3420A08E" w14:textId="77777777" w:rsidR="009050E9" w:rsidRPr="000F2DD6" w:rsidRDefault="009050E9" w:rsidP="00B9109F">
      <w:pPr>
        <w:pStyle w:val="BodyText3"/>
      </w:pPr>
      <w:r>
        <w:t>The Chairperson, Treasurer, Secretary, Welfare Officer and Head Coach are all "</w:t>
      </w:r>
      <w:r w:rsidRPr="000F2DD6">
        <w:rPr>
          <w:b/>
          <w:bCs/>
        </w:rPr>
        <w:t>Officers</w:t>
      </w:r>
      <w:r>
        <w:t>" of the Club and are hereafter referred to as an Officer or, collectively, as "</w:t>
      </w:r>
      <w:r w:rsidRPr="000F2DD6">
        <w:rPr>
          <w:b/>
          <w:bCs/>
        </w:rPr>
        <w:t>Officers</w:t>
      </w:r>
      <w:r>
        <w:t xml:space="preserve">". </w:t>
      </w:r>
    </w:p>
    <w:p w14:paraId="22A4F4E6" w14:textId="039BA066" w:rsidR="00B9109F" w:rsidRDefault="00B9109F" w:rsidP="001C0ECA">
      <w:pPr>
        <w:pStyle w:val="Level2Number"/>
      </w:pPr>
      <w:r>
        <w:t>The Club shall seek to ensure diverse viewpoints are considered and that its decision-making groups have the skills and diversity needed to operate effectively.</w:t>
      </w:r>
    </w:p>
    <w:p w14:paraId="7E5A2A2E" w14:textId="3A9825A4" w:rsidR="009050E9" w:rsidRDefault="00B9109F" w:rsidP="001C0ECA">
      <w:pPr>
        <w:pStyle w:val="Level2Number"/>
      </w:pPr>
      <w:r>
        <w:t>All Committee Members</w:t>
      </w:r>
      <w:r w:rsidR="008F6A7F">
        <w:t>/Officers</w:t>
      </w:r>
      <w:r>
        <w:t xml:space="preserve"> must be Members of the Club.</w:t>
      </w:r>
    </w:p>
    <w:p w14:paraId="4952195B" w14:textId="255D2BE5" w:rsidR="00B9109F" w:rsidRDefault="00B9109F" w:rsidP="00B9109F">
      <w:pPr>
        <w:pStyle w:val="Level2Number"/>
      </w:pPr>
      <w:r w:rsidRPr="00B9109F">
        <w:t>Officers shall be elected by the Members at an AGM or EGM. Nominations for election of Members as Officers shall be made:</w:t>
      </w:r>
    </w:p>
    <w:p w14:paraId="6EF02A25" w14:textId="77777777" w:rsidR="00B9109F" w:rsidRDefault="00B9109F" w:rsidP="00B9109F">
      <w:pPr>
        <w:pStyle w:val="Level3Number"/>
      </w:pPr>
      <w:r>
        <w:t>by the Committee; or</w:t>
      </w:r>
    </w:p>
    <w:p w14:paraId="0E8DBA2A" w14:textId="77777777" w:rsidR="00B9109F" w:rsidRDefault="00B9109F" w:rsidP="00B9109F">
      <w:pPr>
        <w:pStyle w:val="Level3Number"/>
      </w:pPr>
      <w:r>
        <w:t>in Writing by the proposer and seconder, both of whom must be existing Members, to the Secretary not less than [</w:t>
      </w:r>
      <w:r w:rsidRPr="00B9109F">
        <w:rPr>
          <w:shd w:val="clear" w:color="auto" w:fill="FFFF00"/>
        </w:rPr>
        <w:t>21</w:t>
      </w:r>
      <w:proofErr w:type="gramStart"/>
      <w:r>
        <w:t>]  days</w:t>
      </w:r>
      <w:proofErr w:type="gramEnd"/>
      <w:r>
        <w:t xml:space="preserve"> before the meeting.</w:t>
      </w:r>
    </w:p>
    <w:p w14:paraId="11EB1D92" w14:textId="565271D8" w:rsidR="00B9109F" w:rsidRDefault="00FB56AF" w:rsidP="00FB56AF">
      <w:pPr>
        <w:pStyle w:val="Level2Number"/>
      </w:pPr>
      <w:r w:rsidRPr="00FB56AF">
        <w:t>Each Officer shall hold office from the date of election until the conclusion of the next AGM.  A retiring Officer may be re-elected at the AGM.</w:t>
      </w:r>
    </w:p>
    <w:p w14:paraId="705548F5" w14:textId="651F74D2" w:rsidR="00FB56AF" w:rsidRDefault="000406AB" w:rsidP="001C0ECA">
      <w:pPr>
        <w:pStyle w:val="Level2Number"/>
      </w:pPr>
      <w:r w:rsidRPr="000406AB">
        <w:t xml:space="preserve">Any vacancy on the Committee which arises between one AGM and the next may be filled by a </w:t>
      </w:r>
      <w:proofErr w:type="gramStart"/>
      <w:r w:rsidRPr="000406AB">
        <w:t>Member</w:t>
      </w:r>
      <w:proofErr w:type="gramEnd"/>
      <w:r w:rsidRPr="000406AB">
        <w:t xml:space="preserve"> proposed by one Officer, seconded by another Officer and approved by the Committee.</w:t>
      </w:r>
    </w:p>
    <w:p w14:paraId="48F1E629" w14:textId="0E527093" w:rsidR="000406AB" w:rsidRDefault="000406AB" w:rsidP="000406AB">
      <w:pPr>
        <w:pStyle w:val="Level2Number"/>
      </w:pPr>
      <w:r>
        <w:t>An Officer may not appoint an alternate or substitute to act on their behalf at any Committee meeting.</w:t>
      </w:r>
    </w:p>
    <w:p w14:paraId="3FC2DB17" w14:textId="03179F65" w:rsidR="000406AB" w:rsidRDefault="000406AB" w:rsidP="000406AB">
      <w:pPr>
        <w:pStyle w:val="Level2Number"/>
      </w:pPr>
      <w:r>
        <w:t>At least three of the people on the Committee must be neither related to, nor cohabiting with, other Committee Members.</w:t>
      </w:r>
    </w:p>
    <w:p w14:paraId="5963BDB2" w14:textId="710067D0" w:rsidR="000406AB" w:rsidRDefault="000406AB" w:rsidP="001C0ECA">
      <w:pPr>
        <w:pStyle w:val="Level2Number"/>
      </w:pPr>
      <w:r>
        <w:t xml:space="preserve">The Committee will be responsible for monitoring and reviewing how the Club is run and adopting new policy(s), codes of practice, rules and </w:t>
      </w:r>
      <w:proofErr w:type="gramStart"/>
      <w:r>
        <w:t>bye-laws</w:t>
      </w:r>
      <w:proofErr w:type="gramEnd"/>
      <w:r>
        <w:t xml:space="preserve"> that affect the organisation of the Club.  All such new or amended polices, codes of practice, rules and bye laws shall be binding on the Members. </w:t>
      </w:r>
    </w:p>
    <w:p w14:paraId="4A3C66A0" w14:textId="62712DEE" w:rsidR="000406AB" w:rsidRDefault="000406AB" w:rsidP="001C0ECA">
      <w:pPr>
        <w:pStyle w:val="Level2Number"/>
      </w:pPr>
      <w:r>
        <w:t>The Committee has the power to manage all the affairs of the Club and may exercise all the powers of the Club needed to pursue the objects of the Club and to further the best interests of the Club and its Members, in accordance with these Rules.</w:t>
      </w:r>
    </w:p>
    <w:p w14:paraId="656CC089" w14:textId="7372AA66" w:rsidR="000406AB" w:rsidRDefault="000406AB" w:rsidP="000406AB">
      <w:pPr>
        <w:pStyle w:val="Level1Heading"/>
      </w:pPr>
      <w:r>
        <w:t>Committee Meetings</w:t>
      </w:r>
    </w:p>
    <w:p w14:paraId="4A85EBAC" w14:textId="07A8AD41" w:rsidR="000406AB" w:rsidRDefault="000406AB" w:rsidP="000406AB">
      <w:pPr>
        <w:pStyle w:val="Level2Number"/>
      </w:pPr>
      <w:r w:rsidRPr="000406AB">
        <w:t xml:space="preserve">The Committee meetings will be convened by at least one of the Secretary, the Treasurer, the Head Coach or the Chair and shall be held no less than </w:t>
      </w:r>
      <w:r w:rsidR="008F6A7F" w:rsidRPr="008F6A7F">
        <w:rPr>
          <w:highlight w:val="yellow"/>
        </w:rPr>
        <w:t>[</w:t>
      </w:r>
      <w:r w:rsidRPr="008F6A7F">
        <w:rPr>
          <w:color w:val="FF0000"/>
          <w:highlight w:val="yellow"/>
        </w:rPr>
        <w:t>6</w:t>
      </w:r>
      <w:r w:rsidR="008F6A7F" w:rsidRPr="008F6A7F">
        <w:rPr>
          <w:color w:val="FF0000"/>
          <w:highlight w:val="yellow"/>
        </w:rPr>
        <w:t>][4]</w:t>
      </w:r>
      <w:r w:rsidRPr="000406AB">
        <w:rPr>
          <w:color w:val="FF0000"/>
        </w:rPr>
        <w:t xml:space="preserve"> </w:t>
      </w:r>
      <w:r w:rsidRPr="008F6A7F">
        <w:t>times per year</w:t>
      </w:r>
      <w:r w:rsidRPr="000406AB">
        <w:t>.</w:t>
      </w:r>
    </w:p>
    <w:p w14:paraId="0B447392" w14:textId="5C4263A1" w:rsidR="001C0ECA" w:rsidRDefault="001C0ECA" w:rsidP="001C0ECA">
      <w:pPr>
        <w:pStyle w:val="Level2Number"/>
      </w:pPr>
      <w:r>
        <w:t>A meeting of the Committee shall be called on not less than [</w:t>
      </w:r>
      <w:r w:rsidRPr="008F6A7F">
        <w:rPr>
          <w:highlight w:val="yellow"/>
        </w:rPr>
        <w:t>seven</w:t>
      </w:r>
      <w:r>
        <w:t xml:space="preserve">] days’ notice to all Officers unless the Chair determines that urgent circumstances necessitate shorter notice. </w:t>
      </w:r>
    </w:p>
    <w:p w14:paraId="45763DD6" w14:textId="13718FC2" w:rsidR="001C0ECA" w:rsidRDefault="001C0ECA" w:rsidP="001C0ECA">
      <w:pPr>
        <w:pStyle w:val="Level2Number"/>
      </w:pPr>
      <w:r>
        <w:lastRenderedPageBreak/>
        <w:t>Written notice of a Committee meeting (electronic written notification being acceptable) shall be given to each Officer.</w:t>
      </w:r>
    </w:p>
    <w:p w14:paraId="7AF0C3EC" w14:textId="73396D20" w:rsidR="001C0ECA" w:rsidRDefault="001C0ECA" w:rsidP="001C0ECA">
      <w:pPr>
        <w:pStyle w:val="Level2Number"/>
      </w:pPr>
      <w:r>
        <w:t xml:space="preserve">Only the Committee Members who </w:t>
      </w:r>
      <w:proofErr w:type="gramStart"/>
      <w:r>
        <w:t>hold  posts</w:t>
      </w:r>
      <w:proofErr w:type="gramEnd"/>
      <w:r>
        <w:t xml:space="preserve"> listed </w:t>
      </w:r>
      <w:r w:rsidR="008F6A7F" w:rsidRPr="008F6A7F">
        <w:rPr>
          <w:highlight w:val="yellow"/>
        </w:rPr>
        <w:t xml:space="preserve">at paragraph 4.2 </w:t>
      </w:r>
      <w:r w:rsidRPr="008F6A7F">
        <w:rPr>
          <w:highlight w:val="yellow"/>
        </w:rPr>
        <w:t>above</w:t>
      </w:r>
      <w:r>
        <w:t xml:space="preserve"> will have the right to vote at Committee meetings.</w:t>
      </w:r>
    </w:p>
    <w:p w14:paraId="6BC4C1A0" w14:textId="38B20D0E" w:rsidR="001C0ECA" w:rsidRDefault="001C0ECA" w:rsidP="001C0ECA">
      <w:pPr>
        <w:pStyle w:val="Level2Number"/>
      </w:pPr>
      <w:r>
        <w:t>Subject to the provisions of this Rules, the Committee may regulate its proceedings as it thinks fit.</w:t>
      </w:r>
    </w:p>
    <w:p w14:paraId="4FEB1946" w14:textId="2BCB31FE" w:rsidR="001C0ECA" w:rsidRDefault="001C0ECA" w:rsidP="001C0ECA">
      <w:pPr>
        <w:pStyle w:val="Level2Number"/>
      </w:pPr>
      <w:r>
        <w:t>Meetings of the Committee shall be chaired by the Chair or in their absence the Treasurer.  The chair of the meeting shall (unless they have a conflict of interest on the issue to be decided) have a casting vote in the event of a tie.</w:t>
      </w:r>
    </w:p>
    <w:p w14:paraId="6347D090" w14:textId="5DA5FEAA" w:rsidR="001C0ECA" w:rsidRDefault="001C0ECA" w:rsidP="001C0ECA">
      <w:pPr>
        <w:pStyle w:val="Level2Number"/>
      </w:pPr>
      <w:r>
        <w:t xml:space="preserve">The quorum for the transaction of business of the Committee shall be the greater of three Officers or two-thirds of </w:t>
      </w:r>
      <w:proofErr w:type="gramStart"/>
      <w:r>
        <w:t>all of</w:t>
      </w:r>
      <w:proofErr w:type="gramEnd"/>
      <w:r>
        <w:t xml:space="preserve"> the Officers (rounded up).</w:t>
      </w:r>
    </w:p>
    <w:p w14:paraId="3C2E2094" w14:textId="21BC75A6" w:rsidR="001C0ECA" w:rsidRDefault="001C0ECA" w:rsidP="001C0ECA">
      <w:pPr>
        <w:pStyle w:val="Level2Number"/>
      </w:pPr>
      <w:r>
        <w:t>Decisions of the Committee shall be made by a simple majority of those Officers attending the Committee meeting.</w:t>
      </w:r>
    </w:p>
    <w:p w14:paraId="705E5CEA" w14:textId="50A4B398" w:rsidR="000406AB" w:rsidRDefault="001C0ECA" w:rsidP="001C0ECA">
      <w:pPr>
        <w:pStyle w:val="Level2Number"/>
      </w:pPr>
      <w:r>
        <w:t>Decisions of the Committee of meetings shall be entered into the Club's minute book.</w:t>
      </w:r>
    </w:p>
    <w:p w14:paraId="60AC41C4" w14:textId="0F63F068" w:rsidR="001C0ECA" w:rsidRDefault="001C0ECA" w:rsidP="001C0ECA">
      <w:pPr>
        <w:pStyle w:val="Level2Number"/>
      </w:pPr>
      <w:r>
        <w:t>Any liabilities incurred by the Committee on behalf of the Club shall fall upon the membership of the Club providing the Committee acts in accordance with the Rules, with honesty and good faith.</w:t>
      </w:r>
    </w:p>
    <w:p w14:paraId="3A3F6A1B" w14:textId="0A2DFE71" w:rsidR="001C0ECA" w:rsidRDefault="001C0ECA" w:rsidP="001C0ECA">
      <w:pPr>
        <w:pStyle w:val="Level2Number"/>
      </w:pPr>
      <w:r>
        <w:t xml:space="preserve">Without prejudice to any other indemnity to which an Officer may otherwise be entitled, every Officer of the Club shall be indemnified out of the assets of the Club against any liability </w:t>
      </w:r>
      <w:proofErr w:type="gramStart"/>
      <w:r>
        <w:t>incurred by them in the proper discharge of their duties to the fullest extent</w:t>
      </w:r>
      <w:proofErr w:type="gramEnd"/>
      <w:r>
        <w:t xml:space="preserve"> permitted by law.</w:t>
      </w:r>
    </w:p>
    <w:p w14:paraId="16784FCA" w14:textId="2D8E8867" w:rsidR="001C0ECA" w:rsidRDefault="001C0ECA" w:rsidP="001C0ECA">
      <w:pPr>
        <w:pStyle w:val="Level2Number"/>
      </w:pPr>
      <w:r>
        <w:t>The Committee will be responsible for disciplinary hearings of Members who infringe the Club rules/regulations/constitution. The Committee will be responsible for taking any action of suspension or discipline following such hearings as the Committee in its reasonable discretion thinks fit.</w:t>
      </w:r>
    </w:p>
    <w:p w14:paraId="797DAFD8" w14:textId="2099AD0F" w:rsidR="001C0ECA" w:rsidRDefault="001C0ECA" w:rsidP="001C0ECA">
      <w:pPr>
        <w:pStyle w:val="Level2Number"/>
      </w:pPr>
      <w:r>
        <w:t>All disciplinary procedures and hearings shall be conducted in accordance with the Club's disciplinary policies and procedures in force from time to time (and in their absence as the Committee deems fit, whilst respecting due process and the rules of natural justice).</w:t>
      </w:r>
    </w:p>
    <w:p w14:paraId="1BC98214" w14:textId="11AD62AA" w:rsidR="00747F31" w:rsidRDefault="00747F31" w:rsidP="00747F31">
      <w:pPr>
        <w:pStyle w:val="Level1Heading"/>
      </w:pPr>
      <w:r>
        <w:t>Equality Statement</w:t>
      </w:r>
    </w:p>
    <w:p w14:paraId="08E37768" w14:textId="0D6BC798" w:rsidR="00747F31" w:rsidRDefault="00747F31" w:rsidP="00747F31">
      <w:pPr>
        <w:pStyle w:val="Level2Number"/>
      </w:pPr>
      <w:r>
        <w:t>The Club is fully committed to inclusivity, accessibility and actively reaching out to underrepresented groups.</w:t>
      </w:r>
    </w:p>
    <w:p w14:paraId="5A47A268" w14:textId="5E204BD3" w:rsidR="00747F31" w:rsidRDefault="00747F31" w:rsidP="00747F31">
      <w:pPr>
        <w:pStyle w:val="Level2Number"/>
      </w:pPr>
      <w:r>
        <w:t>No participant, volunteer, coach, or Member of the Club will receive less favourable treatment on the grounds of gender, age, colour, disability, ethnic origin, parental or marital status, gender reassignment, religion, sex, sexual orientation, pregnancy or social/economic status.</w:t>
      </w:r>
    </w:p>
    <w:p w14:paraId="25711FB3" w14:textId="092E4893" w:rsidR="00747F31" w:rsidRDefault="00747F31" w:rsidP="00747F31">
      <w:pPr>
        <w:pStyle w:val="Level2Number"/>
      </w:pPr>
      <w:r>
        <w:t>The Club will ensure that there is open access for all those who wish to participate in the activities of the Club, in whatever appropriate capacity and that they are treated fairly. The Club recognises its legal obligations not to discriminate and will regard discrimination by any employee, participant or volunteer as grounds for disciplinary action under the relevant Club rules.</w:t>
      </w:r>
    </w:p>
    <w:p w14:paraId="42240459" w14:textId="02B86A95" w:rsidR="00747F31" w:rsidRDefault="00747F31" w:rsidP="00747F31">
      <w:pPr>
        <w:pStyle w:val="Level1Heading"/>
      </w:pPr>
      <w:r>
        <w:lastRenderedPageBreak/>
        <w:t>Welfare Statement</w:t>
      </w:r>
    </w:p>
    <w:p w14:paraId="4B6687A7" w14:textId="068CFDCD" w:rsidR="00747F31" w:rsidRDefault="00747F31" w:rsidP="00747F31">
      <w:pPr>
        <w:pStyle w:val="Level2Number"/>
      </w:pPr>
      <w:r>
        <w:t>The Club recognises its responsibility to safeguard the welfare of all children, young people and vulnerable adults who are in membership of the Club. The Club will aim to provide good quality Olympic Weightlifting, health, fitness &amp; exercise opportunities in a safe environment by adopting the procedures and working practices of BWL.</w:t>
      </w:r>
    </w:p>
    <w:p w14:paraId="072EA56C" w14:textId="376EFB48" w:rsidR="00747F31" w:rsidRDefault="00747F31" w:rsidP="00747F31">
      <w:pPr>
        <w:pStyle w:val="Level2Number"/>
      </w:pPr>
      <w:r>
        <w:t xml:space="preserve">All concerns, complaints, allegations or reports of poor practice/abuse/concerning behaviour relating to the welfare of children and young people will be recorded and responded to swiftly and appropriately in accordance with the Club’s child protection policy and procedures. The Club's Welfare Officer is the lead contact for Members in the event of any child protection, </w:t>
      </w:r>
      <w:proofErr w:type="gramStart"/>
      <w:r>
        <w:t>safeguarding  or</w:t>
      </w:r>
      <w:proofErr w:type="gramEnd"/>
      <w:r>
        <w:t xml:space="preserve"> any similar concerns.</w:t>
      </w:r>
    </w:p>
    <w:p w14:paraId="21B0B010" w14:textId="04ED3F38" w:rsidR="00747F31" w:rsidRDefault="00747F31" w:rsidP="00747F31">
      <w:pPr>
        <w:pStyle w:val="Level1Heading"/>
      </w:pPr>
      <w:r>
        <w:t>Membership</w:t>
      </w:r>
    </w:p>
    <w:p w14:paraId="0496A891" w14:textId="77777777" w:rsidR="00747F31" w:rsidRDefault="00747F31" w:rsidP="00747F31">
      <w:pPr>
        <w:pStyle w:val="Level2Number"/>
      </w:pPr>
      <w:r>
        <w:t>Membership of the Club shall consist of the following categories:</w:t>
      </w:r>
    </w:p>
    <w:p w14:paraId="258CE23B" w14:textId="77777777" w:rsidR="00747F31" w:rsidRDefault="00747F31" w:rsidP="00747F31">
      <w:pPr>
        <w:pStyle w:val="Level3Number"/>
      </w:pPr>
      <w:r>
        <w:t>Adult Member (aged 18 and over)</w:t>
      </w:r>
    </w:p>
    <w:p w14:paraId="6E30B33B" w14:textId="77777777" w:rsidR="00747F31" w:rsidRDefault="00747F31" w:rsidP="00747F31">
      <w:pPr>
        <w:pStyle w:val="Level3Number"/>
      </w:pPr>
      <w:r>
        <w:t>Junior Member (aged under 18)</w:t>
      </w:r>
    </w:p>
    <w:p w14:paraId="3F953CC4" w14:textId="77777777" w:rsidR="002151E5" w:rsidRDefault="00747F31" w:rsidP="00747F31">
      <w:pPr>
        <w:pStyle w:val="Level3Number"/>
      </w:pPr>
      <w:r>
        <w:t>Student Member (full time student)</w:t>
      </w:r>
    </w:p>
    <w:p w14:paraId="1C64C0CE" w14:textId="04189EEA" w:rsidR="00747F31" w:rsidRDefault="00747F31" w:rsidP="00747F31">
      <w:pPr>
        <w:pStyle w:val="Level3Number"/>
      </w:pPr>
      <w:r>
        <w:t>Concessionary Member [</w:t>
      </w:r>
      <w:r w:rsidRPr="002151E5">
        <w:rPr>
          <w:shd w:val="clear" w:color="auto" w:fill="FFFF00"/>
        </w:rPr>
        <w:t>e.g unemployment - amend to include any categories to suit your Club</w:t>
      </w:r>
      <w:r>
        <w:t>]</w:t>
      </w:r>
    </w:p>
    <w:p w14:paraId="7F76703A" w14:textId="60B51260" w:rsidR="002151E5" w:rsidRDefault="002151E5" w:rsidP="002151E5">
      <w:pPr>
        <w:pStyle w:val="Level2Number"/>
      </w:pPr>
      <w:r>
        <w:t>The Members from time to time shall be those persons listed in the Club's register of Members which shall be maintained by the Secretary.</w:t>
      </w:r>
    </w:p>
    <w:p w14:paraId="3F3A28C3" w14:textId="057668CE" w:rsidR="002151E5" w:rsidRDefault="002151E5" w:rsidP="002151E5">
      <w:pPr>
        <w:pStyle w:val="Level2Number"/>
      </w:pPr>
      <w:r>
        <w:t>Membership of the Club is open to all without discrimination and may only be refused where admission to membership would be contrary to the best interests of sport or the good conduct and interests of the Club.  No person shall be denied membership of the Club on the grounds of race (including ethnicity and nationality), age, disability, gender, gender reassignment, sex, occupation, sexual orientation, religion, political or other beliefs, pregnancy (save that the Club reserves the right to consider the health and safety of the pregnant woman in deciding whether to admit her as a Member) or maternity.</w:t>
      </w:r>
    </w:p>
    <w:p w14:paraId="49D33771" w14:textId="353A85B3" w:rsidR="002151E5" w:rsidRDefault="002151E5" w:rsidP="002151E5">
      <w:pPr>
        <w:pStyle w:val="Level2Number"/>
      </w:pPr>
      <w:r>
        <w:t>Membership is not transferable to anyone else.</w:t>
      </w:r>
    </w:p>
    <w:p w14:paraId="00DE29A6" w14:textId="2F5CC689" w:rsidR="002151E5" w:rsidRDefault="002151E5" w:rsidP="002151E5">
      <w:pPr>
        <w:pStyle w:val="Level2Number"/>
      </w:pPr>
      <w:r>
        <w:t xml:space="preserve">These Rules shall form a binding agreement between each Member and Members shall comply with </w:t>
      </w:r>
      <w:proofErr w:type="gramStart"/>
      <w:r>
        <w:t>all of</w:t>
      </w:r>
      <w:proofErr w:type="gramEnd"/>
      <w:r>
        <w:t xml:space="preserve"> these Rules and any other rules, policies, codes of conduct or </w:t>
      </w:r>
      <w:proofErr w:type="gramStart"/>
      <w:r>
        <w:t>bye-laws</w:t>
      </w:r>
      <w:proofErr w:type="gramEnd"/>
      <w:r>
        <w:t xml:space="preserve"> created by the Committee (unless any contradict the requirements, rules, codes of conduct, regulations, policies, procedures and/or decisions of BWL).</w:t>
      </w:r>
    </w:p>
    <w:p w14:paraId="54D22847" w14:textId="16D6CC08" w:rsidR="002151E5" w:rsidRDefault="002151E5" w:rsidP="002151E5">
      <w:pPr>
        <w:pStyle w:val="Level2Number"/>
      </w:pPr>
      <w:r>
        <w:t>Members in each category will pay membership fees, as determined at the AGM.</w:t>
      </w:r>
    </w:p>
    <w:p w14:paraId="09153A65" w14:textId="1DF730C2" w:rsidR="002151E5" w:rsidRDefault="002151E5" w:rsidP="002151E5">
      <w:pPr>
        <w:pStyle w:val="Level2Number"/>
      </w:pPr>
      <w:r>
        <w:t>Members will be subject to the constitution, codes of conduct and policies adopted by the Club.</w:t>
      </w:r>
    </w:p>
    <w:p w14:paraId="2BDA8F7D" w14:textId="707BD914" w:rsidR="002151E5" w:rsidRDefault="002151E5" w:rsidP="002151E5">
      <w:pPr>
        <w:pStyle w:val="Level2Number"/>
      </w:pPr>
      <w:r>
        <w:t>All Members are required to abide by BWL's requirements, rules, codes of conduct, regulations, policies, procedures and decisions.</w:t>
      </w:r>
    </w:p>
    <w:p w14:paraId="5AAF7DF1" w14:textId="7ABF8420" w:rsidR="002151E5" w:rsidRDefault="002151E5" w:rsidP="002151E5">
      <w:pPr>
        <w:pStyle w:val="Level2Number"/>
      </w:pPr>
      <w:r>
        <w:t xml:space="preserve">Members shall be eligible to take part in the business of the Club, vote at general meetings or be eligible for selection of any Club competition (unless they are deemed </w:t>
      </w:r>
      <w:r>
        <w:lastRenderedPageBreak/>
        <w:t>ineligible for any specific reason, such as (without limitation) suspension/disciplinary issue, a decision of the Committee and/or BWL.</w:t>
      </w:r>
    </w:p>
    <w:p w14:paraId="72B74554" w14:textId="623BCCBE" w:rsidR="002151E5" w:rsidRDefault="002151E5" w:rsidP="002151E5">
      <w:pPr>
        <w:pStyle w:val="Level1Heading"/>
      </w:pPr>
      <w:r>
        <w:t>Membership Fees</w:t>
      </w:r>
    </w:p>
    <w:p w14:paraId="18A94667" w14:textId="69C54F9D" w:rsidR="002151E5" w:rsidRDefault="002151E5" w:rsidP="002151E5">
      <w:pPr>
        <w:pStyle w:val="Level2Number"/>
      </w:pPr>
      <w:r w:rsidRPr="002151E5">
        <w:t>Membership fees for the year shall be agreed at the AGM. The level of fees shall distinguish between those Members who are in full-time employment, Members who are unemployed or in full-time education and junior Members</w:t>
      </w:r>
      <w:r w:rsidR="00E60C7B">
        <w:t>.</w:t>
      </w:r>
    </w:p>
    <w:p w14:paraId="5BB4F7B1" w14:textId="01E46C19" w:rsidR="00E60C7B" w:rsidRDefault="00E60C7B" w:rsidP="00E60C7B">
      <w:pPr>
        <w:pStyle w:val="Level2Number"/>
      </w:pPr>
      <w:r>
        <w:t>Annual membership fees shall be collected in January of each year and are payable to the Club Treasurer.</w:t>
      </w:r>
    </w:p>
    <w:p w14:paraId="07A0D601" w14:textId="488F2FF8" w:rsidR="00E60C7B" w:rsidRDefault="00E60C7B" w:rsidP="00E60C7B">
      <w:pPr>
        <w:pStyle w:val="Level2Number"/>
      </w:pPr>
      <w:r>
        <w:t>No Member will be eligible to represent the Club if he/she/they have not paid the required membership fee for their membership category.</w:t>
      </w:r>
    </w:p>
    <w:p w14:paraId="135C09CD" w14:textId="410A8B22" w:rsidR="00E60C7B" w:rsidRDefault="00E60C7B" w:rsidP="00E60C7B">
      <w:pPr>
        <w:pStyle w:val="Level1Heading"/>
      </w:pPr>
      <w:r>
        <w:t>Cessation of Membership</w:t>
      </w:r>
    </w:p>
    <w:p w14:paraId="27ECE7AD" w14:textId="0875BEF9" w:rsidR="00E60C7B" w:rsidRDefault="00E60C7B" w:rsidP="00E60C7B">
      <w:pPr>
        <w:pStyle w:val="Level2Number"/>
      </w:pPr>
      <w:r w:rsidRPr="00E60C7B">
        <w:t>Membership of the Club shall terminate if:</w:t>
      </w:r>
    </w:p>
    <w:p w14:paraId="7C9431A3" w14:textId="3C55A544" w:rsidR="00E60C7B" w:rsidRDefault="00E60C7B" w:rsidP="00E60C7B">
      <w:pPr>
        <w:pStyle w:val="Level3Number"/>
      </w:pPr>
      <w:r>
        <w:t xml:space="preserve">the Member </w:t>
      </w:r>
      <w:proofErr w:type="gramStart"/>
      <w:r>
        <w:t>dies;</w:t>
      </w:r>
      <w:proofErr w:type="gramEnd"/>
    </w:p>
    <w:p w14:paraId="598D4C27" w14:textId="63931F2E" w:rsidR="00E60C7B" w:rsidRDefault="00E60C7B" w:rsidP="00E60C7B">
      <w:pPr>
        <w:pStyle w:val="Level3Number"/>
      </w:pPr>
      <w:r>
        <w:t xml:space="preserve">the Member, being an individual, is convicted of a criminal offence which involves dishonesty or any other offence, relating to safeguarding, drugs and any crime involving violence (including any convictions relating to children) at the committees </w:t>
      </w:r>
      <w:proofErr w:type="gramStart"/>
      <w:r>
        <w:t>discretion;</w:t>
      </w:r>
      <w:proofErr w:type="gramEnd"/>
    </w:p>
    <w:p w14:paraId="0B987CAE" w14:textId="5AEAFD4A" w:rsidR="00E60C7B" w:rsidRDefault="00E60C7B" w:rsidP="00E60C7B">
      <w:pPr>
        <w:pStyle w:val="Level3Number"/>
      </w:pPr>
      <w:r>
        <w:t xml:space="preserve">the Member resigns by notice in writing to the Club by giving at least seven days' notice in writing to the Club provided that upon such resignation the number of Members is not less than </w:t>
      </w:r>
      <w:proofErr w:type="gramStart"/>
      <w:r>
        <w:t>one;</w:t>
      </w:r>
      <w:proofErr w:type="gramEnd"/>
    </w:p>
    <w:p w14:paraId="6B1D44A9" w14:textId="5B64D381" w:rsidR="00E60C7B" w:rsidRDefault="00E60C7B" w:rsidP="00E60C7B">
      <w:pPr>
        <w:pStyle w:val="Level3Number"/>
      </w:pPr>
      <w:r>
        <w:t xml:space="preserve">the Member is in arrears to the Club and their </w:t>
      </w:r>
      <w:proofErr w:type="gramStart"/>
      <w:r>
        <w:t>subscriptions</w:t>
      </w:r>
      <w:proofErr w:type="gramEnd"/>
      <w:r>
        <w:t xml:space="preserve"> or any other payments are at least three months </w:t>
      </w:r>
      <w:proofErr w:type="gramStart"/>
      <w:r>
        <w:t>overdue;</w:t>
      </w:r>
      <w:proofErr w:type="gramEnd"/>
    </w:p>
    <w:p w14:paraId="212799B4" w14:textId="5CDFF4B7" w:rsidR="00E60C7B" w:rsidRDefault="00E60C7B" w:rsidP="00E60C7B">
      <w:pPr>
        <w:pStyle w:val="Level3Number"/>
      </w:pPr>
      <w:r>
        <w:t xml:space="preserve">the Member is removed from membership by a resolution or decision of the Committee </w:t>
      </w:r>
      <w:proofErr w:type="gramStart"/>
      <w:r>
        <w:t>as a result of</w:t>
      </w:r>
      <w:proofErr w:type="gramEnd"/>
      <w:r>
        <w:t xml:space="preserve"> the application of the Club’s (or BWL's disciplinary policy or decision.</w:t>
      </w:r>
    </w:p>
    <w:p w14:paraId="5A5569F3" w14:textId="7C9556E9" w:rsidR="00E60C7B" w:rsidRDefault="00E60C7B" w:rsidP="00E60C7B">
      <w:pPr>
        <w:pStyle w:val="Level3Number"/>
      </w:pPr>
      <w:r>
        <w:t>Any person ceasing to be a Member forfeits all rights in relation to and claims upon the Club, its property and its funds and has no right to the return of any part of his subscription fee.  Without prejudice to the foregoing, the Committee may refund an appropriate part of a resigning Member's subscription fee if it considers it appropriate in all the circumstances.</w:t>
      </w:r>
    </w:p>
    <w:p w14:paraId="7550155D" w14:textId="19CE7FAC" w:rsidR="00E60C7B" w:rsidRDefault="00E60C7B" w:rsidP="00E60C7B">
      <w:pPr>
        <w:pStyle w:val="Level3Number"/>
      </w:pPr>
      <w:r>
        <w:t>In the event of a Member’s resignation or expulsion, their name shall be removed from the Club’s register of Members.</w:t>
      </w:r>
    </w:p>
    <w:p w14:paraId="50E822FE" w14:textId="568F025E" w:rsidR="00E60C7B" w:rsidRDefault="00E60C7B" w:rsidP="00E60C7B">
      <w:pPr>
        <w:pStyle w:val="Level1Heading"/>
      </w:pPr>
      <w:r>
        <w:t>Finance</w:t>
      </w:r>
    </w:p>
    <w:p w14:paraId="1C808ADC" w14:textId="28D54190" w:rsidR="00EF2690" w:rsidRDefault="00EF2690" w:rsidP="00EF2690">
      <w:pPr>
        <w:pStyle w:val="Level2Number"/>
      </w:pPr>
      <w:r>
        <w:t>All monies raised by, or on behalf of the Club shall be applied to further the aims and objectives of the Club and for no other purpose.</w:t>
      </w:r>
    </w:p>
    <w:p w14:paraId="03056423" w14:textId="70B8B73C" w:rsidR="00EF2690" w:rsidRDefault="00EF2690" w:rsidP="00EF2690">
      <w:pPr>
        <w:pStyle w:val="Level2Number"/>
      </w:pPr>
      <w:r>
        <w:t>Club</w:t>
      </w:r>
      <w:r w:rsidR="00CE6A28">
        <w:t xml:space="preserve"> </w:t>
      </w:r>
      <w:r>
        <w:t xml:space="preserve">accounts will be kept by the </w:t>
      </w:r>
      <w:proofErr w:type="gramStart"/>
      <w:r>
        <w:t>Treasurer, and</w:t>
      </w:r>
      <w:proofErr w:type="gramEnd"/>
      <w:r>
        <w:t xml:space="preserve"> audited annually.</w:t>
      </w:r>
    </w:p>
    <w:p w14:paraId="6FF72B38" w14:textId="77777777" w:rsidR="00EF2690" w:rsidRDefault="00EF2690" w:rsidP="00EF2690">
      <w:pPr>
        <w:pStyle w:val="Level2Number"/>
      </w:pPr>
      <w:r>
        <w:t>The financial year of the Club starts on [</w:t>
      </w:r>
      <w:r w:rsidRPr="00EF2690">
        <w:rPr>
          <w:shd w:val="clear" w:color="auto" w:fill="FFFF00"/>
        </w:rPr>
        <w:t>INSERT DATE</w:t>
      </w:r>
      <w:r>
        <w:t>] and ends [</w:t>
      </w:r>
      <w:r w:rsidRPr="00EF2690">
        <w:rPr>
          <w:shd w:val="clear" w:color="auto" w:fill="FFFF00"/>
        </w:rPr>
        <w:t>INSERT DATE</w:t>
      </w:r>
      <w:r>
        <w:t>].</w:t>
      </w:r>
    </w:p>
    <w:p w14:paraId="1552184B" w14:textId="3ECA3F9C" w:rsidR="00EF2690" w:rsidRDefault="00EF2690" w:rsidP="00EF2690">
      <w:pPr>
        <w:pStyle w:val="Level2Number"/>
      </w:pPr>
      <w:r>
        <w:lastRenderedPageBreak/>
        <w:t>The funds of the Club shall be lodged at a bank or building society in an account in the name of the Club. All cheques, drafts, etc. drawn on this account shall be signed by the [</w:t>
      </w:r>
      <w:r w:rsidRPr="00EF2690">
        <w:rPr>
          <w:shd w:val="clear" w:color="auto" w:fill="FFFF00"/>
        </w:rPr>
        <w:t>INSERT WHICH OFFICER(S) HAS AUTHORITY TO SIGN CHEQUES</w:t>
      </w:r>
      <w:r>
        <w:t>].</w:t>
      </w:r>
    </w:p>
    <w:p w14:paraId="528FA145" w14:textId="5FFE326B" w:rsidR="00435F24" w:rsidRDefault="00435F24" w:rsidP="00435F24">
      <w:pPr>
        <w:pStyle w:val="Level1Heading"/>
      </w:pPr>
      <w:r>
        <w:t>Annual General Meetings and EGMs</w:t>
      </w:r>
    </w:p>
    <w:p w14:paraId="00C6DF0B" w14:textId="239C8A7B" w:rsidR="00435F24" w:rsidRDefault="00435F24" w:rsidP="00435F24">
      <w:pPr>
        <w:pStyle w:val="Level2Number"/>
      </w:pPr>
      <w:r>
        <w:t>AGMs are the means whereby the Members of the Club exercise their democratic rights in conducting the Club’s affairs.</w:t>
      </w:r>
    </w:p>
    <w:p w14:paraId="62BD63D3" w14:textId="58E929F1" w:rsidR="00435F24" w:rsidRDefault="00435F24" w:rsidP="00435F24">
      <w:pPr>
        <w:pStyle w:val="Level2Number"/>
      </w:pPr>
      <w:r>
        <w:t xml:space="preserve">The Annual General Meeting will be held in </w:t>
      </w:r>
      <w:r w:rsidRPr="00435F24">
        <w:rPr>
          <w:color w:val="FF0000"/>
        </w:rPr>
        <w:t>[</w:t>
      </w:r>
      <w:r w:rsidRPr="00B114C1">
        <w:rPr>
          <w:color w:val="FF0000"/>
          <w:shd w:val="clear" w:color="auto" w:fill="FFFF00"/>
        </w:rPr>
        <w:t>insert month</w:t>
      </w:r>
      <w:r w:rsidRPr="00435F24">
        <w:rPr>
          <w:color w:val="FF0000"/>
        </w:rPr>
        <w:t xml:space="preserve">] </w:t>
      </w:r>
      <w:r w:rsidRPr="00CE6A28">
        <w:t>of each year or within three months of the end of the Club’s financial year</w:t>
      </w:r>
      <w:r>
        <w:t>.</w:t>
      </w:r>
    </w:p>
    <w:p w14:paraId="4AFAB9C5" w14:textId="6F415ED6" w:rsidR="00435F24" w:rsidRDefault="00435F24" w:rsidP="00435F24">
      <w:pPr>
        <w:pStyle w:val="Level2Number"/>
      </w:pPr>
      <w:r>
        <w:t>At least 21 days written notice of an AGM shall be given to Members.</w:t>
      </w:r>
    </w:p>
    <w:p w14:paraId="46B18CEF" w14:textId="7E729B76" w:rsidR="00435F24" w:rsidRDefault="00435F24" w:rsidP="00435F24">
      <w:pPr>
        <w:pStyle w:val="Level2Number"/>
      </w:pPr>
      <w:r>
        <w:t>The notice shall specify the date, time and place of the meeting and the general nature of the business to be transacted and, in the case of an AGM, shall specify the meeting as such.</w:t>
      </w:r>
    </w:p>
    <w:p w14:paraId="3CBC517C" w14:textId="4AD101EF" w:rsidR="00435F24" w:rsidRDefault="00435F24" w:rsidP="00435F24">
      <w:pPr>
        <w:pStyle w:val="Level2Number"/>
      </w:pPr>
      <w:r>
        <w:t>The Secretary shall send to each Member at their last known address written notice of the date of a General Meeting (whether an AGM or an EGM) together with the resolutions to be proposed.</w:t>
      </w:r>
    </w:p>
    <w:p w14:paraId="46686735" w14:textId="2F5AF22A" w:rsidR="00435F24" w:rsidRDefault="00435F24" w:rsidP="00435F24">
      <w:pPr>
        <w:pStyle w:val="Level2Number"/>
      </w:pPr>
      <w:r>
        <w:t>The accidental omission to give notice of a General Meeting to or the non-receipt of notice of a General Meeting by any person entitled to receive notice shall not invalidate the proceedings at that meeting.</w:t>
      </w:r>
    </w:p>
    <w:p w14:paraId="2A40B21F" w14:textId="5442FD04" w:rsidR="00435F24" w:rsidRDefault="00435F24" w:rsidP="00435F24">
      <w:pPr>
        <w:pStyle w:val="Level2Number"/>
      </w:pPr>
      <w:r>
        <w:t>No alterations or amendments shall be made to or in the provisions of these Rules except by resolution at an AGM or EGM, and always in accordance with these Rules.</w:t>
      </w:r>
    </w:p>
    <w:p w14:paraId="4311EEF1" w14:textId="454963B3" w:rsidR="00435F24" w:rsidRDefault="00435F24" w:rsidP="00435F24">
      <w:pPr>
        <w:pStyle w:val="Level2Number"/>
      </w:pPr>
      <w:r>
        <w:t>Proposed changes to the Rules shall be sent in writing to the Secretary at least 35 days prior to the AGM/EGM, who shall circulate to Members all draft proposed changes at least 21 days before an AGM/EGM.</w:t>
      </w:r>
    </w:p>
    <w:p w14:paraId="3987396C" w14:textId="7986A1D2" w:rsidR="00435F24" w:rsidRDefault="00435F24" w:rsidP="00435F24">
      <w:pPr>
        <w:pStyle w:val="Level2Number"/>
      </w:pPr>
      <w:r>
        <w:t>No motion involving an amendment to the Rules may be proposed from the floor of any meeting.</w:t>
      </w:r>
    </w:p>
    <w:p w14:paraId="498663D8" w14:textId="6BD006AB" w:rsidR="00435F24" w:rsidRDefault="00435F24" w:rsidP="00435F24">
      <w:pPr>
        <w:pStyle w:val="Level2Number"/>
      </w:pPr>
      <w:r>
        <w:t>The agenda of the AGM will include (but is not limited to):</w:t>
      </w:r>
    </w:p>
    <w:p w14:paraId="1882F355" w14:textId="48738459" w:rsidR="00435F24" w:rsidRDefault="00435F24" w:rsidP="00435F24">
      <w:pPr>
        <w:pStyle w:val="Level3Number"/>
      </w:pPr>
      <w:r>
        <w:t xml:space="preserve">A report from the governing </w:t>
      </w:r>
      <w:proofErr w:type="gramStart"/>
      <w:r>
        <w:t>Committee</w:t>
      </w:r>
      <w:r w:rsidR="00CE6A28">
        <w:t>;</w:t>
      </w:r>
      <w:proofErr w:type="gramEnd"/>
    </w:p>
    <w:p w14:paraId="0F4433F6" w14:textId="05CDEFC1" w:rsidR="00B114C1" w:rsidRDefault="00B114C1" w:rsidP="00B114C1">
      <w:pPr>
        <w:pStyle w:val="Level3Number"/>
      </w:pPr>
      <w:r>
        <w:t xml:space="preserve">Treasurer’s report and the year’s </w:t>
      </w:r>
      <w:proofErr w:type="gramStart"/>
      <w:r>
        <w:t>accounts</w:t>
      </w:r>
      <w:r w:rsidR="00CE6A28">
        <w:t>;</w:t>
      </w:r>
      <w:proofErr w:type="gramEnd"/>
    </w:p>
    <w:p w14:paraId="468A15F8" w14:textId="2E2CBFFC" w:rsidR="00B114C1" w:rsidRDefault="00B114C1" w:rsidP="00B114C1">
      <w:pPr>
        <w:pStyle w:val="Level3Number"/>
      </w:pPr>
      <w:r>
        <w:t xml:space="preserve">Resignation of the Current </w:t>
      </w:r>
      <w:proofErr w:type="gramStart"/>
      <w:r>
        <w:t>committee</w:t>
      </w:r>
      <w:r w:rsidR="00CE6A28">
        <w:t>;</w:t>
      </w:r>
      <w:proofErr w:type="gramEnd"/>
    </w:p>
    <w:p w14:paraId="3A79AE60" w14:textId="740CE7FD" w:rsidR="00B114C1" w:rsidRDefault="00B114C1" w:rsidP="00B114C1">
      <w:pPr>
        <w:pStyle w:val="Level3Number"/>
      </w:pPr>
      <w:r>
        <w:t xml:space="preserve">Election of </w:t>
      </w:r>
      <w:r w:rsidR="00CE6A28">
        <w:t xml:space="preserve">Officers to </w:t>
      </w:r>
      <w:r>
        <w:t>the Committee for the coming year</w:t>
      </w:r>
      <w:r w:rsidR="00CE6A28">
        <w:t>; and</w:t>
      </w:r>
    </w:p>
    <w:p w14:paraId="69236633" w14:textId="77777777" w:rsidR="00B114C1" w:rsidRDefault="00B114C1" w:rsidP="00B114C1">
      <w:pPr>
        <w:pStyle w:val="Level3Number"/>
      </w:pPr>
      <w:r>
        <w:t>Election of other relevant positions to the role and purpose of the Club.</w:t>
      </w:r>
    </w:p>
    <w:p w14:paraId="02219491" w14:textId="12493A6C" w:rsidR="00B114C1" w:rsidRDefault="00B114C1" w:rsidP="00B114C1">
      <w:pPr>
        <w:pStyle w:val="Level2Number"/>
      </w:pPr>
      <w:r>
        <w:t>All Members have the right to vote at the AGM.</w:t>
      </w:r>
    </w:p>
    <w:p w14:paraId="761F4D1D" w14:textId="7448EE86" w:rsidR="00B114C1" w:rsidRDefault="00B114C1" w:rsidP="00B114C1">
      <w:pPr>
        <w:pStyle w:val="Level2Number"/>
      </w:pPr>
      <w:r>
        <w:t>The quorum for AGMs will be 25% of the membership.</w:t>
      </w:r>
    </w:p>
    <w:p w14:paraId="50F57134" w14:textId="34F492E4" w:rsidR="00B114C1" w:rsidRDefault="00B114C1" w:rsidP="00B114C1">
      <w:pPr>
        <w:pStyle w:val="Level2Number"/>
      </w:pPr>
      <w:r>
        <w:t>Members have the right to call for an Extraordinary General Meeting (</w:t>
      </w:r>
      <w:r w:rsidRPr="00CE6A28">
        <w:rPr>
          <w:b/>
          <w:bCs/>
        </w:rPr>
        <w:t>EGM</w:t>
      </w:r>
      <w:r>
        <w:t>). It shall be held if a written request of at least 25% of Members, or 3 Members of the governing Committee is sent to the Committee.</w:t>
      </w:r>
    </w:p>
    <w:p w14:paraId="77BFECD0" w14:textId="7304AD28" w:rsidR="00B114C1" w:rsidRDefault="00B114C1" w:rsidP="00B114C1">
      <w:pPr>
        <w:pStyle w:val="Level2Number"/>
      </w:pPr>
      <w:r>
        <w:lastRenderedPageBreak/>
        <w:t>Notice for an EGM will be the same as for an AGM.</w:t>
      </w:r>
    </w:p>
    <w:p w14:paraId="04E90739" w14:textId="297C3DAD" w:rsidR="00667BC7" w:rsidRDefault="00667BC7" w:rsidP="00667BC7">
      <w:pPr>
        <w:pStyle w:val="Level1Heading"/>
      </w:pPr>
      <w:r>
        <w:t>Procedures for all meetings</w:t>
      </w:r>
    </w:p>
    <w:p w14:paraId="6C95CC66" w14:textId="5B2463C2" w:rsidR="00667BC7" w:rsidRDefault="00667BC7" w:rsidP="00667BC7">
      <w:pPr>
        <w:pStyle w:val="Level2Number"/>
      </w:pPr>
      <w:r>
        <w:t>All Members entitled to vote at meetings shall have equal voting rights.</w:t>
      </w:r>
    </w:p>
    <w:p w14:paraId="31C6053F" w14:textId="1390A6B0" w:rsidR="00667BC7" w:rsidRDefault="00667BC7" w:rsidP="00667BC7">
      <w:pPr>
        <w:pStyle w:val="Level2Number"/>
      </w:pPr>
      <w:r>
        <w:t>A motion shall be carried by a simple majority of those present and voting, except when the motion is a proposed amendment to the Rules, which shall require a majority of 75% of the Members voting and present and entitled to vote at the AGM/EGM.</w:t>
      </w:r>
    </w:p>
    <w:p w14:paraId="3FA83FED" w14:textId="1DE84368" w:rsidR="00667BC7" w:rsidRDefault="00667BC7" w:rsidP="00667BC7">
      <w:pPr>
        <w:pStyle w:val="Level2Number"/>
      </w:pPr>
      <w:r>
        <w:t>In the event of equal votes being cast, the Chair shall have a casting vote in addition to a deliberate vote.</w:t>
      </w:r>
    </w:p>
    <w:p w14:paraId="5DF0548E" w14:textId="0543DB88" w:rsidR="00667BC7" w:rsidRDefault="00667BC7" w:rsidP="00667BC7">
      <w:pPr>
        <w:pStyle w:val="Level2Number"/>
      </w:pPr>
      <w:r>
        <w:t>The Chair, or in their absence any other Officer, shall preside as the chair of every AGM and EGM.  Each Member present shall have one vote but in the event of an equality of votes the chair of the meeting shall have a casting vote.</w:t>
      </w:r>
    </w:p>
    <w:p w14:paraId="63D4301F" w14:textId="6BA2D7D1" w:rsidR="00667BC7" w:rsidRDefault="00667BC7" w:rsidP="00667BC7">
      <w:pPr>
        <w:pStyle w:val="Level2Number"/>
      </w:pPr>
      <w:r>
        <w:t>The Secretary, or in their absence any other Officer, shall enter the minutes into the Club's minute book.</w:t>
      </w:r>
    </w:p>
    <w:p w14:paraId="05DA5FC6" w14:textId="5E46F791" w:rsidR="00667BC7" w:rsidRDefault="00667BC7" w:rsidP="00667BC7">
      <w:pPr>
        <w:pStyle w:val="Level2Number"/>
      </w:pPr>
      <w:r>
        <w:t>The Committee may make whatever arrangements they consider appropriate to enable Members attending a General Meeting to exercise their rights to speak or vote whether attending directly or by telephone communication or by video conference, an internet video facility or similar electronic method allowing visual and/or audio participation.</w:t>
      </w:r>
    </w:p>
    <w:p w14:paraId="310A7277" w14:textId="5188518D" w:rsidR="00667BC7" w:rsidRDefault="00667BC7" w:rsidP="00667BC7">
      <w:pPr>
        <w:pStyle w:val="Level1Heading"/>
      </w:pPr>
      <w:r>
        <w:t>Disqualification from Office</w:t>
      </w:r>
    </w:p>
    <w:p w14:paraId="19A6122B" w14:textId="7728B049" w:rsidR="00667BC7" w:rsidRDefault="00E6766A" w:rsidP="00667BC7">
      <w:pPr>
        <w:pStyle w:val="Level2Number"/>
      </w:pPr>
      <w:r w:rsidRPr="00E6766A">
        <w:t>A person shall cease to hold office as an Officer if:</w:t>
      </w:r>
    </w:p>
    <w:p w14:paraId="50258A1F" w14:textId="12E11018" w:rsidR="00E6766A" w:rsidRDefault="00E6766A" w:rsidP="00E6766A">
      <w:pPr>
        <w:pStyle w:val="Level3Number"/>
      </w:pPr>
      <w:r w:rsidRPr="00E6766A">
        <w:t xml:space="preserve">they are disqualified from holding office as a company </w:t>
      </w:r>
      <w:proofErr w:type="gramStart"/>
      <w:r w:rsidRPr="00E6766A">
        <w:t>director</w:t>
      </w:r>
      <w:r>
        <w:t>;</w:t>
      </w:r>
      <w:proofErr w:type="gramEnd"/>
    </w:p>
    <w:p w14:paraId="2298C004" w14:textId="783F5255" w:rsidR="00E6766A" w:rsidRDefault="00E6766A" w:rsidP="00E6766A">
      <w:pPr>
        <w:pStyle w:val="Level3Number"/>
      </w:pPr>
      <w:r>
        <w:t>they are subject to a decision of BWL or [</w:t>
      </w:r>
      <w:r w:rsidRPr="00E6766A">
        <w:rPr>
          <w:shd w:val="clear" w:color="auto" w:fill="FFFF00"/>
        </w:rPr>
        <w:t>INSERT HOME NATION GOVERNING BODY – ENGLAND/SCOTLAND/NI/WALES</w:t>
      </w:r>
      <w:r>
        <w:t xml:space="preserve">] that such person be suspended or disqualified from holding office or from taking part in any activity relating to the administration or management of a </w:t>
      </w:r>
      <w:proofErr w:type="gramStart"/>
      <w:r>
        <w:t>club;</w:t>
      </w:r>
      <w:proofErr w:type="gramEnd"/>
    </w:p>
    <w:p w14:paraId="1CFDDE75" w14:textId="73A556F8" w:rsidR="00E6766A" w:rsidRDefault="00E6766A" w:rsidP="00E6766A">
      <w:pPr>
        <w:pStyle w:val="Level3Number"/>
      </w:pPr>
      <w:r>
        <w:t xml:space="preserve">the Committee reasonably believes that they have become incapable by reason of illness or injury of managing and administering their own affairs and it decides to remove them from </w:t>
      </w:r>
      <w:proofErr w:type="gramStart"/>
      <w:r>
        <w:t>office;</w:t>
      </w:r>
      <w:proofErr w:type="gramEnd"/>
    </w:p>
    <w:p w14:paraId="449C26AF" w14:textId="337F36A3" w:rsidR="00E6766A" w:rsidRDefault="00E6766A" w:rsidP="00E6766A">
      <w:pPr>
        <w:pStyle w:val="Level3Number"/>
      </w:pPr>
      <w:r>
        <w:t xml:space="preserve">they resign from their office by notice to the </w:t>
      </w:r>
      <w:proofErr w:type="gramStart"/>
      <w:r>
        <w:t>Club;</w:t>
      </w:r>
      <w:proofErr w:type="gramEnd"/>
      <w:r>
        <w:t xml:space="preserve"> </w:t>
      </w:r>
    </w:p>
    <w:p w14:paraId="4402459D" w14:textId="75861577" w:rsidR="00E6766A" w:rsidRDefault="00E6766A" w:rsidP="00E6766A">
      <w:pPr>
        <w:pStyle w:val="Level3Number"/>
      </w:pPr>
      <w:r>
        <w:t xml:space="preserve">they are absent without the permission of the Committee from all its meetings held within a period of six months without good reason and the Committee decide that the office be </w:t>
      </w:r>
      <w:proofErr w:type="gramStart"/>
      <w:r>
        <w:t>vacated;</w:t>
      </w:r>
      <w:proofErr w:type="gramEnd"/>
    </w:p>
    <w:p w14:paraId="037D0FF1" w14:textId="75D81B7D" w:rsidR="00E6766A" w:rsidRDefault="00E6766A" w:rsidP="00E6766A">
      <w:pPr>
        <w:pStyle w:val="Level3Number"/>
      </w:pPr>
      <w:r>
        <w:t xml:space="preserve">a bankruptcy order or an order is made against them in individual insolvency proceedings in a jurisdiction other than England and Wales which has an effect </w:t>
      </w:r>
      <w:proofErr w:type="gramStart"/>
      <w:r>
        <w:t>similar to</w:t>
      </w:r>
      <w:proofErr w:type="gramEnd"/>
      <w:r>
        <w:t xml:space="preserve"> that of </w:t>
      </w:r>
      <w:proofErr w:type="gramStart"/>
      <w:r>
        <w:t>bankruptcy;</w:t>
      </w:r>
      <w:proofErr w:type="gramEnd"/>
    </w:p>
    <w:p w14:paraId="7DBF82E6" w14:textId="5FB980DB" w:rsidR="00E6766A" w:rsidRDefault="00E6766A" w:rsidP="00E6766A">
      <w:pPr>
        <w:pStyle w:val="Level3Number"/>
      </w:pPr>
      <w:r>
        <w:t>they are removed from office by the Committee on the grounds that they are in material or persistent breach of the Club's Rules, Rules, policies or procedures or code of conduct as amended from time to time.</w:t>
      </w:r>
    </w:p>
    <w:p w14:paraId="62230CB8" w14:textId="2BE753CA" w:rsidR="00E6766A" w:rsidRDefault="00E6766A" w:rsidP="00E6766A">
      <w:pPr>
        <w:pStyle w:val="Level2Number"/>
      </w:pPr>
      <w:r w:rsidRPr="00E6766A">
        <w:t>A decision to remove an Officer from office under this rule may only be passed if:</w:t>
      </w:r>
    </w:p>
    <w:p w14:paraId="21725988" w14:textId="548AE561" w:rsidR="000F0A5B" w:rsidRDefault="000F0A5B" w:rsidP="000F0A5B">
      <w:pPr>
        <w:pStyle w:val="Level3Number"/>
      </w:pPr>
      <w:r>
        <w:lastRenderedPageBreak/>
        <w:t xml:space="preserve">the Officer has been given at least </w:t>
      </w:r>
      <w:proofErr w:type="gramStart"/>
      <w:r>
        <w:t>twenty one</w:t>
      </w:r>
      <w:proofErr w:type="gramEnd"/>
      <w:r>
        <w:t xml:space="preserve"> clear days' notice in Writing of the Committee meeting at which the decision will be made and the reasons why it is to be proposed; and</w:t>
      </w:r>
    </w:p>
    <w:p w14:paraId="7A08B6D3" w14:textId="51F30E2C" w:rsidR="000F0A5B" w:rsidRDefault="000F0A5B" w:rsidP="000F0A5B">
      <w:pPr>
        <w:pStyle w:val="Level3Number"/>
      </w:pPr>
      <w:r>
        <w:t>the Officer or, at the option of the Officer, the Officer's representative (who need not be an Officer) has been allowed to make representations to the meeting; or</w:t>
      </w:r>
    </w:p>
    <w:p w14:paraId="7FE832F0" w14:textId="3B5AAAF3" w:rsidR="00E6766A" w:rsidRDefault="000F0A5B" w:rsidP="000F0A5B">
      <w:pPr>
        <w:pStyle w:val="Level3Number"/>
      </w:pPr>
      <w:r>
        <w:t xml:space="preserve">they cease to be a </w:t>
      </w:r>
      <w:proofErr w:type="gramStart"/>
      <w:r>
        <w:t>Member</w:t>
      </w:r>
      <w:proofErr w:type="gramEnd"/>
      <w:r>
        <w:t xml:space="preserve"> for any reason whatsoever.</w:t>
      </w:r>
    </w:p>
    <w:p w14:paraId="4B04B9AD" w14:textId="7CEC0884" w:rsidR="000F0A5B" w:rsidRDefault="000F0A5B" w:rsidP="000F0A5B">
      <w:pPr>
        <w:pStyle w:val="Level2Number"/>
      </w:pPr>
      <w:r w:rsidRPr="000F0A5B">
        <w:t>The provisions of rule [</w:t>
      </w:r>
      <w:r w:rsidRPr="000F0A5B">
        <w:rPr>
          <w:shd w:val="clear" w:color="auto" w:fill="FFFF00"/>
        </w:rPr>
        <w:t>1</w:t>
      </w:r>
      <w:r w:rsidR="00CE6A28">
        <w:rPr>
          <w:shd w:val="clear" w:color="auto" w:fill="FFFF00"/>
        </w:rPr>
        <w:t>4</w:t>
      </w:r>
      <w:r w:rsidRPr="000F0A5B">
        <w:rPr>
          <w:shd w:val="clear" w:color="auto" w:fill="FFFF00"/>
        </w:rPr>
        <w:t>.1</w:t>
      </w:r>
      <w:r w:rsidRPr="000F0A5B">
        <w:t>] above shall also apply to sub-committees and any Member of a sub-committee who is not an Officer.</w:t>
      </w:r>
    </w:p>
    <w:p w14:paraId="174B242D" w14:textId="6A95B8C1" w:rsidR="000F0A5B" w:rsidRDefault="000F0A5B" w:rsidP="000F0A5B">
      <w:pPr>
        <w:pStyle w:val="Level1Heading"/>
      </w:pPr>
      <w:r>
        <w:t>Discipline and Appeals</w:t>
      </w:r>
    </w:p>
    <w:p w14:paraId="62CF38B7" w14:textId="5A89499A" w:rsidR="000F0A5B" w:rsidRDefault="000F0A5B" w:rsidP="000F0A5B">
      <w:pPr>
        <w:pStyle w:val="Level2Number"/>
      </w:pPr>
      <w:r>
        <w:t>The governing Committee shall have the authority to take appropriate disciplinary action against any Member of the Club and the discretion to terminate membership if a complaint or concern is upheld Club.</w:t>
      </w:r>
      <w:r w:rsidR="00CE6A28">
        <w:t xml:space="preserve"> The governing Committee shall exercise this function by the means and procedure it deems fit, whilst respecting, as far as practicable, due process and the laws of natural justice. </w:t>
      </w:r>
    </w:p>
    <w:p w14:paraId="5084CF48" w14:textId="22F6FF81" w:rsidR="000F0A5B" w:rsidRDefault="000F0A5B" w:rsidP="000F0A5B">
      <w:pPr>
        <w:pStyle w:val="Level2Number"/>
      </w:pPr>
      <w:r>
        <w:t xml:space="preserve">A disciplinary issue that involves the </w:t>
      </w:r>
      <w:r w:rsidR="00CE6A28">
        <w:t>w</w:t>
      </w:r>
      <w:r>
        <w:t>elfare of a child or vulnerable adult, or concerns anti-doping, then BWL must be informed within 48 hours of the issue coming to the attention of an Officer.</w:t>
      </w:r>
    </w:p>
    <w:p w14:paraId="2CDAF1E0" w14:textId="057E60F8" w:rsidR="000F0A5B" w:rsidRDefault="000F0A5B" w:rsidP="000F0A5B">
      <w:pPr>
        <w:pStyle w:val="Level2Number"/>
      </w:pPr>
      <w:r>
        <w:t xml:space="preserve">All individuals have the right of </w:t>
      </w:r>
      <w:proofErr w:type="gramStart"/>
      <w:r>
        <w:t>Appeal</w:t>
      </w:r>
      <w:proofErr w:type="gramEnd"/>
      <w:r>
        <w:t xml:space="preserve"> to any disciplinary decision made by the governing Committee. </w:t>
      </w:r>
    </w:p>
    <w:p w14:paraId="09BF269F" w14:textId="192A6440" w:rsidR="000F0A5B" w:rsidRDefault="000F0A5B" w:rsidP="000F0A5B">
      <w:pPr>
        <w:pStyle w:val="Level2Number"/>
      </w:pPr>
      <w:r>
        <w:t>Any request made for an Appeal Hearing should be made to either the Secretary or Chairperson within 14 days of the Disciplinary decision.</w:t>
      </w:r>
    </w:p>
    <w:p w14:paraId="04458E4D" w14:textId="67FE22F6" w:rsidR="000F0A5B" w:rsidRDefault="000F0A5B" w:rsidP="000F0A5B">
      <w:pPr>
        <w:pStyle w:val="Level2Number"/>
      </w:pPr>
      <w:r>
        <w:t>An Appeal Hearing should be convened within 14 days of the request for an Appeal being submitted.</w:t>
      </w:r>
    </w:p>
    <w:p w14:paraId="31D73B2D" w14:textId="43B60A59" w:rsidR="000F0A5B" w:rsidRDefault="000F0A5B" w:rsidP="000F0A5B">
      <w:pPr>
        <w:pStyle w:val="Level2Number"/>
      </w:pPr>
      <w:r>
        <w:t>An Appeal Hearing should be convened by a Member of the Management Committee and no more than four additional Club Members who are independent of the original Disciplinary Hearing panel and subsequent decision.</w:t>
      </w:r>
    </w:p>
    <w:p w14:paraId="2F826E79" w14:textId="2905F701" w:rsidR="000F0A5B" w:rsidRDefault="000F0A5B" w:rsidP="000F0A5B">
      <w:pPr>
        <w:pStyle w:val="Level2Number"/>
      </w:pPr>
      <w:r>
        <w:t>If a dispute arises between any Members or Officers of the Club about the validity or propriety of anything done by any Member or Officer under these Rules and the dispute cannot be resolved by agreement, the parties to the dispute must first try in good faith to settle the dispute by mediation before resorting to litigation.</w:t>
      </w:r>
    </w:p>
    <w:p w14:paraId="5C589964" w14:textId="41BE4D32" w:rsidR="000F0A5B" w:rsidRDefault="000F0A5B" w:rsidP="000F0A5B">
      <w:pPr>
        <w:pStyle w:val="Level1Heading"/>
      </w:pPr>
      <w:r>
        <w:t>Dissolution procedures</w:t>
      </w:r>
    </w:p>
    <w:p w14:paraId="5D0528C1" w14:textId="58566F64" w:rsidR="000F0A5B" w:rsidRDefault="000F0A5B" w:rsidP="000F0A5B">
      <w:pPr>
        <w:pStyle w:val="Level2Number"/>
      </w:pPr>
      <w:r>
        <w:t xml:space="preserve">In the event of the Club ceasing to exist and following the discharge of all debts and liabilities, any assets at the time of dissolution shall become the property of BWL. </w:t>
      </w:r>
      <w:r w:rsidR="00CE6A28">
        <w:t xml:space="preserve"> </w:t>
      </w:r>
      <w:r>
        <w:t>No Member shall obtain any asset from the Club.</w:t>
      </w:r>
    </w:p>
    <w:p w14:paraId="06DB6401" w14:textId="036F4A24" w:rsidR="000F0A5B" w:rsidRDefault="000F0A5B" w:rsidP="000F0A5B">
      <w:pPr>
        <w:pStyle w:val="Level2Number"/>
      </w:pPr>
      <w:r>
        <w:t>A resolution to dissolve the Club can only be passed at an AGM or EGM through a simple majority vote of the membership.</w:t>
      </w:r>
    </w:p>
    <w:p w14:paraId="58967ACB" w14:textId="6EB89C8B" w:rsidR="005C4B24" w:rsidRDefault="005C4B24" w:rsidP="005C4B24">
      <w:pPr>
        <w:pStyle w:val="Level1Heading"/>
      </w:pPr>
      <w:r>
        <w:t>Review of the Rules</w:t>
      </w:r>
    </w:p>
    <w:p w14:paraId="7784686F" w14:textId="0F95B87D" w:rsidR="005C4B24" w:rsidRDefault="005C4B24" w:rsidP="005C4B24">
      <w:pPr>
        <w:pStyle w:val="Level2Number"/>
      </w:pPr>
      <w:r>
        <w:t>This Rules shall be reviewed by the Committee a minimum of once every two years.</w:t>
      </w:r>
    </w:p>
    <w:p w14:paraId="1550DB18" w14:textId="32BC6984" w:rsidR="005C4B24" w:rsidRDefault="005C4B24" w:rsidP="005C4B24">
      <w:pPr>
        <w:pStyle w:val="Level2Number"/>
      </w:pPr>
      <w:r>
        <w:lastRenderedPageBreak/>
        <w:t xml:space="preserve">All matters arising that are not provided for by the Rules will be dealt with by the governing Committee, whose decision shall be final and </w:t>
      </w:r>
      <w:proofErr w:type="gramStart"/>
      <w:r>
        <w:t>their</w:t>
      </w:r>
      <w:proofErr w:type="gramEnd"/>
      <w:r>
        <w:t xml:space="preserve"> shall be no route of appeal from any such decision.</w:t>
      </w:r>
    </w:p>
    <w:p w14:paraId="2A3E2FD0" w14:textId="77777777" w:rsidR="005C4B24" w:rsidRDefault="005C4B24" w:rsidP="005C4B24">
      <w:pPr>
        <w:pStyle w:val="Level2Number"/>
        <w:numPr>
          <w:ilvl w:val="0"/>
          <w:numId w:val="0"/>
        </w:numPr>
      </w:pPr>
    </w:p>
    <w:p w14:paraId="125AE138" w14:textId="77777777" w:rsidR="005C4B24" w:rsidRPr="005C4B24" w:rsidRDefault="005C4B24" w:rsidP="005C4B24">
      <w:pPr>
        <w:spacing w:after="0"/>
        <w:rPr>
          <w:rFonts w:ascii="Arial" w:eastAsia="Times New Roman" w:hAnsi="Arial" w:cs="Arial"/>
          <w:b/>
          <w:bCs/>
        </w:rPr>
      </w:pPr>
      <w:r w:rsidRPr="005C4B24">
        <w:rPr>
          <w:rFonts w:ascii="Arial" w:eastAsia="Times New Roman" w:hAnsi="Arial" w:cs="Arial"/>
          <w:b/>
          <w:bCs/>
        </w:rPr>
        <w:t>Declaration</w:t>
      </w:r>
    </w:p>
    <w:p w14:paraId="437EE65A" w14:textId="77777777" w:rsidR="005C4B24" w:rsidRPr="005C4B24" w:rsidRDefault="005C4B24" w:rsidP="005C4B24">
      <w:pPr>
        <w:spacing w:after="0"/>
        <w:rPr>
          <w:rFonts w:ascii="Arial" w:eastAsia="Times New Roman" w:hAnsi="Arial" w:cs="Arial"/>
        </w:rPr>
      </w:pPr>
    </w:p>
    <w:p w14:paraId="7657EFB2" w14:textId="77777777" w:rsidR="005C4B24" w:rsidRPr="005C4B24" w:rsidRDefault="005C4B24" w:rsidP="005C4B24">
      <w:pPr>
        <w:spacing w:after="0"/>
        <w:rPr>
          <w:rFonts w:ascii="Arial" w:eastAsia="Times New Roman" w:hAnsi="Arial" w:cs="Arial"/>
        </w:rPr>
      </w:pPr>
      <w:r w:rsidRPr="005C4B24">
        <w:rPr>
          <w:rFonts w:ascii="Arial" w:eastAsia="Times New Roman" w:hAnsi="Arial" w:cs="Arial"/>
        </w:rPr>
        <w:t>[INSERT CLUB NAME] Club hereby adopts and accepts this constitution as a current operating guide regulating the actions of Members.</w:t>
      </w:r>
    </w:p>
    <w:p w14:paraId="26937A2C" w14:textId="77777777" w:rsidR="005C4B24" w:rsidRPr="005C4B24" w:rsidRDefault="005C4B24" w:rsidP="005C4B24">
      <w:pPr>
        <w:spacing w:after="0"/>
        <w:rPr>
          <w:rFonts w:ascii="Arial" w:eastAsia="Times New Roman" w:hAnsi="Arial" w:cs="Arial"/>
        </w:rPr>
      </w:pPr>
    </w:p>
    <w:p w14:paraId="02C2C33A" w14:textId="5B331381" w:rsidR="005C4B24" w:rsidRPr="005C4B24" w:rsidRDefault="005C4B24" w:rsidP="005C4B24">
      <w:pPr>
        <w:spacing w:after="0"/>
        <w:rPr>
          <w:rFonts w:ascii="Arial" w:eastAsia="Times New Roman" w:hAnsi="Arial" w:cs="Arial"/>
        </w:rPr>
      </w:pPr>
      <w:r w:rsidRPr="005C4B24">
        <w:rPr>
          <w:rFonts w:ascii="Arial" w:eastAsia="Times New Roman" w:hAnsi="Arial" w:cs="Arial"/>
        </w:rPr>
        <w:t>Name:</w:t>
      </w:r>
      <w:r w:rsidRPr="005C4B24">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5C4B24">
        <w:rPr>
          <w:rFonts w:ascii="Arial" w:eastAsia="Times New Roman" w:hAnsi="Arial" w:cs="Arial"/>
        </w:rPr>
        <w:t>Position: Chairperson</w:t>
      </w:r>
      <w:r w:rsidRPr="005C4B24">
        <w:rPr>
          <w:rFonts w:ascii="Arial" w:eastAsia="Times New Roman" w:hAnsi="Arial" w:cs="Arial"/>
        </w:rPr>
        <w:tab/>
      </w:r>
      <w:r w:rsidRPr="005C4B24">
        <w:rPr>
          <w:rFonts w:ascii="Arial" w:eastAsia="Times New Roman" w:hAnsi="Arial" w:cs="Arial"/>
        </w:rPr>
        <w:tab/>
        <w:t>Date</w:t>
      </w:r>
    </w:p>
    <w:p w14:paraId="04C8485D" w14:textId="596CB305" w:rsidR="005C4B24" w:rsidRPr="005C4B24" w:rsidRDefault="005C4B24" w:rsidP="005C4B24">
      <w:pPr>
        <w:spacing w:after="0"/>
        <w:rPr>
          <w:rFonts w:ascii="Arial" w:eastAsia="Times New Roman" w:hAnsi="Arial" w:cs="Arial"/>
        </w:rPr>
      </w:pPr>
      <w:r w:rsidRPr="005C4B24">
        <w:rPr>
          <w:rFonts w:ascii="Arial" w:eastAsia="Times New Roman" w:hAnsi="Arial" w:cs="Arial"/>
        </w:rPr>
        <w:t>Name:</w:t>
      </w:r>
      <w:r w:rsidRPr="005C4B24">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5C4B24">
        <w:rPr>
          <w:rFonts w:ascii="Arial" w:eastAsia="Times New Roman" w:hAnsi="Arial" w:cs="Arial"/>
        </w:rPr>
        <w:t>Position: Treasurer</w:t>
      </w:r>
      <w:r w:rsidRPr="005C4B24">
        <w:rPr>
          <w:rFonts w:ascii="Arial" w:eastAsia="Times New Roman" w:hAnsi="Arial" w:cs="Arial"/>
        </w:rPr>
        <w:tab/>
      </w:r>
      <w:r w:rsidRPr="005C4B24">
        <w:rPr>
          <w:rFonts w:ascii="Arial" w:eastAsia="Times New Roman" w:hAnsi="Arial" w:cs="Arial"/>
        </w:rPr>
        <w:tab/>
        <w:t>Date</w:t>
      </w:r>
    </w:p>
    <w:p w14:paraId="128CC56C" w14:textId="781DF542" w:rsidR="005C4B24" w:rsidRPr="005C4B24" w:rsidRDefault="005C4B24" w:rsidP="005C4B24">
      <w:pPr>
        <w:spacing w:after="0"/>
        <w:rPr>
          <w:rFonts w:ascii="Arial" w:eastAsia="Times New Roman" w:hAnsi="Arial" w:cs="Arial"/>
        </w:rPr>
      </w:pPr>
      <w:r w:rsidRPr="005C4B24">
        <w:rPr>
          <w:rFonts w:ascii="Arial" w:eastAsia="Times New Roman" w:hAnsi="Arial" w:cs="Arial"/>
        </w:rPr>
        <w:t>Name:</w:t>
      </w:r>
      <w:r w:rsidRPr="005C4B24">
        <w:rPr>
          <w:rFonts w:ascii="Arial" w:eastAsia="Times New Roman" w:hAnsi="Arial" w:cs="Arial"/>
        </w:rPr>
        <w:tab/>
      </w:r>
      <w:r w:rsidRPr="005C4B24">
        <w:rPr>
          <w:rFonts w:ascii="Arial" w:eastAsia="Times New Roman" w:hAnsi="Arial" w:cs="Arial"/>
        </w:rPr>
        <w:tab/>
      </w:r>
      <w:r>
        <w:rPr>
          <w:rFonts w:ascii="Arial" w:eastAsia="Times New Roman" w:hAnsi="Arial" w:cs="Arial"/>
        </w:rPr>
        <w:tab/>
      </w:r>
      <w:r>
        <w:rPr>
          <w:rFonts w:ascii="Arial" w:eastAsia="Times New Roman" w:hAnsi="Arial" w:cs="Arial"/>
        </w:rPr>
        <w:tab/>
      </w:r>
      <w:r w:rsidRPr="005C4B24">
        <w:rPr>
          <w:rFonts w:ascii="Arial" w:eastAsia="Times New Roman" w:hAnsi="Arial" w:cs="Arial"/>
        </w:rPr>
        <w:t>Position: Welfare Officer</w:t>
      </w:r>
      <w:r w:rsidRPr="005C4B24">
        <w:rPr>
          <w:rFonts w:ascii="Arial" w:eastAsia="Times New Roman" w:hAnsi="Arial" w:cs="Arial"/>
        </w:rPr>
        <w:tab/>
        <w:t>Date</w:t>
      </w:r>
    </w:p>
    <w:p w14:paraId="3D7E7C18" w14:textId="77777777" w:rsidR="005C4B24" w:rsidRPr="005C4B24" w:rsidRDefault="005C4B24" w:rsidP="005C4B24">
      <w:pPr>
        <w:spacing w:after="0"/>
        <w:rPr>
          <w:rFonts w:ascii="Arial" w:eastAsia="Times New Roman" w:hAnsi="Arial" w:cs="Arial"/>
        </w:rPr>
      </w:pPr>
      <w:r w:rsidRPr="005C4B24">
        <w:rPr>
          <w:rFonts w:ascii="Arial" w:eastAsia="Times New Roman" w:hAnsi="Arial" w:cs="Arial"/>
        </w:rPr>
        <w:t xml:space="preserve">Name: </w:t>
      </w:r>
      <w:r w:rsidRPr="005C4B24">
        <w:rPr>
          <w:rFonts w:ascii="Arial" w:eastAsia="Times New Roman" w:hAnsi="Arial" w:cs="Arial"/>
        </w:rPr>
        <w:tab/>
      </w:r>
      <w:r w:rsidRPr="005C4B24">
        <w:rPr>
          <w:rFonts w:ascii="Arial" w:eastAsia="Times New Roman" w:hAnsi="Arial" w:cs="Arial"/>
        </w:rPr>
        <w:tab/>
      </w:r>
      <w:r w:rsidRPr="005C4B24">
        <w:rPr>
          <w:rFonts w:ascii="Arial" w:eastAsia="Times New Roman" w:hAnsi="Arial" w:cs="Arial"/>
        </w:rPr>
        <w:tab/>
      </w:r>
      <w:r w:rsidRPr="005C4B24">
        <w:rPr>
          <w:rFonts w:ascii="Arial" w:eastAsia="Times New Roman" w:hAnsi="Arial" w:cs="Arial"/>
        </w:rPr>
        <w:tab/>
        <w:t xml:space="preserve">[INSERT ANY OTHER POSITIONS ADOPTING THE RULES SUCH AS HEAD COACH, SECRETARY AND SO ON]. </w:t>
      </w:r>
    </w:p>
    <w:p w14:paraId="4A1ADC9C" w14:textId="77777777" w:rsidR="005C4B24" w:rsidRDefault="005C4B24" w:rsidP="005C4B24">
      <w:pPr>
        <w:pStyle w:val="Level2Number"/>
        <w:numPr>
          <w:ilvl w:val="0"/>
          <w:numId w:val="0"/>
        </w:numPr>
      </w:pPr>
    </w:p>
    <w:sectPr w:rsidR="005C4B24" w:rsidSect="00A93E70">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0481A" w14:textId="77777777" w:rsidR="006D2BC4" w:rsidRDefault="006D2BC4" w:rsidP="00A75050">
      <w:pPr>
        <w:spacing w:after="0"/>
      </w:pPr>
      <w:r>
        <w:separator/>
      </w:r>
    </w:p>
  </w:endnote>
  <w:endnote w:type="continuationSeparator" w:id="0">
    <w:p w14:paraId="26BE5523" w14:textId="77777777" w:rsidR="006D2BC4" w:rsidRDefault="006D2BC4" w:rsidP="00A750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E9F0" w14:textId="77777777" w:rsidR="0085594A" w:rsidRDefault="00855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C521" w14:textId="04679504" w:rsidR="008E7B56" w:rsidRPr="008E7B56" w:rsidRDefault="00DF63B0" w:rsidP="008E7B56">
    <w:pPr>
      <w:pStyle w:val="Footer"/>
    </w:pPr>
    <w:r>
      <w:t>wh45374813v1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2099" w14:textId="77777777" w:rsidR="0085594A" w:rsidRDefault="00855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1AD96" w14:textId="77777777" w:rsidR="006D2BC4" w:rsidRDefault="006D2BC4" w:rsidP="00A75050">
      <w:pPr>
        <w:spacing w:after="0"/>
      </w:pPr>
      <w:r>
        <w:separator/>
      </w:r>
    </w:p>
  </w:footnote>
  <w:footnote w:type="continuationSeparator" w:id="0">
    <w:p w14:paraId="648464E8" w14:textId="77777777" w:rsidR="006D2BC4" w:rsidRDefault="006D2BC4" w:rsidP="00A750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62AE7" w14:textId="77777777" w:rsidR="0085594A" w:rsidRDefault="00855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84EA" w14:textId="77777777" w:rsidR="0085594A" w:rsidRDefault="008559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7CFD" w14:textId="77777777" w:rsidR="0085594A" w:rsidRDefault="00855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D6F09"/>
    <w:multiLevelType w:val="multilevel"/>
    <w:tmpl w:val="5F2808D4"/>
    <w:styleLink w:val="List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Roman"/>
      <w:pStyle w:val="Background2"/>
      <w:lvlText w:val="(%5)"/>
      <w:lvlJc w:val="left"/>
      <w:pPr>
        <w:ind w:left="1440" w:hanging="720"/>
      </w:pPr>
      <w:rPr>
        <w:rFonts w:hint="default"/>
      </w:rPr>
    </w:lvl>
    <w:lvl w:ilvl="5">
      <w:start w:val="1"/>
      <w:numFmt w:val="decimal"/>
      <w:lvlText w:val="(%6)"/>
      <w:lvlJc w:val="left"/>
      <w:pPr>
        <w:ind w:left="1440" w:hanging="720"/>
      </w:pPr>
      <w:rPr>
        <w:rFonts w:hint="default"/>
      </w:rPr>
    </w:lvl>
    <w:lvl w:ilvl="6">
      <w:start w:val="1"/>
      <w:numFmt w:val="lowerLetter"/>
      <w:lvlText w:val="(%7)"/>
      <w:lvlJc w:val="left"/>
      <w:pPr>
        <w:ind w:left="1440" w:hanging="720"/>
      </w:pPr>
      <w:rPr>
        <w:rFonts w:hint="default"/>
      </w:rPr>
    </w:lvl>
    <w:lvl w:ilvl="7">
      <w:start w:val="1"/>
      <w:numFmt w:val="upperLetter"/>
      <w:lvlText w:val="(%8)"/>
      <w:lvlJc w:val="left"/>
      <w:pPr>
        <w:ind w:left="1440" w:hanging="720"/>
      </w:pPr>
      <w:rPr>
        <w:rFonts w:hint="default"/>
      </w:rPr>
    </w:lvl>
    <w:lvl w:ilvl="8">
      <w:start w:val="1"/>
      <w:numFmt w:val="lowerRoman"/>
      <w:lvlText w:val="(%9)"/>
      <w:lvlJc w:val="left"/>
      <w:pPr>
        <w:ind w:left="1440" w:hanging="720"/>
      </w:pPr>
      <w:rPr>
        <w:rFonts w:hint="default"/>
      </w:rPr>
    </w:lvl>
  </w:abstractNum>
  <w:abstractNum w:abstractNumId="1" w15:restartNumberingAfterBreak="0">
    <w:nsid w:val="123A6B4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0261C05"/>
    <w:multiLevelType w:val="multilevel"/>
    <w:tmpl w:val="9AF2DA78"/>
    <w:styleLink w:val="ListScheduleNumbering"/>
    <w:lvl w:ilvl="0">
      <w:start w:val="1"/>
      <w:numFmt w:val="decimal"/>
      <w:pStyle w:val="Schedule"/>
      <w:suff w:val="nothing"/>
      <w:lvlText w:val="Schedule %1"/>
      <w:lvlJc w:val="left"/>
      <w:pPr>
        <w:ind w:left="0" w:firstLine="0"/>
      </w:pPr>
      <w:rPr>
        <w:rFonts w:hint="default"/>
        <w:b/>
        <w:i w:val="0"/>
        <w:u w:val="single"/>
      </w:rPr>
    </w:lvl>
    <w:lvl w:ilvl="1">
      <w:start w:val="1"/>
      <w:numFmt w:val="decimal"/>
      <w:pStyle w:val="Part"/>
      <w:suff w:val="nothing"/>
      <w:lvlText w:val="Part %2"/>
      <w:lvlJc w:val="left"/>
      <w:pPr>
        <w:ind w:left="0" w:firstLine="0"/>
      </w:pPr>
      <w:rPr>
        <w:rFonts w:hint="default"/>
        <w:u w:val="single"/>
      </w:rPr>
    </w:lvl>
    <w:lvl w:ilvl="2">
      <w:start w:val="1"/>
      <w:numFmt w:val="decimal"/>
      <w:pStyle w:val="Sch1Heading"/>
      <w:lvlText w:val="%3."/>
      <w:lvlJc w:val="left"/>
      <w:pPr>
        <w:ind w:left="720" w:hanging="720"/>
      </w:pPr>
      <w:rPr>
        <w:rFonts w:hint="default"/>
        <w:b w:val="0"/>
        <w:i w:val="0"/>
      </w:rPr>
    </w:lvl>
    <w:lvl w:ilvl="3">
      <w:start w:val="1"/>
      <w:numFmt w:val="decimal"/>
      <w:pStyle w:val="Sch2Number"/>
      <w:lvlText w:val="%3.%4."/>
      <w:lvlJc w:val="left"/>
      <w:pPr>
        <w:ind w:left="720" w:hanging="720"/>
      </w:pPr>
      <w:rPr>
        <w:rFonts w:hint="default"/>
      </w:rPr>
    </w:lvl>
    <w:lvl w:ilvl="4">
      <w:start w:val="1"/>
      <w:numFmt w:val="decimal"/>
      <w:pStyle w:val="Sch3Number"/>
      <w:lvlText w:val="%3.%4.%5."/>
      <w:lvlJc w:val="left"/>
      <w:pPr>
        <w:ind w:left="1800" w:hanging="1080"/>
      </w:pPr>
      <w:rPr>
        <w:rFonts w:hint="default"/>
      </w:rPr>
    </w:lvl>
    <w:lvl w:ilvl="5">
      <w:start w:val="1"/>
      <w:numFmt w:val="decimal"/>
      <w:pStyle w:val="Sch4Number"/>
      <w:lvlText w:val="%3.%4.%5.%6."/>
      <w:lvlJc w:val="left"/>
      <w:pPr>
        <w:ind w:left="3238" w:hanging="1438"/>
      </w:pPr>
      <w:rPr>
        <w:rFonts w:hint="default"/>
      </w:rPr>
    </w:lvl>
    <w:lvl w:ilvl="6">
      <w:start w:val="1"/>
      <w:numFmt w:val="decimal"/>
      <w:pStyle w:val="Sch5Number"/>
      <w:lvlText w:val="%3.%4.%5.%6.%7."/>
      <w:lvlJc w:val="left"/>
      <w:pPr>
        <w:ind w:left="3238" w:hanging="1441"/>
      </w:pPr>
      <w:rPr>
        <w:rFonts w:hint="default"/>
      </w:rPr>
    </w:lvl>
    <w:lvl w:ilvl="7">
      <w:start w:val="1"/>
      <w:numFmt w:val="lowerLetter"/>
      <w:pStyle w:val="Sch6Number"/>
      <w:lvlText w:val="(%8)"/>
      <w:lvlJc w:val="left"/>
      <w:pPr>
        <w:ind w:left="4315" w:hanging="1077"/>
      </w:pPr>
      <w:rPr>
        <w:rFonts w:hint="default"/>
      </w:rPr>
    </w:lvl>
    <w:lvl w:ilvl="8">
      <w:start w:val="1"/>
      <w:numFmt w:val="lowerRoman"/>
      <w:pStyle w:val="Sch7Number"/>
      <w:lvlText w:val="(%9)"/>
      <w:lvlJc w:val="left"/>
      <w:pPr>
        <w:ind w:left="4315" w:hanging="1077"/>
      </w:pPr>
      <w:rPr>
        <w:rFonts w:hint="default"/>
      </w:rPr>
    </w:lvl>
  </w:abstractNum>
  <w:abstractNum w:abstractNumId="3" w15:restartNumberingAfterBreak="0">
    <w:nsid w:val="30015399"/>
    <w:multiLevelType w:val="multilevel"/>
    <w:tmpl w:val="C3842F18"/>
    <w:styleLink w:val="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ind w:left="539" w:hanging="539"/>
      </w:pPr>
      <w:rPr>
        <w:rFonts w:hint="default"/>
      </w:rPr>
    </w:lvl>
    <w:lvl w:ilvl="2">
      <w:start w:val="1"/>
      <w:numFmt w:val="lowerRoman"/>
      <w:pStyle w:val="Definition2"/>
      <w:lvlText w:val="(%3)"/>
      <w:lvlJc w:val="left"/>
      <w:pPr>
        <w:ind w:left="1080" w:hanging="541"/>
      </w:pPr>
      <w:rPr>
        <w:rFonts w:hint="default"/>
      </w:rPr>
    </w:lvl>
    <w:lvl w:ilvl="3">
      <w:start w:val="1"/>
      <w:numFmt w:val="upperLetter"/>
      <w:pStyle w:val="Definition3"/>
      <w:lvlText w:val="(%4)"/>
      <w:lvlJc w:val="left"/>
      <w:pPr>
        <w:ind w:left="1616" w:hanging="536"/>
      </w:pPr>
      <w:rPr>
        <w:rFonts w:hint="default"/>
      </w:rPr>
    </w:lvl>
    <w:lvl w:ilvl="4">
      <w:start w:val="1"/>
      <w:numFmt w:val="decimal"/>
      <w:pStyle w:val="Definition4"/>
      <w:lvlText w:val="(%5)"/>
      <w:lvlJc w:val="left"/>
      <w:pPr>
        <w:ind w:left="2155" w:hanging="539"/>
      </w:pPr>
      <w:rPr>
        <w:rFonts w:hint="default"/>
      </w:rPr>
    </w:lvl>
    <w:lvl w:ilvl="5">
      <w:start w:val="1"/>
      <w:numFmt w:val="lowerLetter"/>
      <w:lvlText w:val="(%6)"/>
      <w:lvlJc w:val="left"/>
      <w:pPr>
        <w:ind w:left="2693" w:hanging="538"/>
      </w:pPr>
      <w:rPr>
        <w:rFonts w:hint="default"/>
      </w:rPr>
    </w:lvl>
    <w:lvl w:ilvl="6">
      <w:start w:val="1"/>
      <w:numFmt w:val="lowerRoman"/>
      <w:lvlText w:val="(%7)"/>
      <w:lvlJc w:val="left"/>
      <w:pPr>
        <w:ind w:left="2693" w:hanging="482"/>
      </w:pPr>
      <w:rPr>
        <w:rFonts w:hint="default"/>
      </w:rPr>
    </w:lvl>
    <w:lvl w:ilvl="7">
      <w:start w:val="1"/>
      <w:numFmt w:val="upperLetter"/>
      <w:lvlText w:val="(%8)"/>
      <w:lvlJc w:val="left"/>
      <w:pPr>
        <w:ind w:left="2693" w:hanging="538"/>
      </w:pPr>
      <w:rPr>
        <w:rFonts w:hint="default"/>
      </w:rPr>
    </w:lvl>
    <w:lvl w:ilvl="8">
      <w:start w:val="1"/>
      <w:numFmt w:val="decimal"/>
      <w:lvlText w:val="(%9)"/>
      <w:lvlJc w:val="left"/>
      <w:pPr>
        <w:ind w:left="2693" w:hanging="538"/>
      </w:pPr>
      <w:rPr>
        <w:rFonts w:hint="default"/>
      </w:rPr>
    </w:lvl>
  </w:abstractNum>
  <w:abstractNum w:abstractNumId="4" w15:restartNumberingAfterBreak="0">
    <w:nsid w:val="4CCC6601"/>
    <w:multiLevelType w:val="multilevel"/>
    <w:tmpl w:val="3730820C"/>
    <w:styleLink w:val="ListOperativeNumbering"/>
    <w:lvl w:ilvl="0">
      <w:start w:val="1"/>
      <w:numFmt w:val="decimal"/>
      <w:pStyle w:val="Level1Heading"/>
      <w:lvlText w:val="%1."/>
      <w:lvlJc w:val="left"/>
      <w:pPr>
        <w:ind w:left="720" w:hanging="720"/>
      </w:pPr>
      <w:rPr>
        <w:rFonts w:hint="default"/>
        <w:b w:val="0"/>
        <w:i w:val="0"/>
        <w:u w:val="none"/>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1797" w:hanging="1077"/>
      </w:pPr>
      <w:rPr>
        <w:rFonts w:hint="default"/>
      </w:rPr>
    </w:lvl>
    <w:lvl w:ilvl="3">
      <w:start w:val="1"/>
      <w:numFmt w:val="decimal"/>
      <w:pStyle w:val="Level4Number"/>
      <w:lvlText w:val="%1.%2.%3.%4."/>
      <w:lvlJc w:val="left"/>
      <w:pPr>
        <w:ind w:left="3238" w:hanging="1441"/>
      </w:pPr>
      <w:rPr>
        <w:rFonts w:hint="default"/>
      </w:rPr>
    </w:lvl>
    <w:lvl w:ilvl="4">
      <w:start w:val="1"/>
      <w:numFmt w:val="decimal"/>
      <w:pStyle w:val="Level5Number"/>
      <w:lvlText w:val="%1.%2.%3.%4.%5."/>
      <w:lvlJc w:val="left"/>
      <w:pPr>
        <w:ind w:left="3238" w:hanging="1441"/>
      </w:pPr>
      <w:rPr>
        <w:rFonts w:hint="default"/>
      </w:rPr>
    </w:lvl>
    <w:lvl w:ilvl="5">
      <w:start w:val="1"/>
      <w:numFmt w:val="lowerLetter"/>
      <w:pStyle w:val="Level6Number"/>
      <w:lvlText w:val="(%6)"/>
      <w:lvlJc w:val="left"/>
      <w:pPr>
        <w:ind w:left="4315" w:hanging="1077"/>
      </w:pPr>
      <w:rPr>
        <w:rFonts w:hint="default"/>
      </w:rPr>
    </w:lvl>
    <w:lvl w:ilvl="6">
      <w:start w:val="1"/>
      <w:numFmt w:val="lowerRoman"/>
      <w:pStyle w:val="Level7Number"/>
      <w:lvlText w:val="(%7)"/>
      <w:lvlJc w:val="left"/>
      <w:pPr>
        <w:ind w:left="4315" w:hanging="1077"/>
      </w:pPr>
      <w:rPr>
        <w:rFonts w:hint="default"/>
      </w:rPr>
    </w:lvl>
    <w:lvl w:ilvl="7">
      <w:start w:val="1"/>
      <w:numFmt w:val="upperLetter"/>
      <w:pStyle w:val="Level8Number"/>
      <w:lvlText w:val="(%8)"/>
      <w:lvlJc w:val="left"/>
      <w:pPr>
        <w:ind w:left="5392" w:hanging="1077"/>
      </w:pPr>
      <w:rPr>
        <w:rFonts w:hint="default"/>
      </w:rPr>
    </w:lvl>
    <w:lvl w:ilvl="8">
      <w:start w:val="1"/>
      <w:numFmt w:val="decimal"/>
      <w:pStyle w:val="Level9Number"/>
      <w:lvlText w:val="(%9)"/>
      <w:lvlJc w:val="left"/>
      <w:pPr>
        <w:ind w:left="5392" w:hanging="1077"/>
      </w:pPr>
      <w:rPr>
        <w:rFonts w:hint="default"/>
      </w:rPr>
    </w:lvl>
  </w:abstractNum>
  <w:abstractNum w:abstractNumId="5" w15:restartNumberingAfterBreak="0">
    <w:nsid w:val="643C188A"/>
    <w:multiLevelType w:val="multilevel"/>
    <w:tmpl w:val="8D9AE96E"/>
    <w:styleLink w:val="ListSection"/>
    <w:lvl w:ilvl="0">
      <w:start w:val="1"/>
      <w:numFmt w:val="decimal"/>
      <w:pStyle w:val="Section"/>
      <w:suff w:val="nothing"/>
      <w:lvlText w:val="Section %1"/>
      <w:lvlJc w:val="left"/>
      <w:pPr>
        <w:ind w:left="0" w:firstLine="0"/>
      </w:pPr>
      <w:rPr>
        <w:rFonts w:hint="default"/>
        <w:b/>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08843364">
    <w:abstractNumId w:val="1"/>
  </w:num>
  <w:num w:numId="2" w16cid:durableId="1632051015">
    <w:abstractNumId w:val="4"/>
  </w:num>
  <w:num w:numId="3" w16cid:durableId="1894071905">
    <w:abstractNumId w:val="2"/>
    <w:lvlOverride w:ilvl="0">
      <w:lvl w:ilvl="0">
        <w:start w:val="1"/>
        <w:numFmt w:val="decimal"/>
        <w:pStyle w:val="Schedule"/>
        <w:suff w:val="nothing"/>
        <w:lvlText w:val="Schedule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160969474">
    <w:abstractNumId w:val="2"/>
  </w:num>
  <w:num w:numId="5" w16cid:durableId="1713845153">
    <w:abstractNumId w:val="0"/>
  </w:num>
  <w:num w:numId="6" w16cid:durableId="447509075">
    <w:abstractNumId w:val="3"/>
  </w:num>
  <w:num w:numId="7" w16cid:durableId="1604148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56"/>
    <w:rsid w:val="0000139D"/>
    <w:rsid w:val="00001A2A"/>
    <w:rsid w:val="0000521F"/>
    <w:rsid w:val="00006C8E"/>
    <w:rsid w:val="00012062"/>
    <w:rsid w:val="0001286E"/>
    <w:rsid w:val="00020A60"/>
    <w:rsid w:val="00021B28"/>
    <w:rsid w:val="00021FAC"/>
    <w:rsid w:val="0002585F"/>
    <w:rsid w:val="00026A89"/>
    <w:rsid w:val="00026CBE"/>
    <w:rsid w:val="00030029"/>
    <w:rsid w:val="00031EA8"/>
    <w:rsid w:val="000406AB"/>
    <w:rsid w:val="000428DB"/>
    <w:rsid w:val="00042DB8"/>
    <w:rsid w:val="00044D38"/>
    <w:rsid w:val="00045CBC"/>
    <w:rsid w:val="00052EFE"/>
    <w:rsid w:val="000578F0"/>
    <w:rsid w:val="00057B33"/>
    <w:rsid w:val="00060F3D"/>
    <w:rsid w:val="00062B5F"/>
    <w:rsid w:val="00077A65"/>
    <w:rsid w:val="00086BBB"/>
    <w:rsid w:val="00091463"/>
    <w:rsid w:val="00093156"/>
    <w:rsid w:val="000959FA"/>
    <w:rsid w:val="00095CB9"/>
    <w:rsid w:val="000972BA"/>
    <w:rsid w:val="000A41CA"/>
    <w:rsid w:val="000A72C8"/>
    <w:rsid w:val="000B1013"/>
    <w:rsid w:val="000B2482"/>
    <w:rsid w:val="000B74EB"/>
    <w:rsid w:val="000C2C74"/>
    <w:rsid w:val="000D2E5E"/>
    <w:rsid w:val="000D43A1"/>
    <w:rsid w:val="000D6F96"/>
    <w:rsid w:val="000E027E"/>
    <w:rsid w:val="000E6953"/>
    <w:rsid w:val="000F0A5B"/>
    <w:rsid w:val="000F392D"/>
    <w:rsid w:val="000F4320"/>
    <w:rsid w:val="000F4513"/>
    <w:rsid w:val="000F4562"/>
    <w:rsid w:val="000F4E4E"/>
    <w:rsid w:val="000F5B17"/>
    <w:rsid w:val="000F6097"/>
    <w:rsid w:val="000F6599"/>
    <w:rsid w:val="000F7E89"/>
    <w:rsid w:val="000F7F85"/>
    <w:rsid w:val="001013A8"/>
    <w:rsid w:val="0010266B"/>
    <w:rsid w:val="00105A07"/>
    <w:rsid w:val="0011233F"/>
    <w:rsid w:val="001148BC"/>
    <w:rsid w:val="001153E2"/>
    <w:rsid w:val="001201AD"/>
    <w:rsid w:val="0012417D"/>
    <w:rsid w:val="00126276"/>
    <w:rsid w:val="001268AC"/>
    <w:rsid w:val="00130CF5"/>
    <w:rsid w:val="00133268"/>
    <w:rsid w:val="0013482D"/>
    <w:rsid w:val="00137FE7"/>
    <w:rsid w:val="00142165"/>
    <w:rsid w:val="00144EE5"/>
    <w:rsid w:val="00146520"/>
    <w:rsid w:val="00146638"/>
    <w:rsid w:val="00146F39"/>
    <w:rsid w:val="00150A42"/>
    <w:rsid w:val="00150BB5"/>
    <w:rsid w:val="001531D1"/>
    <w:rsid w:val="0015492D"/>
    <w:rsid w:val="00157B5E"/>
    <w:rsid w:val="00157D0F"/>
    <w:rsid w:val="00161C2B"/>
    <w:rsid w:val="0016254B"/>
    <w:rsid w:val="0016389C"/>
    <w:rsid w:val="00164FB0"/>
    <w:rsid w:val="00165091"/>
    <w:rsid w:val="00165DAE"/>
    <w:rsid w:val="001672DD"/>
    <w:rsid w:val="00170E0A"/>
    <w:rsid w:val="00171D8B"/>
    <w:rsid w:val="00175576"/>
    <w:rsid w:val="00181BE7"/>
    <w:rsid w:val="00184F04"/>
    <w:rsid w:val="0018581C"/>
    <w:rsid w:val="0018720D"/>
    <w:rsid w:val="001B0A25"/>
    <w:rsid w:val="001B1B9D"/>
    <w:rsid w:val="001C0ECA"/>
    <w:rsid w:val="001C325A"/>
    <w:rsid w:val="001C5FFA"/>
    <w:rsid w:val="001C61F3"/>
    <w:rsid w:val="001C6FE7"/>
    <w:rsid w:val="001D0022"/>
    <w:rsid w:val="001D5B63"/>
    <w:rsid w:val="001E0C77"/>
    <w:rsid w:val="001E0F26"/>
    <w:rsid w:val="001E65B4"/>
    <w:rsid w:val="001F25CB"/>
    <w:rsid w:val="001F64F6"/>
    <w:rsid w:val="002009D3"/>
    <w:rsid w:val="0020687E"/>
    <w:rsid w:val="002115C2"/>
    <w:rsid w:val="002124AA"/>
    <w:rsid w:val="002126BC"/>
    <w:rsid w:val="002151E5"/>
    <w:rsid w:val="00216B77"/>
    <w:rsid w:val="002173C1"/>
    <w:rsid w:val="00221C51"/>
    <w:rsid w:val="00222E2B"/>
    <w:rsid w:val="00226468"/>
    <w:rsid w:val="002322C2"/>
    <w:rsid w:val="002342F2"/>
    <w:rsid w:val="0023762A"/>
    <w:rsid w:val="00241D34"/>
    <w:rsid w:val="0024233E"/>
    <w:rsid w:val="0024326C"/>
    <w:rsid w:val="00243E61"/>
    <w:rsid w:val="00245DC6"/>
    <w:rsid w:val="00252DF6"/>
    <w:rsid w:val="0025599D"/>
    <w:rsid w:val="00255DD4"/>
    <w:rsid w:val="00265994"/>
    <w:rsid w:val="00274F84"/>
    <w:rsid w:val="00280E1E"/>
    <w:rsid w:val="00281DCF"/>
    <w:rsid w:val="00282C06"/>
    <w:rsid w:val="00284E44"/>
    <w:rsid w:val="0028671A"/>
    <w:rsid w:val="002906B4"/>
    <w:rsid w:val="0029278F"/>
    <w:rsid w:val="00293710"/>
    <w:rsid w:val="002942D5"/>
    <w:rsid w:val="00294849"/>
    <w:rsid w:val="00296E26"/>
    <w:rsid w:val="00297714"/>
    <w:rsid w:val="002A3B78"/>
    <w:rsid w:val="002A3BB9"/>
    <w:rsid w:val="002A588A"/>
    <w:rsid w:val="002B4D2A"/>
    <w:rsid w:val="002C0B95"/>
    <w:rsid w:val="002C0CDB"/>
    <w:rsid w:val="002C27EA"/>
    <w:rsid w:val="002C795E"/>
    <w:rsid w:val="002D0CCD"/>
    <w:rsid w:val="002E0AD1"/>
    <w:rsid w:val="002E1022"/>
    <w:rsid w:val="002E2F77"/>
    <w:rsid w:val="002E3524"/>
    <w:rsid w:val="002E3E88"/>
    <w:rsid w:val="002E4458"/>
    <w:rsid w:val="002E5C77"/>
    <w:rsid w:val="002E65D2"/>
    <w:rsid w:val="002F0AEA"/>
    <w:rsid w:val="002F21B9"/>
    <w:rsid w:val="002F2603"/>
    <w:rsid w:val="002F671A"/>
    <w:rsid w:val="002F68CF"/>
    <w:rsid w:val="00301C94"/>
    <w:rsid w:val="003033DD"/>
    <w:rsid w:val="003048E2"/>
    <w:rsid w:val="00307FAA"/>
    <w:rsid w:val="00310B17"/>
    <w:rsid w:val="00312F59"/>
    <w:rsid w:val="00314519"/>
    <w:rsid w:val="00321C89"/>
    <w:rsid w:val="0032225E"/>
    <w:rsid w:val="0032573C"/>
    <w:rsid w:val="00326CE9"/>
    <w:rsid w:val="0033271B"/>
    <w:rsid w:val="00333289"/>
    <w:rsid w:val="00333575"/>
    <w:rsid w:val="00334B18"/>
    <w:rsid w:val="003355A4"/>
    <w:rsid w:val="00336A59"/>
    <w:rsid w:val="0034047C"/>
    <w:rsid w:val="003404AC"/>
    <w:rsid w:val="00340E6A"/>
    <w:rsid w:val="00342100"/>
    <w:rsid w:val="00342807"/>
    <w:rsid w:val="00342B15"/>
    <w:rsid w:val="0034365C"/>
    <w:rsid w:val="00346155"/>
    <w:rsid w:val="003506CA"/>
    <w:rsid w:val="00352AFA"/>
    <w:rsid w:val="00353F24"/>
    <w:rsid w:val="00355627"/>
    <w:rsid w:val="00355A4C"/>
    <w:rsid w:val="00365FE1"/>
    <w:rsid w:val="00367B67"/>
    <w:rsid w:val="00376F76"/>
    <w:rsid w:val="003809BF"/>
    <w:rsid w:val="0038120E"/>
    <w:rsid w:val="00381F53"/>
    <w:rsid w:val="0038254D"/>
    <w:rsid w:val="003826B2"/>
    <w:rsid w:val="00383812"/>
    <w:rsid w:val="00385252"/>
    <w:rsid w:val="0038531B"/>
    <w:rsid w:val="003854E9"/>
    <w:rsid w:val="00392DAC"/>
    <w:rsid w:val="00394F32"/>
    <w:rsid w:val="00396BB3"/>
    <w:rsid w:val="003A1FF2"/>
    <w:rsid w:val="003B03B4"/>
    <w:rsid w:val="003B3293"/>
    <w:rsid w:val="003B353B"/>
    <w:rsid w:val="003B35FA"/>
    <w:rsid w:val="003B36E5"/>
    <w:rsid w:val="003C1E36"/>
    <w:rsid w:val="003C367B"/>
    <w:rsid w:val="003C416A"/>
    <w:rsid w:val="003C5697"/>
    <w:rsid w:val="003C6596"/>
    <w:rsid w:val="003D0E47"/>
    <w:rsid w:val="003E5171"/>
    <w:rsid w:val="003F5D59"/>
    <w:rsid w:val="003F6ACF"/>
    <w:rsid w:val="003F7C2A"/>
    <w:rsid w:val="0040226F"/>
    <w:rsid w:val="00403F74"/>
    <w:rsid w:val="004048D5"/>
    <w:rsid w:val="00407700"/>
    <w:rsid w:val="004138E9"/>
    <w:rsid w:val="00416A0A"/>
    <w:rsid w:val="00417453"/>
    <w:rsid w:val="00422633"/>
    <w:rsid w:val="004267C0"/>
    <w:rsid w:val="00431835"/>
    <w:rsid w:val="0043412B"/>
    <w:rsid w:val="00434308"/>
    <w:rsid w:val="00435F24"/>
    <w:rsid w:val="004364D9"/>
    <w:rsid w:val="00437C99"/>
    <w:rsid w:val="0044160C"/>
    <w:rsid w:val="0044355E"/>
    <w:rsid w:val="004452B8"/>
    <w:rsid w:val="0044691B"/>
    <w:rsid w:val="00447817"/>
    <w:rsid w:val="00454D1C"/>
    <w:rsid w:val="00456A5A"/>
    <w:rsid w:val="00464532"/>
    <w:rsid w:val="004657C7"/>
    <w:rsid w:val="00465926"/>
    <w:rsid w:val="00466F83"/>
    <w:rsid w:val="00472040"/>
    <w:rsid w:val="0047211D"/>
    <w:rsid w:val="00476027"/>
    <w:rsid w:val="00483034"/>
    <w:rsid w:val="00486544"/>
    <w:rsid w:val="0048689A"/>
    <w:rsid w:val="00490376"/>
    <w:rsid w:val="0049220C"/>
    <w:rsid w:val="004926DC"/>
    <w:rsid w:val="004934DD"/>
    <w:rsid w:val="00496DE3"/>
    <w:rsid w:val="004A723F"/>
    <w:rsid w:val="004B10A9"/>
    <w:rsid w:val="004B17EB"/>
    <w:rsid w:val="004B43C3"/>
    <w:rsid w:val="004B596E"/>
    <w:rsid w:val="004C1E7F"/>
    <w:rsid w:val="004C226C"/>
    <w:rsid w:val="004C2B28"/>
    <w:rsid w:val="004C3CAA"/>
    <w:rsid w:val="004C3FFC"/>
    <w:rsid w:val="004C4806"/>
    <w:rsid w:val="004C7E09"/>
    <w:rsid w:val="004D2061"/>
    <w:rsid w:val="004D3945"/>
    <w:rsid w:val="004D76A5"/>
    <w:rsid w:val="004D7F93"/>
    <w:rsid w:val="004E052A"/>
    <w:rsid w:val="004E29BE"/>
    <w:rsid w:val="004E2A60"/>
    <w:rsid w:val="004E413F"/>
    <w:rsid w:val="004E4C64"/>
    <w:rsid w:val="004E50DF"/>
    <w:rsid w:val="004E626E"/>
    <w:rsid w:val="004F0F38"/>
    <w:rsid w:val="004F1A20"/>
    <w:rsid w:val="004F2A81"/>
    <w:rsid w:val="004F530C"/>
    <w:rsid w:val="004F7B02"/>
    <w:rsid w:val="004F7D31"/>
    <w:rsid w:val="00502AD9"/>
    <w:rsid w:val="00507E0D"/>
    <w:rsid w:val="00511576"/>
    <w:rsid w:val="00514798"/>
    <w:rsid w:val="00516779"/>
    <w:rsid w:val="0052009E"/>
    <w:rsid w:val="00521630"/>
    <w:rsid w:val="0052688E"/>
    <w:rsid w:val="00527322"/>
    <w:rsid w:val="00537B01"/>
    <w:rsid w:val="00542EA0"/>
    <w:rsid w:val="00543D71"/>
    <w:rsid w:val="00545412"/>
    <w:rsid w:val="00547BFE"/>
    <w:rsid w:val="0055046A"/>
    <w:rsid w:val="00552A79"/>
    <w:rsid w:val="0055357C"/>
    <w:rsid w:val="00553703"/>
    <w:rsid w:val="00554864"/>
    <w:rsid w:val="00562546"/>
    <w:rsid w:val="00563156"/>
    <w:rsid w:val="00564F5E"/>
    <w:rsid w:val="0056689A"/>
    <w:rsid w:val="00573B96"/>
    <w:rsid w:val="0058739F"/>
    <w:rsid w:val="00590A3F"/>
    <w:rsid w:val="00596A55"/>
    <w:rsid w:val="005A0B1B"/>
    <w:rsid w:val="005A150A"/>
    <w:rsid w:val="005A3694"/>
    <w:rsid w:val="005A54B4"/>
    <w:rsid w:val="005B1CC5"/>
    <w:rsid w:val="005B3E75"/>
    <w:rsid w:val="005B7ED5"/>
    <w:rsid w:val="005C4B24"/>
    <w:rsid w:val="005C4C12"/>
    <w:rsid w:val="005C5436"/>
    <w:rsid w:val="005D0DB6"/>
    <w:rsid w:val="005D33B2"/>
    <w:rsid w:val="005D4530"/>
    <w:rsid w:val="005E0718"/>
    <w:rsid w:val="005E67AF"/>
    <w:rsid w:val="005F0B12"/>
    <w:rsid w:val="005F3B12"/>
    <w:rsid w:val="00601629"/>
    <w:rsid w:val="00603546"/>
    <w:rsid w:val="00611970"/>
    <w:rsid w:val="0061524B"/>
    <w:rsid w:val="00623079"/>
    <w:rsid w:val="00623F26"/>
    <w:rsid w:val="00627A7F"/>
    <w:rsid w:val="0063041C"/>
    <w:rsid w:val="0063200A"/>
    <w:rsid w:val="00637E7C"/>
    <w:rsid w:val="00640EC4"/>
    <w:rsid w:val="0064410F"/>
    <w:rsid w:val="006479A6"/>
    <w:rsid w:val="00652780"/>
    <w:rsid w:val="00653028"/>
    <w:rsid w:val="006569D1"/>
    <w:rsid w:val="00663C85"/>
    <w:rsid w:val="00666AC9"/>
    <w:rsid w:val="00667BC7"/>
    <w:rsid w:val="00667E07"/>
    <w:rsid w:val="00672435"/>
    <w:rsid w:val="00674FA3"/>
    <w:rsid w:val="0068232A"/>
    <w:rsid w:val="006872F8"/>
    <w:rsid w:val="00692E0A"/>
    <w:rsid w:val="00695A18"/>
    <w:rsid w:val="00696488"/>
    <w:rsid w:val="00696BF1"/>
    <w:rsid w:val="00696BF2"/>
    <w:rsid w:val="006A142B"/>
    <w:rsid w:val="006A246C"/>
    <w:rsid w:val="006A5468"/>
    <w:rsid w:val="006B0FB2"/>
    <w:rsid w:val="006B3F1C"/>
    <w:rsid w:val="006C3AD0"/>
    <w:rsid w:val="006C4910"/>
    <w:rsid w:val="006C633C"/>
    <w:rsid w:val="006D2723"/>
    <w:rsid w:val="006D2BC4"/>
    <w:rsid w:val="006D720B"/>
    <w:rsid w:val="006E0BE1"/>
    <w:rsid w:val="006E5A65"/>
    <w:rsid w:val="006E5B4D"/>
    <w:rsid w:val="006E6D52"/>
    <w:rsid w:val="006F2D9C"/>
    <w:rsid w:val="006F4688"/>
    <w:rsid w:val="006F5CBB"/>
    <w:rsid w:val="00701580"/>
    <w:rsid w:val="00702B0C"/>
    <w:rsid w:val="0070325C"/>
    <w:rsid w:val="00703BB4"/>
    <w:rsid w:val="007060A6"/>
    <w:rsid w:val="007068F5"/>
    <w:rsid w:val="00711E84"/>
    <w:rsid w:val="007143CF"/>
    <w:rsid w:val="007156FF"/>
    <w:rsid w:val="00715C73"/>
    <w:rsid w:val="00715FEF"/>
    <w:rsid w:val="00716578"/>
    <w:rsid w:val="007236F5"/>
    <w:rsid w:val="0072423E"/>
    <w:rsid w:val="0074506B"/>
    <w:rsid w:val="00747F31"/>
    <w:rsid w:val="00753D14"/>
    <w:rsid w:val="00754779"/>
    <w:rsid w:val="00755CB7"/>
    <w:rsid w:val="007565E8"/>
    <w:rsid w:val="00757A77"/>
    <w:rsid w:val="0076047A"/>
    <w:rsid w:val="0076280B"/>
    <w:rsid w:val="007633B1"/>
    <w:rsid w:val="00764813"/>
    <w:rsid w:val="00770CBA"/>
    <w:rsid w:val="007750DE"/>
    <w:rsid w:val="00781023"/>
    <w:rsid w:val="00781E5B"/>
    <w:rsid w:val="0078319C"/>
    <w:rsid w:val="00784CC3"/>
    <w:rsid w:val="00787FB3"/>
    <w:rsid w:val="0079381E"/>
    <w:rsid w:val="007954D6"/>
    <w:rsid w:val="007961A6"/>
    <w:rsid w:val="00796AD7"/>
    <w:rsid w:val="007A09AD"/>
    <w:rsid w:val="007A107F"/>
    <w:rsid w:val="007A5DAC"/>
    <w:rsid w:val="007A6427"/>
    <w:rsid w:val="007A6EEF"/>
    <w:rsid w:val="007B1C1B"/>
    <w:rsid w:val="007B257D"/>
    <w:rsid w:val="007B46AD"/>
    <w:rsid w:val="007B564B"/>
    <w:rsid w:val="007B608B"/>
    <w:rsid w:val="007C01CC"/>
    <w:rsid w:val="007C5604"/>
    <w:rsid w:val="007E3873"/>
    <w:rsid w:val="007E59AC"/>
    <w:rsid w:val="007E7C3F"/>
    <w:rsid w:val="007F10C7"/>
    <w:rsid w:val="007F12AC"/>
    <w:rsid w:val="007F19CA"/>
    <w:rsid w:val="007F2FF6"/>
    <w:rsid w:val="0080128C"/>
    <w:rsid w:val="00804CA2"/>
    <w:rsid w:val="0080572F"/>
    <w:rsid w:val="00811675"/>
    <w:rsid w:val="00833E30"/>
    <w:rsid w:val="00834FD3"/>
    <w:rsid w:val="00840782"/>
    <w:rsid w:val="008466AE"/>
    <w:rsid w:val="0085103C"/>
    <w:rsid w:val="00851299"/>
    <w:rsid w:val="0085594A"/>
    <w:rsid w:val="00856F83"/>
    <w:rsid w:val="00857039"/>
    <w:rsid w:val="0086069A"/>
    <w:rsid w:val="00864C4A"/>
    <w:rsid w:val="00877B5C"/>
    <w:rsid w:val="00890AD7"/>
    <w:rsid w:val="00891B08"/>
    <w:rsid w:val="00894492"/>
    <w:rsid w:val="0089602A"/>
    <w:rsid w:val="008A386D"/>
    <w:rsid w:val="008B271D"/>
    <w:rsid w:val="008B6A01"/>
    <w:rsid w:val="008C6593"/>
    <w:rsid w:val="008C6F47"/>
    <w:rsid w:val="008C754E"/>
    <w:rsid w:val="008D7311"/>
    <w:rsid w:val="008E3534"/>
    <w:rsid w:val="008E45FD"/>
    <w:rsid w:val="008E557C"/>
    <w:rsid w:val="008E6712"/>
    <w:rsid w:val="008E7B56"/>
    <w:rsid w:val="008F16F9"/>
    <w:rsid w:val="008F447C"/>
    <w:rsid w:val="008F55A1"/>
    <w:rsid w:val="008F6A7F"/>
    <w:rsid w:val="00903DCD"/>
    <w:rsid w:val="009050E9"/>
    <w:rsid w:val="00905432"/>
    <w:rsid w:val="00906508"/>
    <w:rsid w:val="009078FF"/>
    <w:rsid w:val="00910106"/>
    <w:rsid w:val="0091125F"/>
    <w:rsid w:val="00911B4F"/>
    <w:rsid w:val="00920F76"/>
    <w:rsid w:val="00925A4D"/>
    <w:rsid w:val="00925FF5"/>
    <w:rsid w:val="00931FF9"/>
    <w:rsid w:val="00933D94"/>
    <w:rsid w:val="00936DF6"/>
    <w:rsid w:val="0094092A"/>
    <w:rsid w:val="00943074"/>
    <w:rsid w:val="009430FA"/>
    <w:rsid w:val="00944881"/>
    <w:rsid w:val="0095013A"/>
    <w:rsid w:val="00950929"/>
    <w:rsid w:val="00950B16"/>
    <w:rsid w:val="00952176"/>
    <w:rsid w:val="0095753C"/>
    <w:rsid w:val="00963807"/>
    <w:rsid w:val="00970710"/>
    <w:rsid w:val="00975FAB"/>
    <w:rsid w:val="009812F9"/>
    <w:rsid w:val="00981654"/>
    <w:rsid w:val="009848BC"/>
    <w:rsid w:val="009855D7"/>
    <w:rsid w:val="00986AAE"/>
    <w:rsid w:val="00993373"/>
    <w:rsid w:val="00997D29"/>
    <w:rsid w:val="009A0A10"/>
    <w:rsid w:val="009A2C8C"/>
    <w:rsid w:val="009B1099"/>
    <w:rsid w:val="009B25B1"/>
    <w:rsid w:val="009B622D"/>
    <w:rsid w:val="009B6252"/>
    <w:rsid w:val="009B6898"/>
    <w:rsid w:val="009B7165"/>
    <w:rsid w:val="009C326C"/>
    <w:rsid w:val="009C6CD0"/>
    <w:rsid w:val="009D1581"/>
    <w:rsid w:val="009D2EC2"/>
    <w:rsid w:val="009D4CB4"/>
    <w:rsid w:val="009D5125"/>
    <w:rsid w:val="009D6788"/>
    <w:rsid w:val="009E419A"/>
    <w:rsid w:val="009E4288"/>
    <w:rsid w:val="009E643F"/>
    <w:rsid w:val="009F0711"/>
    <w:rsid w:val="009F0DEC"/>
    <w:rsid w:val="009F143D"/>
    <w:rsid w:val="009F32ED"/>
    <w:rsid w:val="009F64F5"/>
    <w:rsid w:val="009F6504"/>
    <w:rsid w:val="00A01862"/>
    <w:rsid w:val="00A05BE9"/>
    <w:rsid w:val="00A11E9B"/>
    <w:rsid w:val="00A1642C"/>
    <w:rsid w:val="00A24BF5"/>
    <w:rsid w:val="00A26612"/>
    <w:rsid w:val="00A266A1"/>
    <w:rsid w:val="00A27F17"/>
    <w:rsid w:val="00A30940"/>
    <w:rsid w:val="00A32B49"/>
    <w:rsid w:val="00A331CD"/>
    <w:rsid w:val="00A42AEC"/>
    <w:rsid w:val="00A452CC"/>
    <w:rsid w:val="00A54AA7"/>
    <w:rsid w:val="00A5522E"/>
    <w:rsid w:val="00A57AF0"/>
    <w:rsid w:val="00A60B31"/>
    <w:rsid w:val="00A6274B"/>
    <w:rsid w:val="00A6347C"/>
    <w:rsid w:val="00A64CA5"/>
    <w:rsid w:val="00A64D15"/>
    <w:rsid w:val="00A656AB"/>
    <w:rsid w:val="00A67379"/>
    <w:rsid w:val="00A67659"/>
    <w:rsid w:val="00A710E7"/>
    <w:rsid w:val="00A746C4"/>
    <w:rsid w:val="00A75050"/>
    <w:rsid w:val="00A93E70"/>
    <w:rsid w:val="00A95587"/>
    <w:rsid w:val="00A971D0"/>
    <w:rsid w:val="00AA3135"/>
    <w:rsid w:val="00AB23E9"/>
    <w:rsid w:val="00AB3B52"/>
    <w:rsid w:val="00AB793A"/>
    <w:rsid w:val="00AC095F"/>
    <w:rsid w:val="00AC0CD0"/>
    <w:rsid w:val="00AC39D5"/>
    <w:rsid w:val="00AC54A7"/>
    <w:rsid w:val="00AC5603"/>
    <w:rsid w:val="00AC7020"/>
    <w:rsid w:val="00AC7406"/>
    <w:rsid w:val="00AD1AB0"/>
    <w:rsid w:val="00AD2CD7"/>
    <w:rsid w:val="00AD7FE6"/>
    <w:rsid w:val="00AE2672"/>
    <w:rsid w:val="00AE2798"/>
    <w:rsid w:val="00AE3437"/>
    <w:rsid w:val="00AE7637"/>
    <w:rsid w:val="00AE7A45"/>
    <w:rsid w:val="00AF7355"/>
    <w:rsid w:val="00B00B4A"/>
    <w:rsid w:val="00B0266E"/>
    <w:rsid w:val="00B03F32"/>
    <w:rsid w:val="00B044B4"/>
    <w:rsid w:val="00B114C1"/>
    <w:rsid w:val="00B13ABD"/>
    <w:rsid w:val="00B13D27"/>
    <w:rsid w:val="00B14AB8"/>
    <w:rsid w:val="00B24869"/>
    <w:rsid w:val="00B25C7C"/>
    <w:rsid w:val="00B261FF"/>
    <w:rsid w:val="00B30CEA"/>
    <w:rsid w:val="00B32D67"/>
    <w:rsid w:val="00B360BB"/>
    <w:rsid w:val="00B4213C"/>
    <w:rsid w:val="00B45AF2"/>
    <w:rsid w:val="00B50441"/>
    <w:rsid w:val="00B52C93"/>
    <w:rsid w:val="00B53D2E"/>
    <w:rsid w:val="00B54ED5"/>
    <w:rsid w:val="00B62BCA"/>
    <w:rsid w:val="00B6543F"/>
    <w:rsid w:val="00B71B18"/>
    <w:rsid w:val="00B73D6F"/>
    <w:rsid w:val="00B7457E"/>
    <w:rsid w:val="00B745FE"/>
    <w:rsid w:val="00B74723"/>
    <w:rsid w:val="00B75688"/>
    <w:rsid w:val="00B83D12"/>
    <w:rsid w:val="00B847D9"/>
    <w:rsid w:val="00B9109F"/>
    <w:rsid w:val="00B93B4B"/>
    <w:rsid w:val="00BA7527"/>
    <w:rsid w:val="00BB13C7"/>
    <w:rsid w:val="00BB2860"/>
    <w:rsid w:val="00BB53AA"/>
    <w:rsid w:val="00BB639B"/>
    <w:rsid w:val="00BB6A69"/>
    <w:rsid w:val="00BC1503"/>
    <w:rsid w:val="00BC3595"/>
    <w:rsid w:val="00BC6684"/>
    <w:rsid w:val="00BC7ACE"/>
    <w:rsid w:val="00BC7C58"/>
    <w:rsid w:val="00BD41CB"/>
    <w:rsid w:val="00BE0FCC"/>
    <w:rsid w:val="00BE2128"/>
    <w:rsid w:val="00BE320B"/>
    <w:rsid w:val="00BE3991"/>
    <w:rsid w:val="00BE414F"/>
    <w:rsid w:val="00BE6521"/>
    <w:rsid w:val="00BE7A32"/>
    <w:rsid w:val="00BF2AD6"/>
    <w:rsid w:val="00BF4CB5"/>
    <w:rsid w:val="00BF4E31"/>
    <w:rsid w:val="00C02B88"/>
    <w:rsid w:val="00C073FA"/>
    <w:rsid w:val="00C12594"/>
    <w:rsid w:val="00C14CDA"/>
    <w:rsid w:val="00C22E44"/>
    <w:rsid w:val="00C2533B"/>
    <w:rsid w:val="00C276FD"/>
    <w:rsid w:val="00C320B8"/>
    <w:rsid w:val="00C35793"/>
    <w:rsid w:val="00C4064F"/>
    <w:rsid w:val="00C417F4"/>
    <w:rsid w:val="00C425E8"/>
    <w:rsid w:val="00C43AA4"/>
    <w:rsid w:val="00C46025"/>
    <w:rsid w:val="00C4646A"/>
    <w:rsid w:val="00C51160"/>
    <w:rsid w:val="00C52286"/>
    <w:rsid w:val="00C5262D"/>
    <w:rsid w:val="00C526F7"/>
    <w:rsid w:val="00C52ED1"/>
    <w:rsid w:val="00C56907"/>
    <w:rsid w:val="00C56AD7"/>
    <w:rsid w:val="00C62D0D"/>
    <w:rsid w:val="00C707C3"/>
    <w:rsid w:val="00C73A4F"/>
    <w:rsid w:val="00C73BBF"/>
    <w:rsid w:val="00C776CA"/>
    <w:rsid w:val="00C80FE4"/>
    <w:rsid w:val="00C8244F"/>
    <w:rsid w:val="00C82DC8"/>
    <w:rsid w:val="00C867F6"/>
    <w:rsid w:val="00C87E2F"/>
    <w:rsid w:val="00C92AD6"/>
    <w:rsid w:val="00C92E12"/>
    <w:rsid w:val="00C97B9F"/>
    <w:rsid w:val="00CA0EFC"/>
    <w:rsid w:val="00CA36D3"/>
    <w:rsid w:val="00CA3A4C"/>
    <w:rsid w:val="00CA60B4"/>
    <w:rsid w:val="00CA7EBA"/>
    <w:rsid w:val="00CB11E3"/>
    <w:rsid w:val="00CB3BFE"/>
    <w:rsid w:val="00CC1C92"/>
    <w:rsid w:val="00CC28E6"/>
    <w:rsid w:val="00CC6CDC"/>
    <w:rsid w:val="00CD26D2"/>
    <w:rsid w:val="00CD51E9"/>
    <w:rsid w:val="00CD60CE"/>
    <w:rsid w:val="00CD60FD"/>
    <w:rsid w:val="00CD7447"/>
    <w:rsid w:val="00CE63F0"/>
    <w:rsid w:val="00CE6A28"/>
    <w:rsid w:val="00CE7185"/>
    <w:rsid w:val="00CF07C1"/>
    <w:rsid w:val="00CF12EF"/>
    <w:rsid w:val="00CF2408"/>
    <w:rsid w:val="00CF413D"/>
    <w:rsid w:val="00D01304"/>
    <w:rsid w:val="00D03191"/>
    <w:rsid w:val="00D03DC0"/>
    <w:rsid w:val="00D049DB"/>
    <w:rsid w:val="00D04F83"/>
    <w:rsid w:val="00D053D1"/>
    <w:rsid w:val="00D05564"/>
    <w:rsid w:val="00D17439"/>
    <w:rsid w:val="00D3024F"/>
    <w:rsid w:val="00D31D05"/>
    <w:rsid w:val="00D33C79"/>
    <w:rsid w:val="00D36A25"/>
    <w:rsid w:val="00D4378B"/>
    <w:rsid w:val="00D43BAB"/>
    <w:rsid w:val="00D43D61"/>
    <w:rsid w:val="00D43E97"/>
    <w:rsid w:val="00D450CB"/>
    <w:rsid w:val="00D45126"/>
    <w:rsid w:val="00D54FB1"/>
    <w:rsid w:val="00D55312"/>
    <w:rsid w:val="00D602F0"/>
    <w:rsid w:val="00D60489"/>
    <w:rsid w:val="00D60CD0"/>
    <w:rsid w:val="00D6385E"/>
    <w:rsid w:val="00D64023"/>
    <w:rsid w:val="00D64B0B"/>
    <w:rsid w:val="00D679D3"/>
    <w:rsid w:val="00D769AA"/>
    <w:rsid w:val="00D80842"/>
    <w:rsid w:val="00D80C3D"/>
    <w:rsid w:val="00D83C34"/>
    <w:rsid w:val="00D91E33"/>
    <w:rsid w:val="00D928CD"/>
    <w:rsid w:val="00D954D0"/>
    <w:rsid w:val="00DA1775"/>
    <w:rsid w:val="00DA3307"/>
    <w:rsid w:val="00DA7AC3"/>
    <w:rsid w:val="00DB091D"/>
    <w:rsid w:val="00DB58AE"/>
    <w:rsid w:val="00DC4811"/>
    <w:rsid w:val="00DC603C"/>
    <w:rsid w:val="00DC7AE2"/>
    <w:rsid w:val="00DC7E82"/>
    <w:rsid w:val="00DD07D0"/>
    <w:rsid w:val="00DD0E3B"/>
    <w:rsid w:val="00DD6CAD"/>
    <w:rsid w:val="00DE1F34"/>
    <w:rsid w:val="00DF55DA"/>
    <w:rsid w:val="00DF63B0"/>
    <w:rsid w:val="00E03862"/>
    <w:rsid w:val="00E06729"/>
    <w:rsid w:val="00E10FA3"/>
    <w:rsid w:val="00E127E0"/>
    <w:rsid w:val="00E13D08"/>
    <w:rsid w:val="00E173AD"/>
    <w:rsid w:val="00E17551"/>
    <w:rsid w:val="00E20980"/>
    <w:rsid w:val="00E21D33"/>
    <w:rsid w:val="00E2549A"/>
    <w:rsid w:val="00E271E6"/>
    <w:rsid w:val="00E273A5"/>
    <w:rsid w:val="00E27722"/>
    <w:rsid w:val="00E33463"/>
    <w:rsid w:val="00E36078"/>
    <w:rsid w:val="00E36139"/>
    <w:rsid w:val="00E40003"/>
    <w:rsid w:val="00E40297"/>
    <w:rsid w:val="00E40C45"/>
    <w:rsid w:val="00E40C4F"/>
    <w:rsid w:val="00E4233A"/>
    <w:rsid w:val="00E423D4"/>
    <w:rsid w:val="00E43A3D"/>
    <w:rsid w:val="00E45CE4"/>
    <w:rsid w:val="00E47EB8"/>
    <w:rsid w:val="00E50DBB"/>
    <w:rsid w:val="00E54EB5"/>
    <w:rsid w:val="00E561AE"/>
    <w:rsid w:val="00E60C7B"/>
    <w:rsid w:val="00E65FC6"/>
    <w:rsid w:val="00E66346"/>
    <w:rsid w:val="00E66C61"/>
    <w:rsid w:val="00E6766A"/>
    <w:rsid w:val="00E71222"/>
    <w:rsid w:val="00E727FE"/>
    <w:rsid w:val="00E7459A"/>
    <w:rsid w:val="00E8266C"/>
    <w:rsid w:val="00E901BB"/>
    <w:rsid w:val="00E9026A"/>
    <w:rsid w:val="00E915A7"/>
    <w:rsid w:val="00E9352A"/>
    <w:rsid w:val="00E946F9"/>
    <w:rsid w:val="00EA2332"/>
    <w:rsid w:val="00EA6894"/>
    <w:rsid w:val="00EB5E89"/>
    <w:rsid w:val="00EB63B7"/>
    <w:rsid w:val="00EC18F1"/>
    <w:rsid w:val="00EC6054"/>
    <w:rsid w:val="00ED0558"/>
    <w:rsid w:val="00ED26D6"/>
    <w:rsid w:val="00ED2CCC"/>
    <w:rsid w:val="00ED34C8"/>
    <w:rsid w:val="00ED49F8"/>
    <w:rsid w:val="00ED4A0D"/>
    <w:rsid w:val="00EE0554"/>
    <w:rsid w:val="00EF2690"/>
    <w:rsid w:val="00EF36B3"/>
    <w:rsid w:val="00EF5951"/>
    <w:rsid w:val="00EF6665"/>
    <w:rsid w:val="00F004A2"/>
    <w:rsid w:val="00F011DF"/>
    <w:rsid w:val="00F0758E"/>
    <w:rsid w:val="00F121B5"/>
    <w:rsid w:val="00F133E5"/>
    <w:rsid w:val="00F13846"/>
    <w:rsid w:val="00F155E7"/>
    <w:rsid w:val="00F158FB"/>
    <w:rsid w:val="00F15C24"/>
    <w:rsid w:val="00F20052"/>
    <w:rsid w:val="00F32C67"/>
    <w:rsid w:val="00F3305B"/>
    <w:rsid w:val="00F43D40"/>
    <w:rsid w:val="00F56BCE"/>
    <w:rsid w:val="00F60027"/>
    <w:rsid w:val="00F63EEA"/>
    <w:rsid w:val="00F653F4"/>
    <w:rsid w:val="00F666AF"/>
    <w:rsid w:val="00F6731B"/>
    <w:rsid w:val="00F7012F"/>
    <w:rsid w:val="00F71707"/>
    <w:rsid w:val="00F7281E"/>
    <w:rsid w:val="00F77E9E"/>
    <w:rsid w:val="00F83624"/>
    <w:rsid w:val="00F84BE0"/>
    <w:rsid w:val="00F867A3"/>
    <w:rsid w:val="00F86845"/>
    <w:rsid w:val="00F90A49"/>
    <w:rsid w:val="00F92FC3"/>
    <w:rsid w:val="00F94993"/>
    <w:rsid w:val="00F960DF"/>
    <w:rsid w:val="00FA4643"/>
    <w:rsid w:val="00FA7E94"/>
    <w:rsid w:val="00FB0CE2"/>
    <w:rsid w:val="00FB3AAE"/>
    <w:rsid w:val="00FB44AE"/>
    <w:rsid w:val="00FB56AF"/>
    <w:rsid w:val="00FB7818"/>
    <w:rsid w:val="00FD657C"/>
    <w:rsid w:val="00FD6720"/>
    <w:rsid w:val="00FE2B5A"/>
    <w:rsid w:val="00FE35A8"/>
    <w:rsid w:val="00FF0F3E"/>
    <w:rsid w:val="00FF40B8"/>
    <w:rsid w:val="00FF4417"/>
    <w:rsid w:val="00FF5F68"/>
    <w:rsid w:val="00FF642F"/>
    <w:rsid w:val="00FF71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6E806"/>
  <w15:chartTrackingRefBased/>
  <w15:docId w15:val="{4F9A51A2-2D23-4D86-AE53-99B4512E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40"/>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semiHidden="1" w:uiPriority="80" w:unhideWhenUsed="1"/>
    <w:lsdException w:name="toc 6" w:semiHidden="1" w:uiPriority="80" w:unhideWhenUsed="1"/>
    <w:lsdException w:name="toc 7" w:semiHidden="1" w:uiPriority="80" w:unhideWhenUsed="1"/>
    <w:lsdException w:name="toc 8" w:semiHidden="1" w:uiPriority="80" w:unhideWhenUsed="1"/>
    <w:lsdException w:name="toc 9" w:semiHidden="1" w:uiPriority="8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72" w:qFormat="1"/>
    <w:lsdException w:name="Intense Quote" w:uiPriority="7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2" w:qFormat="1"/>
    <w:lsdException w:name="Intense Emphasis" w:uiPriority="21" w:qFormat="1"/>
    <w:lsdException w:name="Subtle Reference" w:uiPriority="72" w:qFormat="1"/>
    <w:lsdException w:name="Intense Reference" w:uiPriority="72" w:qFormat="1"/>
    <w:lsdException w:name="Book Title" w:qFormat="1"/>
    <w:lsdException w:name="Bibliography" w:semiHidden="1" w:unhideWhenUsed="1"/>
    <w:lsdException w:name="TOC Heading" w:semiHidden="1" w:uiPriority="7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7E82"/>
  </w:style>
  <w:style w:type="paragraph" w:styleId="Heading1">
    <w:name w:val="heading 1"/>
    <w:basedOn w:val="Normal"/>
    <w:next w:val="Normal"/>
    <w:link w:val="Heading1Char"/>
    <w:uiPriority w:val="99"/>
    <w:semiHidden/>
    <w:qFormat/>
    <w:rsid w:val="001E0F26"/>
    <w:pPr>
      <w:keepNext/>
      <w:keepLines/>
      <w:spacing w:before="480" w:after="0"/>
      <w:outlineLvl w:val="0"/>
    </w:pPr>
    <w:rPr>
      <w:rFonts w:asciiTheme="majorHAnsi" w:eastAsiaTheme="majorEastAsia" w:hAnsiTheme="majorHAnsi" w:cstheme="majorBidi"/>
      <w:b/>
      <w:bCs/>
      <w:szCs w:val="28"/>
      <w:u w:val="single"/>
    </w:rPr>
  </w:style>
  <w:style w:type="paragraph" w:styleId="Heading2">
    <w:name w:val="heading 2"/>
    <w:basedOn w:val="Normal"/>
    <w:next w:val="Normal"/>
    <w:link w:val="Heading2Char"/>
    <w:uiPriority w:val="99"/>
    <w:semiHidden/>
    <w:qFormat/>
    <w:rsid w:val="001E0F26"/>
    <w:pPr>
      <w:keepNext/>
      <w:keepLines/>
      <w:spacing w:before="200" w:after="0"/>
      <w:outlineLvl w:val="1"/>
    </w:pPr>
    <w:rPr>
      <w:rFonts w:asciiTheme="majorHAnsi" w:eastAsiaTheme="majorEastAsia" w:hAnsiTheme="majorHAnsi" w:cstheme="majorBidi"/>
      <w:bCs/>
      <w:szCs w:val="26"/>
      <w:u w:val="single"/>
    </w:rPr>
  </w:style>
  <w:style w:type="paragraph" w:styleId="Heading3">
    <w:name w:val="heading 3"/>
    <w:basedOn w:val="Normal"/>
    <w:next w:val="Normal"/>
    <w:link w:val="Heading3Char"/>
    <w:uiPriority w:val="99"/>
    <w:semiHidden/>
    <w:qFormat/>
    <w:rsid w:val="00E8266C"/>
    <w:pPr>
      <w:keepNext/>
      <w:keepLines/>
      <w:outlineLvl w:val="2"/>
    </w:pPr>
    <w:rPr>
      <w:rFonts w:asciiTheme="majorHAnsi" w:eastAsiaTheme="majorEastAsia" w:hAnsiTheme="majorHAnsi"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71"/>
    <w:semiHidden/>
    <w:qFormat/>
    <w:rsid w:val="001E0F26"/>
    <w:rPr>
      <w:b/>
      <w:bCs/>
      <w:i/>
      <w:iCs/>
      <w:color w:val="auto"/>
    </w:rPr>
  </w:style>
  <w:style w:type="character" w:customStyle="1" w:styleId="Heading1Char">
    <w:name w:val="Heading 1 Char"/>
    <w:basedOn w:val="DefaultParagraphFont"/>
    <w:link w:val="Heading1"/>
    <w:uiPriority w:val="99"/>
    <w:semiHidden/>
    <w:rsid w:val="00AE3437"/>
    <w:rPr>
      <w:rFonts w:asciiTheme="majorHAnsi" w:eastAsiaTheme="majorEastAsia" w:hAnsiTheme="majorHAnsi" w:cstheme="majorBidi"/>
      <w:b/>
      <w:bCs/>
      <w:szCs w:val="28"/>
      <w:u w:val="single"/>
    </w:rPr>
  </w:style>
  <w:style w:type="character" w:customStyle="1" w:styleId="Heading2Char">
    <w:name w:val="Heading 2 Char"/>
    <w:basedOn w:val="DefaultParagraphFont"/>
    <w:link w:val="Heading2"/>
    <w:uiPriority w:val="99"/>
    <w:semiHidden/>
    <w:rsid w:val="00AE3437"/>
    <w:rPr>
      <w:rFonts w:asciiTheme="majorHAnsi" w:eastAsiaTheme="majorEastAsia" w:hAnsiTheme="majorHAnsi" w:cstheme="majorBidi"/>
      <w:bCs/>
      <w:szCs w:val="26"/>
      <w:u w:val="single"/>
    </w:rPr>
  </w:style>
  <w:style w:type="paragraph" w:styleId="BodyText">
    <w:name w:val="Body Text"/>
    <w:basedOn w:val="Normal"/>
    <w:link w:val="BodyTextChar"/>
    <w:uiPriority w:val="19"/>
    <w:qFormat/>
    <w:rsid w:val="001E0F26"/>
  </w:style>
  <w:style w:type="character" w:customStyle="1" w:styleId="BodyTextChar">
    <w:name w:val="Body Text Char"/>
    <w:basedOn w:val="DefaultParagraphFont"/>
    <w:link w:val="BodyText"/>
    <w:uiPriority w:val="19"/>
    <w:rsid w:val="00C51160"/>
  </w:style>
  <w:style w:type="paragraph" w:styleId="BodyText2">
    <w:name w:val="Body Text 2"/>
    <w:basedOn w:val="BodyText1"/>
    <w:link w:val="BodyText2Char"/>
    <w:uiPriority w:val="19"/>
    <w:qFormat/>
    <w:rsid w:val="001E0F26"/>
  </w:style>
  <w:style w:type="character" w:customStyle="1" w:styleId="BodyText2Char">
    <w:name w:val="Body Text 2 Char"/>
    <w:basedOn w:val="DefaultParagraphFont"/>
    <w:link w:val="BodyText2"/>
    <w:uiPriority w:val="19"/>
    <w:rsid w:val="00C51160"/>
  </w:style>
  <w:style w:type="paragraph" w:styleId="BodyText3">
    <w:name w:val="Body Text 3"/>
    <w:basedOn w:val="BodyText2"/>
    <w:link w:val="BodyText3Char"/>
    <w:uiPriority w:val="19"/>
    <w:qFormat/>
    <w:rsid w:val="00F7012F"/>
    <w:pPr>
      <w:ind w:left="1797"/>
    </w:pPr>
    <w:rPr>
      <w:szCs w:val="16"/>
    </w:rPr>
  </w:style>
  <w:style w:type="character" w:customStyle="1" w:styleId="BodyText3Char">
    <w:name w:val="Body Text 3 Char"/>
    <w:basedOn w:val="DefaultParagraphFont"/>
    <w:link w:val="BodyText3"/>
    <w:uiPriority w:val="19"/>
    <w:rsid w:val="00C51160"/>
    <w:rPr>
      <w:szCs w:val="16"/>
    </w:rPr>
  </w:style>
  <w:style w:type="paragraph" w:customStyle="1" w:styleId="BodyText1">
    <w:name w:val="Body Text 1"/>
    <w:basedOn w:val="BodyText"/>
    <w:uiPriority w:val="19"/>
    <w:qFormat/>
    <w:rsid w:val="00F7012F"/>
    <w:pPr>
      <w:ind w:left="720"/>
    </w:pPr>
  </w:style>
  <w:style w:type="paragraph" w:customStyle="1" w:styleId="BodyText4">
    <w:name w:val="Body Text 4"/>
    <w:basedOn w:val="BodyText3"/>
    <w:uiPriority w:val="19"/>
    <w:qFormat/>
    <w:rsid w:val="00F7012F"/>
    <w:pPr>
      <w:ind w:left="3238"/>
    </w:pPr>
  </w:style>
  <w:style w:type="paragraph" w:customStyle="1" w:styleId="BodyText5">
    <w:name w:val="Body Text 5"/>
    <w:basedOn w:val="BodyText4"/>
    <w:uiPriority w:val="19"/>
    <w:qFormat/>
    <w:rsid w:val="00310B17"/>
  </w:style>
  <w:style w:type="paragraph" w:customStyle="1" w:styleId="BodyText6">
    <w:name w:val="Body Text 6"/>
    <w:basedOn w:val="BodyText5"/>
    <w:uiPriority w:val="19"/>
    <w:semiHidden/>
    <w:qFormat/>
    <w:rsid w:val="00F7012F"/>
    <w:pPr>
      <w:ind w:left="4315"/>
    </w:pPr>
  </w:style>
  <w:style w:type="paragraph" w:customStyle="1" w:styleId="BodyText7">
    <w:name w:val="Body Text 7"/>
    <w:basedOn w:val="BodyText6"/>
    <w:uiPriority w:val="19"/>
    <w:semiHidden/>
    <w:qFormat/>
    <w:rsid w:val="00310B17"/>
  </w:style>
  <w:style w:type="paragraph" w:customStyle="1" w:styleId="BodyText8">
    <w:name w:val="Body Text 8"/>
    <w:basedOn w:val="BodyText7"/>
    <w:uiPriority w:val="19"/>
    <w:semiHidden/>
    <w:qFormat/>
    <w:rsid w:val="00F7012F"/>
    <w:pPr>
      <w:ind w:left="5392"/>
    </w:pPr>
  </w:style>
  <w:style w:type="paragraph" w:customStyle="1" w:styleId="BodyText9">
    <w:name w:val="Body Text 9"/>
    <w:basedOn w:val="BodyText8"/>
    <w:uiPriority w:val="19"/>
    <w:semiHidden/>
    <w:qFormat/>
    <w:rsid w:val="00310B17"/>
  </w:style>
  <w:style w:type="paragraph" w:styleId="NoSpacing">
    <w:name w:val="No Spacing"/>
    <w:uiPriority w:val="70"/>
    <w:qFormat/>
    <w:rsid w:val="002F21B9"/>
    <w:pPr>
      <w:spacing w:after="0"/>
    </w:pPr>
  </w:style>
  <w:style w:type="character" w:styleId="Emphasis">
    <w:name w:val="Emphasis"/>
    <w:basedOn w:val="DefaultParagraphFont"/>
    <w:uiPriority w:val="71"/>
    <w:qFormat/>
    <w:rsid w:val="002F21B9"/>
    <w:rPr>
      <w:i/>
      <w:iCs/>
    </w:rPr>
  </w:style>
  <w:style w:type="character" w:styleId="Strong">
    <w:name w:val="Strong"/>
    <w:basedOn w:val="DefaultParagraphFont"/>
    <w:uiPriority w:val="71"/>
    <w:qFormat/>
    <w:rsid w:val="002F21B9"/>
    <w:rPr>
      <w:b/>
      <w:bCs/>
    </w:rPr>
  </w:style>
  <w:style w:type="paragraph" w:styleId="TOCHeading">
    <w:name w:val="TOC Heading"/>
    <w:basedOn w:val="Normal"/>
    <w:next w:val="TOCSubHeading"/>
    <w:uiPriority w:val="79"/>
    <w:semiHidden/>
    <w:rsid w:val="004D2061"/>
    <w:pPr>
      <w:pageBreakBefore/>
      <w:jc w:val="center"/>
    </w:pPr>
    <w:rPr>
      <w:rFonts w:asciiTheme="majorHAnsi" w:hAnsiTheme="majorHAnsi"/>
      <w:b/>
    </w:rPr>
  </w:style>
  <w:style w:type="paragraph" w:customStyle="1" w:styleId="Level1Heading">
    <w:name w:val="Level 1 Heading"/>
    <w:basedOn w:val="Normal"/>
    <w:next w:val="Level2Number"/>
    <w:uiPriority w:val="9"/>
    <w:qFormat/>
    <w:rsid w:val="00936DF6"/>
    <w:pPr>
      <w:keepNext/>
      <w:numPr>
        <w:numId w:val="2"/>
      </w:numPr>
      <w:outlineLvl w:val="0"/>
    </w:pPr>
    <w:rPr>
      <w:rFonts w:asciiTheme="majorHAnsi" w:hAnsiTheme="majorHAnsi"/>
      <w:b/>
      <w:u w:val="single"/>
    </w:rPr>
  </w:style>
  <w:style w:type="paragraph" w:customStyle="1" w:styleId="Level1Number">
    <w:name w:val="Level 1 Number"/>
    <w:basedOn w:val="Level1Heading"/>
    <w:uiPriority w:val="9"/>
    <w:qFormat/>
    <w:rsid w:val="00365FE1"/>
    <w:pPr>
      <w:keepNext w:val="0"/>
      <w:outlineLvl w:val="9"/>
    </w:pPr>
    <w:rPr>
      <w:rFonts w:asciiTheme="minorHAnsi" w:hAnsiTheme="minorHAnsi"/>
      <w:b w:val="0"/>
      <w:u w:val="none"/>
    </w:rPr>
  </w:style>
  <w:style w:type="paragraph" w:customStyle="1" w:styleId="Level2Number">
    <w:name w:val="Level 2 Number"/>
    <w:basedOn w:val="Normal"/>
    <w:uiPriority w:val="9"/>
    <w:qFormat/>
    <w:rsid w:val="00936DF6"/>
    <w:pPr>
      <w:numPr>
        <w:ilvl w:val="1"/>
        <w:numId w:val="2"/>
      </w:numPr>
    </w:pPr>
  </w:style>
  <w:style w:type="paragraph" w:customStyle="1" w:styleId="Level2Heading">
    <w:name w:val="Level 2 Heading"/>
    <w:basedOn w:val="Level2Number"/>
    <w:next w:val="Level3Number"/>
    <w:uiPriority w:val="9"/>
    <w:qFormat/>
    <w:rsid w:val="00365FE1"/>
    <w:pPr>
      <w:keepNext/>
      <w:outlineLvl w:val="1"/>
    </w:pPr>
    <w:rPr>
      <w:rFonts w:asciiTheme="majorHAnsi" w:hAnsiTheme="majorHAnsi"/>
      <w:u w:val="single"/>
    </w:rPr>
  </w:style>
  <w:style w:type="paragraph" w:customStyle="1" w:styleId="Level3Number">
    <w:name w:val="Level 3 Number"/>
    <w:basedOn w:val="Normal"/>
    <w:uiPriority w:val="9"/>
    <w:qFormat/>
    <w:rsid w:val="00936DF6"/>
    <w:pPr>
      <w:numPr>
        <w:ilvl w:val="2"/>
        <w:numId w:val="2"/>
      </w:numPr>
    </w:pPr>
  </w:style>
  <w:style w:type="paragraph" w:customStyle="1" w:styleId="Level4Number">
    <w:name w:val="Level 4 Number"/>
    <w:basedOn w:val="Normal"/>
    <w:uiPriority w:val="9"/>
    <w:qFormat/>
    <w:rsid w:val="00936DF6"/>
    <w:pPr>
      <w:numPr>
        <w:ilvl w:val="3"/>
        <w:numId w:val="2"/>
      </w:numPr>
    </w:pPr>
  </w:style>
  <w:style w:type="paragraph" w:customStyle="1" w:styleId="Level5Number">
    <w:name w:val="Level 5 Number"/>
    <w:basedOn w:val="Normal"/>
    <w:uiPriority w:val="9"/>
    <w:qFormat/>
    <w:rsid w:val="00936DF6"/>
    <w:pPr>
      <w:numPr>
        <w:ilvl w:val="4"/>
        <w:numId w:val="2"/>
      </w:numPr>
    </w:pPr>
  </w:style>
  <w:style w:type="paragraph" w:customStyle="1" w:styleId="Level3Heading">
    <w:name w:val="Level 3 Heading"/>
    <w:basedOn w:val="Level3Number"/>
    <w:next w:val="Level4Number"/>
    <w:uiPriority w:val="9"/>
    <w:qFormat/>
    <w:rsid w:val="0023762A"/>
    <w:pPr>
      <w:keepNext/>
      <w:outlineLvl w:val="2"/>
    </w:pPr>
    <w:rPr>
      <w:rFonts w:asciiTheme="majorHAnsi" w:hAnsiTheme="majorHAnsi"/>
      <w:u w:val="single"/>
    </w:rPr>
  </w:style>
  <w:style w:type="paragraph" w:customStyle="1" w:styleId="Level4Heading">
    <w:name w:val="Level 4 Heading"/>
    <w:basedOn w:val="Level4Number"/>
    <w:next w:val="Level5Number"/>
    <w:uiPriority w:val="9"/>
    <w:semiHidden/>
    <w:rsid w:val="0023762A"/>
    <w:pPr>
      <w:keepNext/>
      <w:outlineLvl w:val="3"/>
    </w:pPr>
    <w:rPr>
      <w:rFonts w:asciiTheme="majorHAnsi" w:hAnsiTheme="majorHAnsi"/>
      <w:u w:val="single"/>
    </w:rPr>
  </w:style>
  <w:style w:type="paragraph" w:customStyle="1" w:styleId="Level6Number">
    <w:name w:val="Level 6 Number"/>
    <w:basedOn w:val="Normal"/>
    <w:uiPriority w:val="9"/>
    <w:semiHidden/>
    <w:rsid w:val="00936DF6"/>
    <w:pPr>
      <w:numPr>
        <w:ilvl w:val="5"/>
        <w:numId w:val="2"/>
      </w:numPr>
    </w:pPr>
  </w:style>
  <w:style w:type="paragraph" w:customStyle="1" w:styleId="Level7Number">
    <w:name w:val="Level 7 Number"/>
    <w:basedOn w:val="Normal"/>
    <w:uiPriority w:val="9"/>
    <w:semiHidden/>
    <w:rsid w:val="00936DF6"/>
    <w:pPr>
      <w:numPr>
        <w:ilvl w:val="6"/>
        <w:numId w:val="2"/>
      </w:numPr>
    </w:pPr>
  </w:style>
  <w:style w:type="paragraph" w:customStyle="1" w:styleId="Level8Number">
    <w:name w:val="Level 8 Number"/>
    <w:basedOn w:val="Normal"/>
    <w:uiPriority w:val="9"/>
    <w:semiHidden/>
    <w:rsid w:val="00936DF6"/>
    <w:pPr>
      <w:numPr>
        <w:ilvl w:val="7"/>
        <w:numId w:val="2"/>
      </w:numPr>
    </w:pPr>
  </w:style>
  <w:style w:type="paragraph" w:customStyle="1" w:styleId="Level9Number">
    <w:name w:val="Level 9 Number"/>
    <w:basedOn w:val="Normal"/>
    <w:uiPriority w:val="9"/>
    <w:semiHidden/>
    <w:rsid w:val="00936DF6"/>
    <w:pPr>
      <w:numPr>
        <w:ilvl w:val="8"/>
        <w:numId w:val="2"/>
      </w:numPr>
    </w:pPr>
  </w:style>
  <w:style w:type="paragraph" w:customStyle="1" w:styleId="Sch1Heading">
    <w:name w:val="Sch 1 Heading"/>
    <w:basedOn w:val="Normal"/>
    <w:next w:val="Sch2Number"/>
    <w:uiPriority w:val="30"/>
    <w:qFormat/>
    <w:rsid w:val="00796AD7"/>
    <w:pPr>
      <w:keepNext/>
      <w:numPr>
        <w:ilvl w:val="2"/>
        <w:numId w:val="4"/>
      </w:numPr>
      <w:outlineLvl w:val="0"/>
    </w:pPr>
    <w:rPr>
      <w:rFonts w:asciiTheme="majorHAnsi" w:hAnsiTheme="majorHAnsi"/>
      <w:b/>
      <w:u w:val="single"/>
    </w:rPr>
  </w:style>
  <w:style w:type="paragraph" w:customStyle="1" w:styleId="Sch1Number">
    <w:name w:val="Sch 1 Number"/>
    <w:basedOn w:val="Sch1Heading"/>
    <w:uiPriority w:val="30"/>
    <w:qFormat/>
    <w:rsid w:val="002C27EA"/>
    <w:pPr>
      <w:keepNext w:val="0"/>
      <w:outlineLvl w:val="9"/>
    </w:pPr>
    <w:rPr>
      <w:rFonts w:asciiTheme="minorHAnsi" w:hAnsiTheme="minorHAnsi"/>
      <w:b w:val="0"/>
      <w:u w:val="none"/>
    </w:rPr>
  </w:style>
  <w:style w:type="paragraph" w:customStyle="1" w:styleId="Sch2Number">
    <w:name w:val="Sch 2 Number"/>
    <w:basedOn w:val="Normal"/>
    <w:uiPriority w:val="30"/>
    <w:qFormat/>
    <w:rsid w:val="00796AD7"/>
    <w:pPr>
      <w:numPr>
        <w:ilvl w:val="3"/>
        <w:numId w:val="4"/>
      </w:numPr>
    </w:pPr>
  </w:style>
  <w:style w:type="paragraph" w:customStyle="1" w:styleId="Sch3Number">
    <w:name w:val="Sch 3 Number"/>
    <w:basedOn w:val="Normal"/>
    <w:uiPriority w:val="30"/>
    <w:qFormat/>
    <w:rsid w:val="00796AD7"/>
    <w:pPr>
      <w:numPr>
        <w:ilvl w:val="4"/>
        <w:numId w:val="4"/>
      </w:numPr>
    </w:pPr>
  </w:style>
  <w:style w:type="paragraph" w:customStyle="1" w:styleId="Sch4Number">
    <w:name w:val="Sch 4 Number"/>
    <w:basedOn w:val="Normal"/>
    <w:uiPriority w:val="30"/>
    <w:qFormat/>
    <w:rsid w:val="00796AD7"/>
    <w:pPr>
      <w:numPr>
        <w:ilvl w:val="5"/>
        <w:numId w:val="4"/>
      </w:numPr>
    </w:pPr>
  </w:style>
  <w:style w:type="paragraph" w:customStyle="1" w:styleId="Sch2Heading">
    <w:name w:val="Sch 2 Heading"/>
    <w:basedOn w:val="Sch2Number"/>
    <w:next w:val="Sch3Number"/>
    <w:uiPriority w:val="30"/>
    <w:qFormat/>
    <w:rsid w:val="002C27EA"/>
    <w:pPr>
      <w:keepNext/>
      <w:outlineLvl w:val="1"/>
    </w:pPr>
    <w:rPr>
      <w:rFonts w:asciiTheme="majorHAnsi" w:hAnsiTheme="majorHAnsi"/>
      <w:u w:val="single"/>
    </w:rPr>
  </w:style>
  <w:style w:type="paragraph" w:customStyle="1" w:styleId="Sch3Heading">
    <w:name w:val="Sch 3 Heading"/>
    <w:basedOn w:val="Sch3Number"/>
    <w:next w:val="Sch4Number"/>
    <w:uiPriority w:val="30"/>
    <w:qFormat/>
    <w:rsid w:val="002C27EA"/>
    <w:pPr>
      <w:keepNext/>
      <w:outlineLvl w:val="2"/>
    </w:pPr>
    <w:rPr>
      <w:rFonts w:asciiTheme="majorHAnsi" w:hAnsiTheme="majorHAnsi"/>
      <w:u w:val="single"/>
    </w:rPr>
  </w:style>
  <w:style w:type="paragraph" w:customStyle="1" w:styleId="Sch4Heading">
    <w:name w:val="Sch 4 Heading"/>
    <w:basedOn w:val="Sch4Number"/>
    <w:next w:val="Sch5Number"/>
    <w:uiPriority w:val="30"/>
    <w:semiHidden/>
    <w:rsid w:val="002C27EA"/>
    <w:pPr>
      <w:keepNext/>
      <w:outlineLvl w:val="3"/>
    </w:pPr>
    <w:rPr>
      <w:rFonts w:asciiTheme="majorHAnsi" w:hAnsiTheme="majorHAnsi"/>
      <w:u w:val="single"/>
    </w:rPr>
  </w:style>
  <w:style w:type="paragraph" w:customStyle="1" w:styleId="Sch5Number">
    <w:name w:val="Sch 5 Number"/>
    <w:basedOn w:val="Normal"/>
    <w:uiPriority w:val="30"/>
    <w:qFormat/>
    <w:rsid w:val="00796AD7"/>
    <w:pPr>
      <w:numPr>
        <w:ilvl w:val="6"/>
        <w:numId w:val="4"/>
      </w:numPr>
    </w:pPr>
  </w:style>
  <w:style w:type="paragraph" w:customStyle="1" w:styleId="Sch6Number">
    <w:name w:val="Sch 6 Number"/>
    <w:basedOn w:val="Normal"/>
    <w:uiPriority w:val="30"/>
    <w:semiHidden/>
    <w:rsid w:val="00796AD7"/>
    <w:pPr>
      <w:numPr>
        <w:ilvl w:val="7"/>
        <w:numId w:val="4"/>
      </w:numPr>
    </w:pPr>
  </w:style>
  <w:style w:type="paragraph" w:customStyle="1" w:styleId="Sch7Number">
    <w:name w:val="Sch 7 Number"/>
    <w:basedOn w:val="Normal"/>
    <w:uiPriority w:val="30"/>
    <w:semiHidden/>
    <w:rsid w:val="00796AD7"/>
    <w:pPr>
      <w:numPr>
        <w:ilvl w:val="8"/>
        <w:numId w:val="4"/>
      </w:numPr>
    </w:pPr>
  </w:style>
  <w:style w:type="paragraph" w:customStyle="1" w:styleId="Schedule">
    <w:name w:val="Schedule"/>
    <w:basedOn w:val="Normal"/>
    <w:next w:val="BodyText"/>
    <w:uiPriority w:val="29"/>
    <w:qFormat/>
    <w:rsid w:val="00796AD7"/>
    <w:pPr>
      <w:keepNext/>
      <w:pageBreakBefore/>
      <w:numPr>
        <w:numId w:val="4"/>
      </w:numPr>
      <w:jc w:val="center"/>
      <w:outlineLvl w:val="0"/>
    </w:pPr>
    <w:rPr>
      <w:rFonts w:asciiTheme="majorHAnsi" w:hAnsiTheme="majorHAnsi"/>
      <w:b/>
      <w:u w:val="single"/>
    </w:rPr>
  </w:style>
  <w:style w:type="paragraph" w:customStyle="1" w:styleId="Part">
    <w:name w:val="Part"/>
    <w:basedOn w:val="Normal"/>
    <w:next w:val="BodyText"/>
    <w:uiPriority w:val="30"/>
    <w:qFormat/>
    <w:rsid w:val="00796AD7"/>
    <w:pPr>
      <w:keepNext/>
      <w:numPr>
        <w:ilvl w:val="1"/>
        <w:numId w:val="4"/>
      </w:numPr>
      <w:jc w:val="center"/>
      <w:outlineLvl w:val="1"/>
    </w:pPr>
    <w:rPr>
      <w:rFonts w:asciiTheme="majorHAnsi" w:hAnsiTheme="majorHAnsi"/>
      <w:u w:val="single"/>
    </w:rPr>
  </w:style>
  <w:style w:type="paragraph" w:customStyle="1" w:styleId="Notes">
    <w:name w:val="Notes"/>
    <w:basedOn w:val="Normal"/>
    <w:link w:val="NotesChar"/>
    <w:uiPriority w:val="1"/>
    <w:qFormat/>
    <w:rsid w:val="007B46AD"/>
    <w:pPr>
      <w:shd w:val="clear" w:color="auto" w:fill="C6D9F1" w:themeFill="text2" w:themeFillTint="33"/>
    </w:pPr>
    <w:rPr>
      <w:b/>
      <w:i/>
    </w:rPr>
  </w:style>
  <w:style w:type="paragraph" w:customStyle="1" w:styleId="SubSchedule">
    <w:name w:val="Sub Schedule"/>
    <w:basedOn w:val="Normal"/>
    <w:next w:val="BodyText"/>
    <w:uiPriority w:val="30"/>
    <w:qFormat/>
    <w:rsid w:val="008E557C"/>
    <w:pPr>
      <w:keepNext/>
      <w:jc w:val="center"/>
      <w:outlineLvl w:val="0"/>
    </w:pPr>
    <w:rPr>
      <w:rFonts w:asciiTheme="majorHAnsi" w:hAnsiTheme="majorHAnsi"/>
      <w:b/>
      <w:u w:val="single"/>
    </w:rPr>
  </w:style>
  <w:style w:type="character" w:customStyle="1" w:styleId="NotesChar">
    <w:name w:val="Notes Char"/>
    <w:basedOn w:val="DefaultParagraphFont"/>
    <w:link w:val="Notes"/>
    <w:uiPriority w:val="1"/>
    <w:rsid w:val="00C4646A"/>
    <w:rPr>
      <w:b/>
      <w:i/>
      <w:shd w:val="clear" w:color="auto" w:fill="C6D9F1" w:themeFill="text2" w:themeFillTint="33"/>
    </w:rPr>
  </w:style>
  <w:style w:type="paragraph" w:customStyle="1" w:styleId="Appendix">
    <w:name w:val="Appendix"/>
    <w:basedOn w:val="Normal"/>
    <w:next w:val="BodyText"/>
    <w:uiPriority w:val="34"/>
    <w:qFormat/>
    <w:rsid w:val="008E557C"/>
    <w:pPr>
      <w:keepNext/>
      <w:pageBreakBefore/>
      <w:jc w:val="center"/>
      <w:outlineLvl w:val="0"/>
    </w:pPr>
    <w:rPr>
      <w:rFonts w:asciiTheme="majorHAnsi" w:hAnsiTheme="majorHAnsi"/>
      <w:b/>
      <w:u w:val="single"/>
    </w:rPr>
  </w:style>
  <w:style w:type="paragraph" w:customStyle="1" w:styleId="Execution">
    <w:name w:val="Execution"/>
    <w:basedOn w:val="Normal"/>
    <w:uiPriority w:val="34"/>
    <w:rsid w:val="008E557C"/>
    <w:pPr>
      <w:tabs>
        <w:tab w:val="right" w:leader="dot" w:pos="9072"/>
      </w:tabs>
    </w:pPr>
  </w:style>
  <w:style w:type="paragraph" w:customStyle="1" w:styleId="IntroHeading">
    <w:name w:val="Intro Heading"/>
    <w:basedOn w:val="Normal"/>
    <w:next w:val="BodyText"/>
    <w:link w:val="IntroHeadingChar"/>
    <w:uiPriority w:val="49"/>
    <w:qFormat/>
    <w:rsid w:val="008466AE"/>
    <w:pPr>
      <w:keepNext/>
      <w:numPr>
        <w:numId w:val="5"/>
      </w:numPr>
      <w:outlineLvl w:val="0"/>
    </w:pPr>
    <w:rPr>
      <w:rFonts w:asciiTheme="majorHAnsi" w:hAnsiTheme="majorHAnsi"/>
      <w:b/>
      <w:u w:val="single"/>
    </w:rPr>
  </w:style>
  <w:style w:type="paragraph" w:customStyle="1" w:styleId="Background1">
    <w:name w:val="Background 1"/>
    <w:basedOn w:val="Normal"/>
    <w:uiPriority w:val="50"/>
    <w:qFormat/>
    <w:rsid w:val="008466AE"/>
    <w:pPr>
      <w:numPr>
        <w:ilvl w:val="3"/>
        <w:numId w:val="5"/>
      </w:numPr>
    </w:pPr>
  </w:style>
  <w:style w:type="paragraph" w:customStyle="1" w:styleId="Background2">
    <w:name w:val="Background 2"/>
    <w:basedOn w:val="Normal"/>
    <w:uiPriority w:val="50"/>
    <w:semiHidden/>
    <w:rsid w:val="008466AE"/>
    <w:pPr>
      <w:numPr>
        <w:ilvl w:val="4"/>
        <w:numId w:val="5"/>
      </w:numPr>
    </w:pPr>
  </w:style>
  <w:style w:type="paragraph" w:customStyle="1" w:styleId="Parties1">
    <w:name w:val="Parties 1"/>
    <w:basedOn w:val="Normal"/>
    <w:uiPriority w:val="49"/>
    <w:qFormat/>
    <w:rsid w:val="008466AE"/>
    <w:pPr>
      <w:numPr>
        <w:ilvl w:val="1"/>
        <w:numId w:val="5"/>
      </w:numPr>
    </w:pPr>
  </w:style>
  <w:style w:type="paragraph" w:customStyle="1" w:styleId="Parties2">
    <w:name w:val="Parties 2"/>
    <w:basedOn w:val="Normal"/>
    <w:uiPriority w:val="49"/>
    <w:semiHidden/>
    <w:rsid w:val="008466AE"/>
    <w:pPr>
      <w:numPr>
        <w:ilvl w:val="2"/>
        <w:numId w:val="5"/>
      </w:numPr>
    </w:pPr>
  </w:style>
  <w:style w:type="paragraph" w:customStyle="1" w:styleId="Definition">
    <w:name w:val="Definition"/>
    <w:basedOn w:val="Normal"/>
    <w:uiPriority w:val="60"/>
    <w:qFormat/>
    <w:rsid w:val="002173C1"/>
    <w:pPr>
      <w:numPr>
        <w:numId w:val="6"/>
      </w:numPr>
    </w:pPr>
  </w:style>
  <w:style w:type="paragraph" w:customStyle="1" w:styleId="Definition1">
    <w:name w:val="Definition 1"/>
    <w:basedOn w:val="Normal"/>
    <w:uiPriority w:val="60"/>
    <w:qFormat/>
    <w:rsid w:val="002173C1"/>
    <w:pPr>
      <w:numPr>
        <w:ilvl w:val="1"/>
        <w:numId w:val="6"/>
      </w:numPr>
    </w:pPr>
  </w:style>
  <w:style w:type="paragraph" w:customStyle="1" w:styleId="Definition2">
    <w:name w:val="Definition 2"/>
    <w:basedOn w:val="Normal"/>
    <w:uiPriority w:val="60"/>
    <w:qFormat/>
    <w:rsid w:val="002173C1"/>
    <w:pPr>
      <w:numPr>
        <w:ilvl w:val="2"/>
        <w:numId w:val="6"/>
      </w:numPr>
    </w:pPr>
  </w:style>
  <w:style w:type="paragraph" w:customStyle="1" w:styleId="Definition3">
    <w:name w:val="Definition 3"/>
    <w:basedOn w:val="Normal"/>
    <w:uiPriority w:val="60"/>
    <w:semiHidden/>
    <w:rsid w:val="002173C1"/>
    <w:pPr>
      <w:numPr>
        <w:ilvl w:val="3"/>
        <w:numId w:val="6"/>
      </w:numPr>
    </w:pPr>
  </w:style>
  <w:style w:type="paragraph" w:customStyle="1" w:styleId="Definition4">
    <w:name w:val="Definition 4"/>
    <w:basedOn w:val="Normal"/>
    <w:uiPriority w:val="60"/>
    <w:semiHidden/>
    <w:rsid w:val="002173C1"/>
    <w:pPr>
      <w:numPr>
        <w:ilvl w:val="4"/>
        <w:numId w:val="6"/>
      </w:numPr>
    </w:pPr>
  </w:style>
  <w:style w:type="paragraph" w:customStyle="1" w:styleId="DefinitionTerm">
    <w:name w:val="Definition Term"/>
    <w:basedOn w:val="Normal"/>
    <w:link w:val="DefinitionTermChar"/>
    <w:uiPriority w:val="59"/>
    <w:qFormat/>
    <w:rsid w:val="00AB3B52"/>
    <w:rPr>
      <w:b/>
    </w:rPr>
  </w:style>
  <w:style w:type="paragraph" w:customStyle="1" w:styleId="Section">
    <w:name w:val="Section"/>
    <w:basedOn w:val="Normal"/>
    <w:next w:val="BodyText"/>
    <w:uiPriority w:val="69"/>
    <w:rsid w:val="00A6347C"/>
    <w:pPr>
      <w:keepNext/>
      <w:numPr>
        <w:numId w:val="7"/>
      </w:numPr>
      <w:jc w:val="center"/>
      <w:outlineLvl w:val="0"/>
    </w:pPr>
    <w:rPr>
      <w:rFonts w:asciiTheme="majorHAnsi" w:hAnsiTheme="majorHAnsi"/>
      <w:b/>
      <w:u w:val="single"/>
    </w:rPr>
  </w:style>
  <w:style w:type="character" w:customStyle="1" w:styleId="DefinitionTermChar">
    <w:name w:val="Definition Term Char"/>
    <w:basedOn w:val="DefaultParagraphFont"/>
    <w:link w:val="DefinitionTerm"/>
    <w:uiPriority w:val="59"/>
    <w:rsid w:val="00AE3437"/>
    <w:rPr>
      <w:b/>
    </w:rPr>
  </w:style>
  <w:style w:type="paragraph" w:customStyle="1" w:styleId="TOCSubHeading">
    <w:name w:val="TOC Sub Heading"/>
    <w:basedOn w:val="Normal"/>
    <w:next w:val="Normal"/>
    <w:uiPriority w:val="79"/>
    <w:semiHidden/>
    <w:rsid w:val="00ED34C8"/>
    <w:pPr>
      <w:tabs>
        <w:tab w:val="right" w:pos="8789"/>
      </w:tabs>
    </w:pPr>
    <w:rPr>
      <w:rFonts w:asciiTheme="majorHAnsi" w:hAnsiTheme="majorHAnsi"/>
      <w:b/>
    </w:rPr>
  </w:style>
  <w:style w:type="paragraph" w:customStyle="1" w:styleId="CoverDate">
    <w:name w:val="Cover Date"/>
    <w:basedOn w:val="Normal"/>
    <w:next w:val="CoverPartyName"/>
    <w:uiPriority w:val="39"/>
    <w:rsid w:val="000F4320"/>
    <w:pPr>
      <w:tabs>
        <w:tab w:val="left" w:pos="4678"/>
      </w:tabs>
      <w:spacing w:after="1200"/>
      <w:jc w:val="center"/>
    </w:pPr>
    <w:rPr>
      <w:b/>
      <w:u w:val="single"/>
    </w:rPr>
  </w:style>
  <w:style w:type="paragraph" w:customStyle="1" w:styleId="CoverDocumentDescription">
    <w:name w:val="Cover Document Description"/>
    <w:basedOn w:val="Normal"/>
    <w:uiPriority w:val="41"/>
    <w:rsid w:val="000F4320"/>
    <w:pPr>
      <w:spacing w:before="240"/>
      <w:contextualSpacing/>
      <w:jc w:val="center"/>
    </w:pPr>
    <w:rPr>
      <w:b/>
    </w:rPr>
  </w:style>
  <w:style w:type="paragraph" w:customStyle="1" w:styleId="CoverDocumentTitle">
    <w:name w:val="Cover Document Title"/>
    <w:basedOn w:val="Normal"/>
    <w:next w:val="CoverDocumentDescription"/>
    <w:uiPriority w:val="40"/>
    <w:rsid w:val="000F4320"/>
    <w:pPr>
      <w:spacing w:before="240"/>
      <w:jc w:val="center"/>
    </w:pPr>
    <w:rPr>
      <w:b/>
    </w:rPr>
  </w:style>
  <w:style w:type="paragraph" w:customStyle="1" w:styleId="CoverPartyName">
    <w:name w:val="Cover Party Name"/>
    <w:basedOn w:val="Normal"/>
    <w:next w:val="CoverText"/>
    <w:uiPriority w:val="39"/>
    <w:rsid w:val="000F4320"/>
    <w:pPr>
      <w:spacing w:after="480"/>
      <w:jc w:val="center"/>
    </w:pPr>
    <w:rPr>
      <w:b/>
    </w:rPr>
  </w:style>
  <w:style w:type="paragraph" w:customStyle="1" w:styleId="CoverPartyNameFinal">
    <w:name w:val="Cover Party Name Final"/>
    <w:basedOn w:val="Normal"/>
    <w:next w:val="CoverDocumentTitle"/>
    <w:uiPriority w:val="39"/>
    <w:rsid w:val="000F4320"/>
    <w:pPr>
      <w:spacing w:after="1200"/>
      <w:jc w:val="center"/>
    </w:pPr>
    <w:rPr>
      <w:b/>
    </w:rPr>
  </w:style>
  <w:style w:type="paragraph" w:customStyle="1" w:styleId="CoverText">
    <w:name w:val="Cover Text"/>
    <w:basedOn w:val="Normal"/>
    <w:next w:val="CoverPartyName"/>
    <w:uiPriority w:val="39"/>
    <w:rsid w:val="000F4320"/>
    <w:pPr>
      <w:spacing w:after="480"/>
      <w:jc w:val="center"/>
    </w:pPr>
    <w:rPr>
      <w:b/>
    </w:rPr>
  </w:style>
  <w:style w:type="paragraph" w:customStyle="1" w:styleId="CoverPartyRole">
    <w:name w:val="Cover Party Role"/>
    <w:basedOn w:val="Normal"/>
    <w:next w:val="CoverText"/>
    <w:uiPriority w:val="39"/>
    <w:semiHidden/>
    <w:rsid w:val="000F4320"/>
    <w:pPr>
      <w:spacing w:after="480"/>
      <w:jc w:val="center"/>
    </w:pPr>
    <w:rPr>
      <w:b/>
    </w:rPr>
  </w:style>
  <w:style w:type="table" w:styleId="TableGrid">
    <w:name w:val="Table Grid"/>
    <w:basedOn w:val="TableNormal"/>
    <w:uiPriority w:val="59"/>
    <w:rsid w:val="000F4320"/>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E8266C"/>
    <w:rPr>
      <w:rFonts w:cs="Times New Roman"/>
      <w:szCs w:val="24"/>
    </w:rPr>
  </w:style>
  <w:style w:type="paragraph" w:styleId="BalloonText">
    <w:name w:val="Balloon Text"/>
    <w:basedOn w:val="Normal"/>
    <w:link w:val="BalloonTextChar"/>
    <w:uiPriority w:val="99"/>
    <w:semiHidden/>
    <w:rsid w:val="00E8266C"/>
    <w:pPr>
      <w:spacing w:after="0"/>
    </w:pPr>
    <w:rPr>
      <w:rFonts w:cs="Tahoma"/>
      <w:sz w:val="16"/>
      <w:szCs w:val="16"/>
    </w:rPr>
  </w:style>
  <w:style w:type="character" w:customStyle="1" w:styleId="BalloonTextChar">
    <w:name w:val="Balloon Text Char"/>
    <w:basedOn w:val="DefaultParagraphFont"/>
    <w:link w:val="BalloonText"/>
    <w:uiPriority w:val="99"/>
    <w:semiHidden/>
    <w:rsid w:val="00AE3437"/>
    <w:rPr>
      <w:rFonts w:cs="Tahoma"/>
      <w:sz w:val="16"/>
      <w:szCs w:val="16"/>
    </w:rPr>
  </w:style>
  <w:style w:type="paragraph" w:styleId="Caption">
    <w:name w:val="caption"/>
    <w:basedOn w:val="Normal"/>
    <w:next w:val="Normal"/>
    <w:uiPriority w:val="99"/>
    <w:semiHidden/>
    <w:qFormat/>
    <w:rsid w:val="00E8266C"/>
    <w:pPr>
      <w:spacing w:after="200"/>
    </w:pPr>
    <w:rPr>
      <w:b/>
      <w:bCs/>
      <w:sz w:val="18"/>
      <w:szCs w:val="18"/>
    </w:rPr>
  </w:style>
  <w:style w:type="character" w:customStyle="1" w:styleId="Heading3Char">
    <w:name w:val="Heading 3 Char"/>
    <w:basedOn w:val="DefaultParagraphFont"/>
    <w:link w:val="Heading3"/>
    <w:uiPriority w:val="99"/>
    <w:semiHidden/>
    <w:rsid w:val="00AE3437"/>
    <w:rPr>
      <w:rFonts w:asciiTheme="majorHAnsi" w:eastAsiaTheme="majorEastAsia" w:hAnsiTheme="majorHAnsi" w:cstheme="majorBidi"/>
      <w:bCs/>
      <w:u w:val="single"/>
    </w:rPr>
  </w:style>
  <w:style w:type="paragraph" w:styleId="TOC1">
    <w:name w:val="toc 1"/>
    <w:basedOn w:val="Normal"/>
    <w:next w:val="Normal"/>
    <w:autoRedefine/>
    <w:uiPriority w:val="39"/>
    <w:semiHidden/>
    <w:rsid w:val="002C0CDB"/>
    <w:pPr>
      <w:tabs>
        <w:tab w:val="left" w:pos="709"/>
        <w:tab w:val="right" w:leader="dot" w:pos="8789"/>
      </w:tabs>
      <w:spacing w:after="100"/>
    </w:pPr>
  </w:style>
  <w:style w:type="paragraph" w:styleId="TOC2">
    <w:name w:val="toc 2"/>
    <w:basedOn w:val="Normal"/>
    <w:next w:val="Normal"/>
    <w:autoRedefine/>
    <w:uiPriority w:val="79"/>
    <w:semiHidden/>
    <w:rsid w:val="002C0CDB"/>
    <w:pPr>
      <w:tabs>
        <w:tab w:val="left" w:pos="709"/>
        <w:tab w:val="right" w:leader="dot" w:pos="8789"/>
      </w:tabs>
      <w:spacing w:after="100"/>
    </w:pPr>
  </w:style>
  <w:style w:type="paragraph" w:styleId="TOC3">
    <w:name w:val="toc 3"/>
    <w:basedOn w:val="Normal"/>
    <w:next w:val="Normal"/>
    <w:autoRedefine/>
    <w:uiPriority w:val="79"/>
    <w:semiHidden/>
    <w:rsid w:val="002C0CDB"/>
    <w:pPr>
      <w:tabs>
        <w:tab w:val="left" w:pos="1701"/>
        <w:tab w:val="right" w:leader="dot" w:pos="8789"/>
      </w:tabs>
      <w:spacing w:after="100"/>
      <w:ind w:left="709"/>
    </w:pPr>
  </w:style>
  <w:style w:type="character" w:styleId="Hyperlink">
    <w:name w:val="Hyperlink"/>
    <w:basedOn w:val="DefaultParagraphFont"/>
    <w:uiPriority w:val="99"/>
    <w:semiHidden/>
    <w:rsid w:val="002C0CDB"/>
    <w:rPr>
      <w:color w:val="0000FF" w:themeColor="hyperlink"/>
      <w:u w:val="single"/>
    </w:rPr>
  </w:style>
  <w:style w:type="paragraph" w:styleId="TOC4">
    <w:name w:val="toc 4"/>
    <w:basedOn w:val="Normal"/>
    <w:next w:val="Normal"/>
    <w:autoRedefine/>
    <w:uiPriority w:val="79"/>
    <w:semiHidden/>
    <w:rsid w:val="002C0CDB"/>
    <w:pPr>
      <w:tabs>
        <w:tab w:val="left" w:pos="1701"/>
        <w:tab w:val="right" w:leader="dot" w:pos="8789"/>
      </w:tabs>
      <w:spacing w:after="100"/>
      <w:ind w:left="709"/>
    </w:pPr>
  </w:style>
  <w:style w:type="numbering" w:customStyle="1" w:styleId="ListOperativeNumbering">
    <w:name w:val="List Operative Numbering"/>
    <w:uiPriority w:val="99"/>
    <w:rsid w:val="00936DF6"/>
    <w:pPr>
      <w:numPr>
        <w:numId w:val="2"/>
      </w:numPr>
    </w:pPr>
  </w:style>
  <w:style w:type="numbering" w:customStyle="1" w:styleId="ListScheduleNumbering">
    <w:name w:val="List Schedule Numbering"/>
    <w:uiPriority w:val="99"/>
    <w:rsid w:val="00796AD7"/>
    <w:pPr>
      <w:numPr>
        <w:numId w:val="4"/>
      </w:numPr>
    </w:pPr>
  </w:style>
  <w:style w:type="numbering" w:customStyle="1" w:styleId="ListParties">
    <w:name w:val="List Parties"/>
    <w:uiPriority w:val="99"/>
    <w:rsid w:val="008466AE"/>
    <w:pPr>
      <w:numPr>
        <w:numId w:val="5"/>
      </w:numPr>
    </w:pPr>
  </w:style>
  <w:style w:type="numbering" w:customStyle="1" w:styleId="ListDefinitions">
    <w:name w:val="List Definitions"/>
    <w:uiPriority w:val="99"/>
    <w:rsid w:val="002173C1"/>
    <w:pPr>
      <w:numPr>
        <w:numId w:val="6"/>
      </w:numPr>
    </w:pPr>
  </w:style>
  <w:style w:type="numbering" w:customStyle="1" w:styleId="ListSection">
    <w:name w:val="List Section"/>
    <w:uiPriority w:val="99"/>
    <w:rsid w:val="00A6347C"/>
    <w:pPr>
      <w:numPr>
        <w:numId w:val="7"/>
      </w:numPr>
    </w:pPr>
  </w:style>
  <w:style w:type="character" w:customStyle="1" w:styleId="IntroHeadingChar">
    <w:name w:val="Intro Heading Char"/>
    <w:basedOn w:val="DefaultParagraphFont"/>
    <w:link w:val="IntroHeading"/>
    <w:uiPriority w:val="49"/>
    <w:rsid w:val="008466AE"/>
    <w:rPr>
      <w:rFonts w:asciiTheme="majorHAnsi" w:hAnsiTheme="majorHAnsi"/>
      <w:b/>
      <w:u w:val="single"/>
    </w:rPr>
  </w:style>
  <w:style w:type="table" w:customStyle="1" w:styleId="DefinitionsTable">
    <w:name w:val="Definitions Table"/>
    <w:basedOn w:val="TableNormal"/>
    <w:uiPriority w:val="99"/>
    <w:rsid w:val="00D053D1"/>
    <w:pPr>
      <w:ind w:left="34"/>
    </w:pPr>
    <w:tblPr>
      <w:tblInd w:w="675" w:type="dxa"/>
      <w:tblBorders>
        <w:top w:val="nil"/>
        <w:left w:val="nil"/>
        <w:bottom w:val="nil"/>
        <w:right w:val="nil"/>
        <w:insideH w:val="nil"/>
        <w:insideV w:val="nil"/>
      </w:tblBorders>
    </w:tblPr>
  </w:style>
  <w:style w:type="paragraph" w:styleId="Header">
    <w:name w:val="header"/>
    <w:basedOn w:val="Normal"/>
    <w:link w:val="HeaderChar"/>
    <w:uiPriority w:val="99"/>
    <w:semiHidden/>
    <w:rsid w:val="00A75050"/>
    <w:pPr>
      <w:tabs>
        <w:tab w:val="center" w:pos="4513"/>
        <w:tab w:val="right" w:pos="9026"/>
      </w:tabs>
      <w:spacing w:after="0"/>
    </w:pPr>
  </w:style>
  <w:style w:type="character" w:customStyle="1" w:styleId="HeaderChar">
    <w:name w:val="Header Char"/>
    <w:basedOn w:val="DefaultParagraphFont"/>
    <w:link w:val="Header"/>
    <w:uiPriority w:val="99"/>
    <w:semiHidden/>
    <w:rsid w:val="00A75050"/>
  </w:style>
  <w:style w:type="paragraph" w:styleId="Footer">
    <w:name w:val="footer"/>
    <w:basedOn w:val="Normal"/>
    <w:link w:val="FooterChar"/>
    <w:uiPriority w:val="99"/>
    <w:semiHidden/>
    <w:rsid w:val="00A75050"/>
    <w:pPr>
      <w:tabs>
        <w:tab w:val="center" w:pos="4513"/>
        <w:tab w:val="right" w:pos="9026"/>
      </w:tabs>
      <w:spacing w:after="0"/>
    </w:pPr>
  </w:style>
  <w:style w:type="character" w:customStyle="1" w:styleId="FooterChar">
    <w:name w:val="Footer Char"/>
    <w:basedOn w:val="DefaultParagraphFont"/>
    <w:link w:val="Footer"/>
    <w:uiPriority w:val="99"/>
    <w:semiHidden/>
    <w:rsid w:val="00A75050"/>
  </w:style>
  <w:style w:type="paragraph" w:customStyle="1" w:styleId="Address">
    <w:name w:val="Address"/>
    <w:basedOn w:val="NoSpacing"/>
    <w:uiPriority w:val="71"/>
    <w:semiHidden/>
    <w:rsid w:val="00DC7E82"/>
  </w:style>
  <w:style w:type="paragraph" w:styleId="ListParagraph">
    <w:name w:val="List Paragraph"/>
    <w:basedOn w:val="Normal"/>
    <w:uiPriority w:val="1"/>
    <w:qFormat/>
    <w:rsid w:val="009050E9"/>
    <w:pPr>
      <w:spacing w:after="160" w:line="259" w:lineRule="auto"/>
      <w:ind w:left="720"/>
      <w:contextualSpacing/>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2894</Words>
  <Characters>16497</Characters>
  <Application>Microsoft Office Word</Application>
  <DocSecurity>0</DocSecurity>
  <Lines>137</Lines>
  <Paragraphs>38</Paragraphs>
  <ScaleCrop>false</ScaleCrop>
  <Company/>
  <LinksUpToDate>false</LinksUpToDate>
  <CharactersWithSpaces>19353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Lilla Horváth</cp:lastModifiedBy>
  <cp:revision>2</cp:revision>
  <dcterms:created xsi:type="dcterms:W3CDTF">2025-04-22T20:57:00Z</dcterms:created>
  <dcterms:modified xsi:type="dcterms:W3CDTF">2025-04-22T20:57:00Z</dcterms:modified>
</cp:coreProperties>
</file>